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9B0" w:rsidRPr="008669B0" w:rsidRDefault="005F74EA" w:rsidP="00F85A1C">
      <w:pPr>
        <w:jc w:val="center"/>
        <w:rPr>
          <w:rFonts w:ascii="Times New Roman" w:hAnsi="Times New Roman" w:cs="Times New Roman"/>
          <w:sz w:val="24"/>
          <w:szCs w:val="24"/>
        </w:rPr>
      </w:pPr>
      <w:r w:rsidRPr="008669B0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br/>
      </w:r>
      <w:r w:rsidR="008669B0" w:rsidRPr="008669B0">
        <w:rPr>
          <w:rFonts w:ascii="Times New Roman" w:hAnsi="Times New Roman" w:cs="Times New Roman"/>
          <w:sz w:val="24"/>
          <w:szCs w:val="24"/>
        </w:rPr>
        <w:object w:dxaOrig="4679" w:dyaOrig="58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5pt;height:78.75pt" o:ole="">
            <v:imagedata r:id="rId5" o:title=""/>
          </v:shape>
          <o:OLEObject Type="Embed" ProgID="PBrush" ShapeID="_x0000_i1025" DrawAspect="Content" ObjectID="_1638098744" r:id="rId6"/>
        </w:object>
      </w:r>
      <w:r w:rsidR="008669B0" w:rsidRPr="008669B0">
        <w:rPr>
          <w:rFonts w:ascii="Times New Roman" w:hAnsi="Times New Roman" w:cs="Times New Roman"/>
          <w:b/>
          <w:sz w:val="24"/>
          <w:szCs w:val="24"/>
        </w:rPr>
        <w:br w:type="textWrapping" w:clear="all"/>
      </w:r>
      <w:r w:rsidR="008669B0" w:rsidRPr="008669B0">
        <w:rPr>
          <w:rFonts w:ascii="Times New Roman" w:hAnsi="Times New Roman" w:cs="Times New Roman"/>
          <w:sz w:val="24"/>
          <w:szCs w:val="24"/>
        </w:rPr>
        <w:t xml:space="preserve">   </w:t>
      </w:r>
      <w:r w:rsidR="008669B0" w:rsidRPr="008669B0">
        <w:rPr>
          <w:rFonts w:ascii="Times New Roman" w:hAnsi="Times New Roman" w:cs="Times New Roman"/>
          <w:b/>
          <w:sz w:val="24"/>
          <w:szCs w:val="24"/>
        </w:rPr>
        <w:t>КЕМЕРОВСКАЯ ОБЛАСТЬ</w:t>
      </w:r>
    </w:p>
    <w:p w:rsidR="008669B0" w:rsidRPr="008669B0" w:rsidRDefault="008669B0" w:rsidP="008669B0">
      <w:pPr>
        <w:jc w:val="center"/>
        <w:rPr>
          <w:rFonts w:ascii="Times New Roman" w:hAnsi="Times New Roman" w:cs="Times New Roman"/>
          <w:sz w:val="24"/>
          <w:szCs w:val="24"/>
        </w:rPr>
      </w:pPr>
      <w:r w:rsidRPr="008669B0">
        <w:rPr>
          <w:rFonts w:ascii="Times New Roman" w:hAnsi="Times New Roman" w:cs="Times New Roman"/>
          <w:b/>
          <w:sz w:val="24"/>
          <w:szCs w:val="24"/>
        </w:rPr>
        <w:t>ТАШТАГОЛЬСКИЙ МУНИЦИПАЛЬНЫЙ РАЙОН</w:t>
      </w:r>
    </w:p>
    <w:p w:rsidR="008669B0" w:rsidRPr="008669B0" w:rsidRDefault="008669B0" w:rsidP="008669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69B0">
        <w:rPr>
          <w:rFonts w:ascii="Times New Roman" w:hAnsi="Times New Roman" w:cs="Times New Roman"/>
          <w:b/>
          <w:sz w:val="24"/>
          <w:szCs w:val="24"/>
        </w:rPr>
        <w:t>АДМИНИСТРАЦИЯ   ШЕРЕГЕШСКОГО ГОРОДСКОГО ПОСЕЛЕНИЯ</w:t>
      </w:r>
    </w:p>
    <w:p w:rsidR="008669B0" w:rsidRPr="008669B0" w:rsidRDefault="00F85A1C" w:rsidP="008669B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  <w:t>ПОСТАНОВЛЕНИЕ</w:t>
      </w:r>
    </w:p>
    <w:p w:rsidR="008669B0" w:rsidRPr="008669B0" w:rsidRDefault="008669B0" w:rsidP="008669B0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</w:pPr>
    </w:p>
    <w:p w:rsidR="008669B0" w:rsidRPr="008669B0" w:rsidRDefault="00F85A1C" w:rsidP="008669B0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  <w:t xml:space="preserve">от «27» декабря </w:t>
      </w:r>
      <w:r w:rsidR="008669B0" w:rsidRPr="008669B0"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  <w:t xml:space="preserve">2019 года               </w:t>
      </w:r>
      <w:r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  <w:tab/>
        <w:t>N126</w:t>
      </w:r>
      <w:r w:rsidR="008669B0" w:rsidRPr="008669B0"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  <w:t>-п</w:t>
      </w:r>
      <w:r w:rsidR="008669B0" w:rsidRPr="008669B0"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  <w:br/>
      </w:r>
    </w:p>
    <w:p w:rsidR="005F74EA" w:rsidRPr="00486133" w:rsidRDefault="005F74EA" w:rsidP="008669B0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br/>
      </w:r>
      <w:r w:rsidR="00486133"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  <w:t>«</w:t>
      </w:r>
      <w:r w:rsidRPr="00486133"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  <w:t>Об утверждении административного регламента п</w:t>
      </w:r>
      <w:r w:rsidR="008669B0" w:rsidRPr="00486133"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  <w:t>о предоставлению муниципальной</w:t>
      </w:r>
      <w:r w:rsidRPr="00486133"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  <w:t xml:space="preserve"> услуги "Заключение договоров на размещение нестационарных торговых объектов на землях или земельных участках, государственная собственность на которые не разграничена, без предоставления земельных участков и установления сервитута"</w:t>
      </w:r>
    </w:p>
    <w:p w:rsidR="008669B0" w:rsidRPr="008669B0" w:rsidRDefault="005F74EA" w:rsidP="008669B0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На основании </w:t>
      </w:r>
      <w:hyperlink r:id="rId7" w:history="1">
        <w:r w:rsidRPr="00486133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lang w:eastAsia="ru-RU"/>
          </w:rPr>
          <w:t>Федерального закона от 27.07.2010 N 210-ФЗ "Об организации предоставления государственных и муниципальных услуг"</w:t>
        </w:r>
      </w:hyperlink>
      <w:r w:rsidRPr="0048613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 </w:t>
      </w: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</w:t>
      </w:r>
      <w:r w:rsidR="008669B0" w:rsidRPr="00866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Администрации  </w:t>
      </w:r>
      <w:proofErr w:type="spellStart"/>
      <w:r w:rsidR="008669B0" w:rsidRPr="008669B0">
        <w:rPr>
          <w:rFonts w:ascii="Times New Roman" w:eastAsia="Times New Roman" w:hAnsi="Times New Roman" w:cs="Times New Roman"/>
          <w:sz w:val="24"/>
          <w:szCs w:val="24"/>
          <w:lang w:eastAsia="ru-RU"/>
        </w:rPr>
        <w:t>Шерегешского</w:t>
      </w:r>
      <w:proofErr w:type="spellEnd"/>
      <w:r w:rsidR="008669B0" w:rsidRPr="00866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от 30.11.2010 года №19-п «</w:t>
      </w:r>
      <w:r w:rsidR="008669B0" w:rsidRPr="008669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утверждении порядка разработки и утверждении административных регламентов предоставления муниципальных услуг на территории </w:t>
      </w:r>
      <w:proofErr w:type="spellStart"/>
      <w:r w:rsidR="008669B0" w:rsidRPr="008669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Шерегешского</w:t>
      </w:r>
      <w:proofErr w:type="spellEnd"/>
      <w:r w:rsidR="008669B0" w:rsidRPr="008669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городского поселения</w:t>
      </w:r>
      <w:r w:rsidR="008669B0" w:rsidRPr="008669B0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1. Утвердить административный регламент п</w:t>
      </w:r>
      <w:r w:rsidR="008669B0"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 предоставлению муниципальной</w:t>
      </w: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услуги "Заключение договоров на размещение нестационарных торговых объектов на землях или земельных участках, государственная собственность на которые не разграничена, без предоставления земельных участков и установления сервитута" согласно приложению к н</w:t>
      </w:r>
      <w:r w:rsidR="0048613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астоящему постановлению</w:t>
      </w: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</w:p>
    <w:p w:rsidR="00C25E44" w:rsidRDefault="00C25E44" w:rsidP="00C25E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Обнародовать </w:t>
      </w:r>
      <w:r w:rsidRPr="00274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</w:t>
      </w:r>
      <w:r w:rsidRPr="002748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информационных стендах в здании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Шерегешского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и разместить</w:t>
      </w:r>
      <w:r w:rsidRPr="00274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официальном сайте Администрации </w:t>
      </w:r>
      <w:proofErr w:type="spellStart"/>
      <w:r w:rsidRPr="00274815">
        <w:rPr>
          <w:rFonts w:ascii="Times New Roman" w:eastAsia="Times New Roman" w:hAnsi="Times New Roman" w:cs="Times New Roman"/>
          <w:sz w:val="24"/>
          <w:szCs w:val="24"/>
          <w:lang w:eastAsia="ru-RU"/>
        </w:rPr>
        <w:t>Шерегешского</w:t>
      </w:r>
      <w:proofErr w:type="spellEnd"/>
      <w:r w:rsidRPr="00274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в информационно-телекоммуникационной сети «Интернет» (</w:t>
      </w:r>
      <w:hyperlink r:id="rId8" w:history="1">
        <w:r w:rsidRPr="00D11E20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</w:t>
        </w:r>
        <w:proofErr w:type="spellStart"/>
        <w:r w:rsidRPr="00D11E20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admsheregesh</w:t>
        </w:r>
        <w:proofErr w:type="spellEnd"/>
        <w:r w:rsidRPr="00D11E20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D11E20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Pr="00274815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C25E44" w:rsidRPr="00274815" w:rsidRDefault="00C25E44" w:rsidP="00C25E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постановление вступает в силу с момента его обнародования на информационных стендах.</w:t>
      </w:r>
    </w:p>
    <w:p w:rsidR="008669B0" w:rsidRPr="008669B0" w:rsidRDefault="008669B0" w:rsidP="008669B0">
      <w:pPr>
        <w:spacing w:line="24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69B0" w:rsidRPr="008669B0" w:rsidRDefault="008669B0" w:rsidP="008669B0">
      <w:pPr>
        <w:spacing w:line="24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8669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Врио</w:t>
      </w:r>
      <w:proofErr w:type="spellEnd"/>
      <w:r w:rsidRPr="008669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главы </w:t>
      </w:r>
      <w:proofErr w:type="spellStart"/>
      <w:r w:rsidRPr="008669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Шерегешского</w:t>
      </w:r>
      <w:proofErr w:type="spellEnd"/>
      <w:r w:rsidRPr="008669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669B0" w:rsidRPr="008669B0" w:rsidRDefault="008669B0" w:rsidP="008669B0">
      <w:pPr>
        <w:spacing w:line="240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69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городского поселения</w:t>
      </w:r>
      <w:r w:rsidRPr="008669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8669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8669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8669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8669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8669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proofErr w:type="spellStart"/>
      <w:r w:rsidRPr="008669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В.А.Лупенко</w:t>
      </w:r>
      <w:proofErr w:type="spellEnd"/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C25E44" w:rsidRDefault="005F74EA" w:rsidP="008669B0">
      <w:pPr>
        <w:spacing w:after="0" w:line="240" w:lineRule="exact"/>
        <w:ind w:left="6000"/>
        <w:jc w:val="right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C25E44" w:rsidRDefault="00C25E44" w:rsidP="008669B0">
      <w:pPr>
        <w:spacing w:after="0" w:line="240" w:lineRule="exact"/>
        <w:ind w:left="6000"/>
        <w:jc w:val="right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8669B0" w:rsidRPr="008669B0" w:rsidRDefault="005F74EA" w:rsidP="008669B0">
      <w:pPr>
        <w:spacing w:after="0" w:line="240" w:lineRule="exact"/>
        <w:ind w:left="60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Приложение</w:t>
      </w: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="008669B0" w:rsidRPr="008669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постановлению Администрации </w:t>
      </w:r>
      <w:r w:rsidR="008669B0" w:rsidRPr="00866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669B0" w:rsidRPr="008669B0">
        <w:rPr>
          <w:rFonts w:ascii="Times New Roman" w:eastAsia="Times New Roman" w:hAnsi="Times New Roman" w:cs="Times New Roman"/>
          <w:sz w:val="24"/>
          <w:szCs w:val="24"/>
          <w:lang w:eastAsia="ru-RU"/>
        </w:rPr>
        <w:t>Шерегешского</w:t>
      </w:r>
      <w:proofErr w:type="spellEnd"/>
      <w:r w:rsidR="008669B0" w:rsidRPr="00866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</w:t>
      </w:r>
    </w:p>
    <w:p w:rsidR="008669B0" w:rsidRPr="008669B0" w:rsidRDefault="00F85A1C" w:rsidP="008669B0">
      <w:pPr>
        <w:spacing w:after="0" w:line="240" w:lineRule="exact"/>
        <w:ind w:left="600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№126-п от «17» декабря </w:t>
      </w:r>
      <w:r w:rsidR="008669B0" w:rsidRPr="008669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2019 года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5F74EA" w:rsidRPr="00486133" w:rsidRDefault="005F74EA" w:rsidP="008669B0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br/>
      </w:r>
      <w:r w:rsidRPr="00486133"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  <w:t>АДМИНИСТРАТИВНЫЙ РЕГЛАМЕНТ П</w:t>
      </w:r>
      <w:r w:rsidR="008669B0" w:rsidRPr="00486133"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  <w:t>О ПРЕДОСТАВЛЕНИЮ МУНИЦИПАЛЬНОЙ</w:t>
      </w:r>
      <w:r w:rsidRPr="00486133"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  <w:t xml:space="preserve"> УСЛУГИ "ЗАКЛЮЧЕНИЕ ДОГОВОРОВ НА РАЗМЕЩЕНИЕ НЕСТАЦИОНАРНЫХ ТОРГОВЫХ ОБЪЕКТОВ НА ЗЕМЛЯХ ИЛИ ЗЕМЕЛЬНЫХ УЧАСТКАХ, ГОСУДАРСТВЕННАЯ СОБСТВЕННОСТЬ НА КОТОРЫЕ НЕ РАЗГРАНИЧЕНА БЕЗ ПРЕДОСТАВЛЕНИЯ ЗЕМЕЛЬНЫХ УЧАСТКОВ И УСТАНОВЛЕНИЯ СЕРВИТУТА"</w:t>
      </w:r>
    </w:p>
    <w:p w:rsidR="005F74EA" w:rsidRPr="00486133" w:rsidRDefault="005F74EA" w:rsidP="008669B0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</w:pPr>
      <w:r w:rsidRPr="00486133"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  <w:t>1. Общие положения</w:t>
      </w:r>
    </w:p>
    <w:p w:rsidR="005F74EA" w:rsidRPr="00486133" w:rsidRDefault="005F74EA" w:rsidP="008669B0">
      <w:pPr>
        <w:shd w:val="clear" w:color="auto" w:fill="E9ECF1"/>
        <w:spacing w:after="225" w:line="240" w:lineRule="auto"/>
        <w:ind w:left="-1125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color w:val="242424"/>
          <w:spacing w:val="2"/>
          <w:sz w:val="24"/>
          <w:szCs w:val="24"/>
          <w:lang w:eastAsia="ru-RU"/>
        </w:rPr>
      </w:pPr>
      <w:r w:rsidRPr="00486133">
        <w:rPr>
          <w:rFonts w:ascii="Times New Roman" w:eastAsia="Times New Roman" w:hAnsi="Times New Roman" w:cs="Times New Roman"/>
          <w:b/>
          <w:color w:val="242424"/>
          <w:spacing w:val="2"/>
          <w:sz w:val="24"/>
          <w:szCs w:val="24"/>
          <w:lang w:eastAsia="ru-RU"/>
        </w:rPr>
        <w:t>1.1. Предмет регулирования административного регламента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proofErr w:type="gramStart"/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Административный регламент </w:t>
      </w:r>
      <w:r w:rsidR="008669B0"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административный регламент по предоставлению муниципальной услуги "Заключение договоров на размещение нестационарных торговых объектов на землях или земельных участках, государственная собственность на которые не разграничена, без предоставления земельных участков и установления сервитута" </w:t>
      </w: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(далее - административный регламент) определяет сроки и последовательность административных процедур и административных действий </w:t>
      </w:r>
      <w:r w:rsid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администрации </w:t>
      </w:r>
      <w:proofErr w:type="spellStart"/>
      <w:r w:rsid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Шерегешского</w:t>
      </w:r>
      <w:proofErr w:type="spellEnd"/>
      <w:r w:rsid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городского п</w:t>
      </w:r>
      <w:r w:rsidR="0048613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оселения (далее – администрация</w:t>
      </w: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 при осуществлении полномочия по заключению договоров на размещение нестационарных</w:t>
      </w:r>
      <w:proofErr w:type="gramEnd"/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торговых объектов на землях или земельных участках, государственная собственность на которые не разграничена, без предоставления земельных участков и установления сер</w:t>
      </w:r>
      <w:r w:rsidR="00CF266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витута (далее - муниципальная</w:t>
      </w: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услуга).</w:t>
      </w:r>
    </w:p>
    <w:p w:rsidR="008669B0" w:rsidRDefault="008669B0" w:rsidP="008669B0">
      <w:pPr>
        <w:shd w:val="clear" w:color="auto" w:fill="E9ECF1"/>
        <w:spacing w:after="225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</w:pPr>
    </w:p>
    <w:p w:rsidR="005F74EA" w:rsidRPr="00486133" w:rsidRDefault="005F74EA" w:rsidP="008669B0">
      <w:pPr>
        <w:shd w:val="clear" w:color="auto" w:fill="E9ECF1"/>
        <w:spacing w:after="225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color w:val="242424"/>
          <w:spacing w:val="2"/>
          <w:sz w:val="24"/>
          <w:szCs w:val="24"/>
          <w:lang w:eastAsia="ru-RU"/>
        </w:rPr>
      </w:pPr>
      <w:r w:rsidRPr="00486133">
        <w:rPr>
          <w:rFonts w:ascii="Times New Roman" w:eastAsia="Times New Roman" w:hAnsi="Times New Roman" w:cs="Times New Roman"/>
          <w:b/>
          <w:color w:val="242424"/>
          <w:spacing w:val="2"/>
          <w:sz w:val="24"/>
          <w:szCs w:val="24"/>
          <w:lang w:eastAsia="ru-RU"/>
        </w:rPr>
        <w:t xml:space="preserve">1.2. Получатели </w:t>
      </w:r>
      <w:r w:rsidR="00CF266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муниципальной </w:t>
      </w:r>
      <w:r w:rsidRPr="00486133">
        <w:rPr>
          <w:rFonts w:ascii="Times New Roman" w:eastAsia="Times New Roman" w:hAnsi="Times New Roman" w:cs="Times New Roman"/>
          <w:b/>
          <w:color w:val="242424"/>
          <w:spacing w:val="2"/>
          <w:sz w:val="24"/>
          <w:szCs w:val="24"/>
          <w:lang w:eastAsia="ru-RU"/>
        </w:rPr>
        <w:t xml:space="preserve"> услуги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86133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br/>
      </w: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Получателями </w:t>
      </w:r>
      <w:r w:rsid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муниципальной </w:t>
      </w: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услуги (заявителями) являются юридические и индивидуальные предприниматели.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5F74EA" w:rsidRPr="008669B0" w:rsidRDefault="005F74EA" w:rsidP="008669B0">
      <w:pPr>
        <w:shd w:val="clear" w:color="auto" w:fill="E9ECF1"/>
        <w:spacing w:after="225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 xml:space="preserve">1.3. Требования к информированию о порядке предоставления </w:t>
      </w:r>
      <w:r w:rsidR="008669B0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 xml:space="preserve"> муниципальной </w:t>
      </w:r>
      <w:r w:rsidRPr="008669B0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>услуги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1.3.1. Предоставление </w:t>
      </w:r>
      <w:r w:rsidR="008E662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муниципальной</w:t>
      </w:r>
      <w:r w:rsidR="008E6620"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48613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услуги осуществляется администрацией поселения</w:t>
      </w: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</w:p>
    <w:p w:rsidR="008669B0" w:rsidRPr="008669B0" w:rsidRDefault="005F74EA" w:rsidP="008669B0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="008669B0" w:rsidRPr="00866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месте нахождения и номерах телефонов администрации, осуществляющей предоставление муниципальной услуги: </w:t>
      </w:r>
      <w:r w:rsidR="008669B0" w:rsidRPr="008669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652971 Кемеровская область, </w:t>
      </w:r>
      <w:proofErr w:type="spellStart"/>
      <w:r w:rsidR="008669B0" w:rsidRPr="008669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Таштагольский</w:t>
      </w:r>
      <w:proofErr w:type="spellEnd"/>
      <w:r w:rsidR="008669B0" w:rsidRPr="008669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 </w:t>
      </w:r>
      <w:proofErr w:type="spellStart"/>
      <w:r w:rsidR="008669B0" w:rsidRPr="008669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пгт</w:t>
      </w:r>
      <w:proofErr w:type="spellEnd"/>
      <w:r w:rsidR="008669B0" w:rsidRPr="008669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proofErr w:type="spellStart"/>
      <w:r w:rsidR="008669B0" w:rsidRPr="008669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Шерегеш</w:t>
      </w:r>
      <w:proofErr w:type="spellEnd"/>
      <w:r w:rsidR="008669B0" w:rsidRPr="008669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ул. Гагарина, 6.</w:t>
      </w:r>
    </w:p>
    <w:p w:rsidR="008669B0" w:rsidRPr="008669B0" w:rsidRDefault="008669B0" w:rsidP="008669B0">
      <w:pPr>
        <w:shd w:val="clear" w:color="auto" w:fill="FFFFFF"/>
        <w:tabs>
          <w:tab w:val="left" w:pos="1229"/>
        </w:tabs>
        <w:spacing w:before="120" w:after="0" w:line="240" w:lineRule="auto"/>
        <w:ind w:left="14" w:right="10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графике (режиме) работы исполнителя муниципальной услуги сообщаются по телефонам</w:t>
      </w:r>
      <w:r w:rsidRPr="008669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 8(38473)6-24-97</w:t>
      </w:r>
    </w:p>
    <w:p w:rsidR="008669B0" w:rsidRPr="008669B0" w:rsidRDefault="008669B0" w:rsidP="008669B0">
      <w:pPr>
        <w:shd w:val="clear" w:color="auto" w:fill="FFFFFF"/>
        <w:tabs>
          <w:tab w:val="left" w:pos="1229"/>
        </w:tabs>
        <w:spacing w:before="120" w:after="0" w:line="240" w:lineRule="auto"/>
        <w:ind w:left="14" w:right="1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График (режим) приема заинтересованных лиц по вопросам предоставления муниципальной услуги должностными лицами  администрации </w:t>
      </w:r>
      <w:proofErr w:type="spellStart"/>
      <w:r w:rsidRPr="008669B0">
        <w:rPr>
          <w:rFonts w:ascii="Times New Roman" w:eastAsia="Times New Roman" w:hAnsi="Times New Roman" w:cs="Times New Roman"/>
          <w:sz w:val="24"/>
          <w:szCs w:val="24"/>
          <w:lang w:eastAsia="ru-RU"/>
        </w:rPr>
        <w:t>Шерегешского</w:t>
      </w:r>
      <w:proofErr w:type="spellEnd"/>
      <w:r w:rsidRPr="00866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</w:t>
      </w:r>
    </w:p>
    <w:tbl>
      <w:tblPr>
        <w:tblW w:w="0" w:type="auto"/>
        <w:tblLayout w:type="fixed"/>
        <w:tblLook w:val="04A0"/>
      </w:tblPr>
      <w:tblGrid>
        <w:gridCol w:w="1947"/>
        <w:gridCol w:w="5334"/>
      </w:tblGrid>
      <w:tr w:rsidR="008669B0" w:rsidRPr="008669B0" w:rsidTr="008669B0">
        <w:tc>
          <w:tcPr>
            <w:tcW w:w="1947" w:type="dxa"/>
            <w:hideMark/>
          </w:tcPr>
          <w:p w:rsidR="008669B0" w:rsidRPr="008669B0" w:rsidRDefault="008669B0" w:rsidP="008669B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Понедельник </w:t>
            </w:r>
          </w:p>
        </w:tc>
        <w:tc>
          <w:tcPr>
            <w:tcW w:w="5334" w:type="dxa"/>
            <w:hideMark/>
          </w:tcPr>
          <w:p w:rsidR="008669B0" w:rsidRPr="008669B0" w:rsidRDefault="008669B0" w:rsidP="008669B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08.30 - 17.30, перерыв с 12.30 до 13.30</w:t>
            </w:r>
          </w:p>
        </w:tc>
      </w:tr>
      <w:tr w:rsidR="008669B0" w:rsidRPr="008669B0" w:rsidTr="008669B0">
        <w:tc>
          <w:tcPr>
            <w:tcW w:w="1947" w:type="dxa"/>
            <w:hideMark/>
          </w:tcPr>
          <w:p w:rsidR="008669B0" w:rsidRPr="008669B0" w:rsidRDefault="008669B0" w:rsidP="008669B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Вторник </w:t>
            </w:r>
          </w:p>
        </w:tc>
        <w:tc>
          <w:tcPr>
            <w:tcW w:w="5334" w:type="dxa"/>
            <w:hideMark/>
          </w:tcPr>
          <w:p w:rsidR="008669B0" w:rsidRPr="008669B0" w:rsidRDefault="008669B0" w:rsidP="008669B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08.30 - 17.30, перерыв с 12.30 до 13.30</w:t>
            </w:r>
          </w:p>
        </w:tc>
      </w:tr>
      <w:tr w:rsidR="008669B0" w:rsidRPr="008669B0" w:rsidTr="008669B0">
        <w:tc>
          <w:tcPr>
            <w:tcW w:w="1947" w:type="dxa"/>
            <w:hideMark/>
          </w:tcPr>
          <w:p w:rsidR="008669B0" w:rsidRPr="008669B0" w:rsidRDefault="008669B0" w:rsidP="008669B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Четверг </w:t>
            </w:r>
          </w:p>
        </w:tc>
        <w:tc>
          <w:tcPr>
            <w:tcW w:w="5334" w:type="dxa"/>
            <w:hideMark/>
          </w:tcPr>
          <w:p w:rsidR="008669B0" w:rsidRPr="008669B0" w:rsidRDefault="008669B0" w:rsidP="008669B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08.30 - 17.30, перерыв с 12.30 до 13.30</w:t>
            </w:r>
          </w:p>
        </w:tc>
      </w:tr>
      <w:tr w:rsidR="008669B0" w:rsidRPr="008669B0" w:rsidTr="008669B0">
        <w:tc>
          <w:tcPr>
            <w:tcW w:w="1947" w:type="dxa"/>
            <w:hideMark/>
          </w:tcPr>
          <w:p w:rsidR="008669B0" w:rsidRPr="008669B0" w:rsidRDefault="008669B0" w:rsidP="008669B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Пятница </w:t>
            </w:r>
          </w:p>
        </w:tc>
        <w:tc>
          <w:tcPr>
            <w:tcW w:w="5334" w:type="dxa"/>
            <w:hideMark/>
          </w:tcPr>
          <w:p w:rsidR="008669B0" w:rsidRPr="008669B0" w:rsidRDefault="008669B0" w:rsidP="008669B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08.30 - 15.00, перерыв с 12.30 до 13.30</w:t>
            </w:r>
          </w:p>
        </w:tc>
      </w:tr>
      <w:tr w:rsidR="008669B0" w:rsidRPr="008669B0" w:rsidTr="008669B0">
        <w:tc>
          <w:tcPr>
            <w:tcW w:w="1947" w:type="dxa"/>
            <w:hideMark/>
          </w:tcPr>
          <w:p w:rsidR="008669B0" w:rsidRPr="008669B0" w:rsidRDefault="008669B0" w:rsidP="008669B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Суббота</w:t>
            </w:r>
          </w:p>
        </w:tc>
        <w:tc>
          <w:tcPr>
            <w:tcW w:w="5334" w:type="dxa"/>
            <w:hideMark/>
          </w:tcPr>
          <w:p w:rsidR="008669B0" w:rsidRPr="008669B0" w:rsidRDefault="008669B0" w:rsidP="008669B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выходной</w:t>
            </w:r>
          </w:p>
        </w:tc>
      </w:tr>
      <w:tr w:rsidR="008669B0" w:rsidRPr="008669B0" w:rsidTr="008669B0">
        <w:tc>
          <w:tcPr>
            <w:tcW w:w="1947" w:type="dxa"/>
            <w:hideMark/>
          </w:tcPr>
          <w:p w:rsidR="008669B0" w:rsidRPr="008669B0" w:rsidRDefault="008669B0" w:rsidP="008669B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</w:t>
            </w:r>
          </w:p>
        </w:tc>
        <w:tc>
          <w:tcPr>
            <w:tcW w:w="5334" w:type="dxa"/>
            <w:hideMark/>
          </w:tcPr>
          <w:p w:rsidR="008669B0" w:rsidRPr="008669B0" w:rsidRDefault="008669B0" w:rsidP="008669B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6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выходной</w:t>
            </w:r>
          </w:p>
          <w:p w:rsidR="008669B0" w:rsidRPr="008669B0" w:rsidRDefault="008669B0" w:rsidP="008669B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:rsidR="008669B0" w:rsidRPr="008669B0" w:rsidRDefault="008669B0" w:rsidP="00486133">
      <w:pPr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Официальный адрес интернет-сайта Администрации</w:t>
      </w:r>
      <w:r w:rsidR="008E6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E6620">
        <w:rPr>
          <w:rFonts w:ascii="Times New Roman" w:eastAsia="Times New Roman" w:hAnsi="Times New Roman" w:cs="Times New Roman"/>
          <w:sz w:val="24"/>
          <w:szCs w:val="24"/>
          <w:lang w:eastAsia="ru-RU"/>
        </w:rPr>
        <w:t>Шерегешского</w:t>
      </w:r>
      <w:proofErr w:type="spellEnd"/>
      <w:r w:rsidR="008E6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</w:t>
      </w:r>
      <w:r w:rsidRPr="00866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8669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8669B0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proofErr w:type="spellStart"/>
      <w:r w:rsidRPr="008669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admsheregesh</w:t>
      </w:r>
      <w:proofErr w:type="spellEnd"/>
      <w:r w:rsidRPr="008669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8669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8669B0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:rsidR="008669B0" w:rsidRPr="008669B0" w:rsidRDefault="008669B0" w:rsidP="008669B0">
      <w:pPr>
        <w:autoSpaceDE w:val="0"/>
        <w:autoSpaceDN w:val="0"/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электронной почты Администрации  </w:t>
      </w:r>
      <w:proofErr w:type="spellStart"/>
      <w:r w:rsidRPr="008669B0">
        <w:rPr>
          <w:rFonts w:ascii="Times New Roman" w:eastAsia="Times New Roman" w:hAnsi="Times New Roman" w:cs="Times New Roman"/>
          <w:sz w:val="24"/>
          <w:szCs w:val="24"/>
          <w:lang w:eastAsia="ru-RU"/>
        </w:rPr>
        <w:t>Шерегешского</w:t>
      </w:r>
      <w:proofErr w:type="spellEnd"/>
      <w:r w:rsidRPr="00866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поселения: </w:t>
      </w:r>
      <w:proofErr w:type="spellStart"/>
      <w:r w:rsidRPr="008669B0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sheregesh</w:t>
      </w:r>
      <w:proofErr w:type="spellEnd"/>
      <w:r w:rsidRPr="008669B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2018@</w:t>
      </w:r>
      <w:proofErr w:type="spellStart"/>
      <w:r w:rsidRPr="008669B0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yandex</w:t>
      </w:r>
      <w:proofErr w:type="spellEnd"/>
      <w:r w:rsidRPr="008669B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proofErr w:type="spellStart"/>
      <w:r w:rsidRPr="008669B0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ru</w:t>
      </w:r>
      <w:proofErr w:type="spellEnd"/>
      <w:r w:rsidRPr="008669B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669B0" w:rsidRDefault="008669B0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74EA" w:rsidRPr="008669B0" w:rsidRDefault="005F74EA" w:rsidP="008669B0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 предоставлении услуги также принимают участие в качестве источников получения документов, необходимых дл</w:t>
      </w:r>
      <w:r w:rsidR="0048613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я предоставления муниципальной</w:t>
      </w: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услуги, или источников предоставления информации для проверки сведений, представляемых заявителем (его представителем), следующие органы и организации:</w:t>
      </w:r>
    </w:p>
    <w:p w:rsidR="005F74EA" w:rsidRPr="00486133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486133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t>Управление Федеральной службы государственной регистрации, кадастра и картографии по Кемеровской области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Справочные телефоны: (3842) 52-48-00, (3842) 52-31-99.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Адрес электронной почты: 42_upr@rosregistr.ru.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Официальный сайт: http://www.to42.rosreestr.ru.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Почтовый адрес: 650991, г. Кемерово, </w:t>
      </w:r>
      <w:proofErr w:type="spellStart"/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пр-кт</w:t>
      </w:r>
      <w:proofErr w:type="spellEnd"/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Октябрьский, д. 3 г.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График работы: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понедельник, вторник, среда, четверг, пятница - с 8 часов 30 минут до 17 часов 30 минут.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Обеденный перерыв с 13 часов 00 минут до 13 часов 48 минут.</w:t>
      </w:r>
    </w:p>
    <w:p w:rsidR="005F74EA" w:rsidRPr="00486133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486133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t>Управление Федеральной налоговой службы России по Кемеровской области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Справочные телефоны: (3842) 32-57-09, (3842) 36-14-36.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Адрес электронной почты: u42@R42.nalog.ru.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Официальный сайт: http://www.r42.nalog.ru.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Почтовый адрес: 650099, г. Кемерово, </w:t>
      </w:r>
      <w:proofErr w:type="spellStart"/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пр-кт</w:t>
      </w:r>
      <w:proofErr w:type="spellEnd"/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Кузнецкий, д. 70.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График работы: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понедельник, вторник, среда, четверг - с 8 часов 30 минут до 17 часов 30 минут;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пятница - с 8 часов 30 минут до 16 часов 30 минут.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Обеденный перерыв с 12 часов 00 минут до 13 часов 00 минут.</w:t>
      </w:r>
    </w:p>
    <w:p w:rsidR="005F74EA" w:rsidRPr="00486133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486133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t xml:space="preserve">Филиал федерального государственного бюджетного учреждения "Федеральная </w:t>
      </w:r>
      <w:r w:rsidRPr="00486133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lastRenderedPageBreak/>
        <w:t>кадастровая палата Федеральной службы государственной регистрации, кадастра и картографии" по Кемеровской области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Справочные телефоны: (3842) 56-70-80.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Адрес электронной почты: fgu42@u42.kadastr.ru.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Официальный сайт: http://www.kadpalata.ru.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Почтовый адрес: 650000, г. Кемерово, ул. Тухачевского, 21.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График работы: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Понедельник, вторник, среда, четверг: с 10 часов 00 минут до 12 часов 00 минут и с 14 часов 00 минут до 16 часов 00 минут;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пятница: с 10 часов 00 минут до 12 часов 00 минут и с 14 часов 00 минут до 15 часов 00 минут.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1.3.3. Порядок получения информации по вопроса</w:t>
      </w:r>
      <w:r w:rsid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 предоставления муниципальной</w:t>
      </w: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услуги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Информация о поряд</w:t>
      </w:r>
      <w:r w:rsid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ке осуществления муниципальной</w:t>
      </w: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услуги предоставляется:</w:t>
      </w:r>
    </w:p>
    <w:p w:rsidR="008669B0" w:rsidRPr="00486133" w:rsidRDefault="005F74EA" w:rsidP="008669B0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="008669B0" w:rsidRPr="00486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месте нахождения и номерах телефонов администрации, осуществляющей предоставление муниципальной услуги: </w:t>
      </w:r>
      <w:r w:rsidR="008669B0" w:rsidRPr="004861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652971 Кемеровская область, </w:t>
      </w:r>
      <w:proofErr w:type="spellStart"/>
      <w:r w:rsidR="008669B0" w:rsidRPr="004861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Таштагольский</w:t>
      </w:r>
      <w:proofErr w:type="spellEnd"/>
      <w:r w:rsidR="008669B0" w:rsidRPr="004861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 </w:t>
      </w:r>
      <w:proofErr w:type="spellStart"/>
      <w:r w:rsidR="008669B0" w:rsidRPr="004861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пгт</w:t>
      </w:r>
      <w:proofErr w:type="spellEnd"/>
      <w:r w:rsidR="008669B0" w:rsidRPr="004861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proofErr w:type="spellStart"/>
      <w:r w:rsidR="008669B0" w:rsidRPr="004861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Шерегеш</w:t>
      </w:r>
      <w:proofErr w:type="spellEnd"/>
      <w:r w:rsidR="008669B0" w:rsidRPr="004861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ул. Гагарина, 6.</w:t>
      </w:r>
    </w:p>
    <w:p w:rsidR="008669B0" w:rsidRPr="00486133" w:rsidRDefault="008669B0" w:rsidP="008669B0">
      <w:pPr>
        <w:shd w:val="clear" w:color="auto" w:fill="FFFFFF"/>
        <w:tabs>
          <w:tab w:val="left" w:pos="1229"/>
        </w:tabs>
        <w:spacing w:before="120" w:after="0" w:line="240" w:lineRule="auto"/>
        <w:ind w:left="14" w:right="10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613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графике (режиме) работы исполнителя муниципальной услуги сообщаются по телефонам</w:t>
      </w:r>
      <w:r w:rsidRPr="004861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 8(38473)6-24-97</w:t>
      </w:r>
    </w:p>
    <w:p w:rsidR="008669B0" w:rsidRPr="00486133" w:rsidRDefault="008669B0" w:rsidP="008669B0">
      <w:pPr>
        <w:shd w:val="clear" w:color="auto" w:fill="FFFFFF"/>
        <w:tabs>
          <w:tab w:val="left" w:pos="1229"/>
        </w:tabs>
        <w:spacing w:before="120" w:after="0" w:line="240" w:lineRule="auto"/>
        <w:ind w:left="14" w:right="1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1.3.2. График (режим) приема заинтересованных лиц по вопросам предоставления муниципальной услуги должностными лицами  администрации </w:t>
      </w:r>
      <w:proofErr w:type="spellStart"/>
      <w:r w:rsidRPr="00486133">
        <w:rPr>
          <w:rFonts w:ascii="Times New Roman" w:eastAsia="Times New Roman" w:hAnsi="Times New Roman" w:cs="Times New Roman"/>
          <w:sz w:val="24"/>
          <w:szCs w:val="24"/>
          <w:lang w:eastAsia="ru-RU"/>
        </w:rPr>
        <w:t>Шерегешского</w:t>
      </w:r>
      <w:proofErr w:type="spellEnd"/>
      <w:r w:rsidRPr="00486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</w:t>
      </w:r>
    </w:p>
    <w:tbl>
      <w:tblPr>
        <w:tblW w:w="0" w:type="auto"/>
        <w:tblLayout w:type="fixed"/>
        <w:tblLook w:val="04A0"/>
      </w:tblPr>
      <w:tblGrid>
        <w:gridCol w:w="1947"/>
        <w:gridCol w:w="5334"/>
      </w:tblGrid>
      <w:tr w:rsidR="008669B0" w:rsidRPr="00486133" w:rsidTr="008669B0">
        <w:tc>
          <w:tcPr>
            <w:tcW w:w="1947" w:type="dxa"/>
            <w:hideMark/>
          </w:tcPr>
          <w:p w:rsidR="008669B0" w:rsidRPr="00486133" w:rsidRDefault="008669B0" w:rsidP="008669B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Понедельник </w:t>
            </w:r>
          </w:p>
        </w:tc>
        <w:tc>
          <w:tcPr>
            <w:tcW w:w="5334" w:type="dxa"/>
            <w:hideMark/>
          </w:tcPr>
          <w:p w:rsidR="008669B0" w:rsidRPr="00486133" w:rsidRDefault="008669B0" w:rsidP="008669B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08.30 - 17.30, перерыв с 12.30 до 13.30</w:t>
            </w:r>
          </w:p>
        </w:tc>
      </w:tr>
      <w:tr w:rsidR="008669B0" w:rsidRPr="00486133" w:rsidTr="008669B0">
        <w:tc>
          <w:tcPr>
            <w:tcW w:w="1947" w:type="dxa"/>
            <w:hideMark/>
          </w:tcPr>
          <w:p w:rsidR="008669B0" w:rsidRPr="00486133" w:rsidRDefault="008669B0" w:rsidP="008669B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Вторник </w:t>
            </w:r>
          </w:p>
        </w:tc>
        <w:tc>
          <w:tcPr>
            <w:tcW w:w="5334" w:type="dxa"/>
            <w:hideMark/>
          </w:tcPr>
          <w:p w:rsidR="008669B0" w:rsidRPr="00486133" w:rsidRDefault="008669B0" w:rsidP="008669B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08.30 - 17.30, перерыв с 12.30 до 13.30</w:t>
            </w:r>
          </w:p>
        </w:tc>
      </w:tr>
      <w:tr w:rsidR="008669B0" w:rsidRPr="00486133" w:rsidTr="008669B0">
        <w:tc>
          <w:tcPr>
            <w:tcW w:w="1947" w:type="dxa"/>
            <w:hideMark/>
          </w:tcPr>
          <w:p w:rsidR="008669B0" w:rsidRPr="00486133" w:rsidRDefault="008669B0" w:rsidP="008669B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Четверг </w:t>
            </w:r>
          </w:p>
        </w:tc>
        <w:tc>
          <w:tcPr>
            <w:tcW w:w="5334" w:type="dxa"/>
            <w:hideMark/>
          </w:tcPr>
          <w:p w:rsidR="008669B0" w:rsidRPr="00486133" w:rsidRDefault="008669B0" w:rsidP="008669B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08.30 - 17.30, перерыв с 12.30 до 13.30</w:t>
            </w:r>
          </w:p>
        </w:tc>
      </w:tr>
      <w:tr w:rsidR="008669B0" w:rsidRPr="00486133" w:rsidTr="008669B0">
        <w:tc>
          <w:tcPr>
            <w:tcW w:w="1947" w:type="dxa"/>
            <w:hideMark/>
          </w:tcPr>
          <w:p w:rsidR="008669B0" w:rsidRPr="00486133" w:rsidRDefault="008669B0" w:rsidP="008669B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Пятница </w:t>
            </w:r>
          </w:p>
        </w:tc>
        <w:tc>
          <w:tcPr>
            <w:tcW w:w="5334" w:type="dxa"/>
            <w:hideMark/>
          </w:tcPr>
          <w:p w:rsidR="008669B0" w:rsidRPr="00486133" w:rsidRDefault="008669B0" w:rsidP="008669B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08.30 - 15.00, перерыв с 12.30 до 13.30</w:t>
            </w:r>
          </w:p>
        </w:tc>
      </w:tr>
      <w:tr w:rsidR="008669B0" w:rsidRPr="00486133" w:rsidTr="008669B0">
        <w:tc>
          <w:tcPr>
            <w:tcW w:w="1947" w:type="dxa"/>
            <w:hideMark/>
          </w:tcPr>
          <w:p w:rsidR="008669B0" w:rsidRPr="00486133" w:rsidRDefault="008669B0" w:rsidP="008669B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5334" w:type="dxa"/>
            <w:hideMark/>
          </w:tcPr>
          <w:p w:rsidR="008669B0" w:rsidRPr="00486133" w:rsidRDefault="008669B0" w:rsidP="008669B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выходной</w:t>
            </w:r>
          </w:p>
        </w:tc>
      </w:tr>
      <w:tr w:rsidR="008669B0" w:rsidRPr="00486133" w:rsidTr="008669B0">
        <w:tc>
          <w:tcPr>
            <w:tcW w:w="1947" w:type="dxa"/>
            <w:hideMark/>
          </w:tcPr>
          <w:p w:rsidR="008669B0" w:rsidRPr="00486133" w:rsidRDefault="008669B0" w:rsidP="008669B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</w:t>
            </w:r>
          </w:p>
        </w:tc>
        <w:tc>
          <w:tcPr>
            <w:tcW w:w="5334" w:type="dxa"/>
            <w:hideMark/>
          </w:tcPr>
          <w:p w:rsidR="008669B0" w:rsidRPr="00486133" w:rsidRDefault="008669B0" w:rsidP="008669B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8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выходной</w:t>
            </w:r>
          </w:p>
          <w:p w:rsidR="008669B0" w:rsidRPr="00486133" w:rsidRDefault="008669B0" w:rsidP="008669B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:rsidR="008669B0" w:rsidRPr="00486133" w:rsidRDefault="008669B0" w:rsidP="008669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4861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Муниципальная услуга может предоставляться в Многофункциональном центре предоставления государственных и муниципальных услуг (далее - МФЦ), расположенным по адресу:</w:t>
      </w:r>
      <w:r w:rsidRPr="004861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652992 г. Таштагол, ул. Поспелова, 20 </w:t>
      </w:r>
    </w:p>
    <w:p w:rsidR="008669B0" w:rsidRPr="00486133" w:rsidRDefault="008669B0" w:rsidP="008669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1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График приема граждан специалистами МФЦ:</w:t>
      </w:r>
    </w:p>
    <w:tbl>
      <w:tblPr>
        <w:tblW w:w="0" w:type="auto"/>
        <w:tblLayout w:type="fixed"/>
        <w:tblLook w:val="04A0"/>
      </w:tblPr>
      <w:tblGrid>
        <w:gridCol w:w="1947"/>
        <w:gridCol w:w="6099"/>
      </w:tblGrid>
      <w:tr w:rsidR="008669B0" w:rsidRPr="00486133" w:rsidTr="008669B0">
        <w:tc>
          <w:tcPr>
            <w:tcW w:w="1947" w:type="dxa"/>
            <w:hideMark/>
          </w:tcPr>
          <w:p w:rsidR="008669B0" w:rsidRPr="00486133" w:rsidRDefault="008669B0" w:rsidP="008669B0">
            <w:pPr>
              <w:snapToGri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Понедельник </w:t>
            </w:r>
          </w:p>
        </w:tc>
        <w:tc>
          <w:tcPr>
            <w:tcW w:w="6099" w:type="dxa"/>
            <w:hideMark/>
          </w:tcPr>
          <w:p w:rsidR="008669B0" w:rsidRPr="00486133" w:rsidRDefault="008669B0" w:rsidP="008669B0">
            <w:pPr>
              <w:snapToGri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8.00 - 17.00</w:t>
            </w:r>
          </w:p>
        </w:tc>
      </w:tr>
      <w:tr w:rsidR="008669B0" w:rsidRPr="00486133" w:rsidTr="008669B0">
        <w:tc>
          <w:tcPr>
            <w:tcW w:w="1947" w:type="dxa"/>
            <w:hideMark/>
          </w:tcPr>
          <w:p w:rsidR="008669B0" w:rsidRPr="00486133" w:rsidRDefault="008669B0" w:rsidP="008669B0">
            <w:pPr>
              <w:snapToGri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Вторник </w:t>
            </w:r>
          </w:p>
        </w:tc>
        <w:tc>
          <w:tcPr>
            <w:tcW w:w="6099" w:type="dxa"/>
            <w:hideMark/>
          </w:tcPr>
          <w:p w:rsidR="008669B0" w:rsidRPr="00486133" w:rsidRDefault="008669B0" w:rsidP="008669B0">
            <w:pPr>
              <w:snapToGri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8.00 - 17.00</w:t>
            </w:r>
          </w:p>
        </w:tc>
      </w:tr>
      <w:tr w:rsidR="008669B0" w:rsidRPr="00486133" w:rsidTr="008669B0">
        <w:tc>
          <w:tcPr>
            <w:tcW w:w="1947" w:type="dxa"/>
            <w:hideMark/>
          </w:tcPr>
          <w:p w:rsidR="008669B0" w:rsidRPr="00486133" w:rsidRDefault="008669B0" w:rsidP="008669B0">
            <w:pPr>
              <w:snapToGri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Среда </w:t>
            </w:r>
          </w:p>
        </w:tc>
        <w:tc>
          <w:tcPr>
            <w:tcW w:w="6099" w:type="dxa"/>
            <w:hideMark/>
          </w:tcPr>
          <w:p w:rsidR="008669B0" w:rsidRPr="00486133" w:rsidRDefault="008669B0" w:rsidP="008669B0">
            <w:pPr>
              <w:snapToGri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8.00 - 17.00</w:t>
            </w:r>
          </w:p>
        </w:tc>
      </w:tr>
      <w:tr w:rsidR="008669B0" w:rsidRPr="00486133" w:rsidTr="008669B0">
        <w:tc>
          <w:tcPr>
            <w:tcW w:w="1947" w:type="dxa"/>
            <w:hideMark/>
          </w:tcPr>
          <w:p w:rsidR="008669B0" w:rsidRPr="00486133" w:rsidRDefault="008669B0" w:rsidP="008669B0">
            <w:pPr>
              <w:snapToGri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Четверг </w:t>
            </w:r>
          </w:p>
        </w:tc>
        <w:tc>
          <w:tcPr>
            <w:tcW w:w="6099" w:type="dxa"/>
            <w:hideMark/>
          </w:tcPr>
          <w:p w:rsidR="008669B0" w:rsidRPr="00486133" w:rsidRDefault="008669B0" w:rsidP="008669B0">
            <w:pPr>
              <w:snapToGri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8.00 - 17.00 </w:t>
            </w:r>
          </w:p>
        </w:tc>
      </w:tr>
      <w:tr w:rsidR="008669B0" w:rsidRPr="00486133" w:rsidTr="008669B0">
        <w:tc>
          <w:tcPr>
            <w:tcW w:w="1947" w:type="dxa"/>
            <w:hideMark/>
          </w:tcPr>
          <w:p w:rsidR="008669B0" w:rsidRPr="00486133" w:rsidRDefault="008669B0" w:rsidP="008669B0">
            <w:pPr>
              <w:snapToGri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Пятница </w:t>
            </w:r>
          </w:p>
        </w:tc>
        <w:tc>
          <w:tcPr>
            <w:tcW w:w="6099" w:type="dxa"/>
            <w:hideMark/>
          </w:tcPr>
          <w:p w:rsidR="008669B0" w:rsidRPr="00486133" w:rsidRDefault="008669B0" w:rsidP="008669B0">
            <w:pPr>
              <w:snapToGri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8.00 - 17.00</w:t>
            </w:r>
          </w:p>
        </w:tc>
      </w:tr>
      <w:tr w:rsidR="008669B0" w:rsidRPr="00486133" w:rsidTr="008669B0">
        <w:tc>
          <w:tcPr>
            <w:tcW w:w="1947" w:type="dxa"/>
            <w:hideMark/>
          </w:tcPr>
          <w:p w:rsidR="008669B0" w:rsidRPr="00486133" w:rsidRDefault="008669B0" w:rsidP="008669B0">
            <w:pPr>
              <w:snapToGri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6099" w:type="dxa"/>
            <w:hideMark/>
          </w:tcPr>
          <w:p w:rsidR="008669B0" w:rsidRPr="00486133" w:rsidRDefault="008669B0" w:rsidP="008669B0">
            <w:pPr>
              <w:snapToGri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 – 13.00</w:t>
            </w:r>
          </w:p>
        </w:tc>
      </w:tr>
      <w:tr w:rsidR="008669B0" w:rsidRPr="00486133" w:rsidTr="008669B0">
        <w:tc>
          <w:tcPr>
            <w:tcW w:w="1947" w:type="dxa"/>
            <w:hideMark/>
          </w:tcPr>
          <w:p w:rsidR="008669B0" w:rsidRPr="00486133" w:rsidRDefault="008669B0" w:rsidP="008669B0">
            <w:pPr>
              <w:snapToGri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Воскресенье </w:t>
            </w:r>
          </w:p>
        </w:tc>
        <w:tc>
          <w:tcPr>
            <w:tcW w:w="6099" w:type="dxa"/>
            <w:hideMark/>
          </w:tcPr>
          <w:p w:rsidR="008669B0" w:rsidRPr="00486133" w:rsidRDefault="008669B0" w:rsidP="008669B0">
            <w:pPr>
              <w:snapToGri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выходной</w:t>
            </w:r>
          </w:p>
        </w:tc>
      </w:tr>
    </w:tbl>
    <w:p w:rsidR="008669B0" w:rsidRPr="00486133" w:rsidRDefault="008669B0" w:rsidP="008669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1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Без перерыва на обед</w:t>
      </w:r>
    </w:p>
    <w:p w:rsidR="008669B0" w:rsidRPr="00486133" w:rsidRDefault="008669B0" w:rsidP="008669B0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133">
        <w:rPr>
          <w:rFonts w:ascii="Times New Roman" w:eastAsia="Times New Roman" w:hAnsi="Times New Roman" w:cs="Times New Roman"/>
          <w:sz w:val="24"/>
          <w:szCs w:val="24"/>
          <w:lang w:eastAsia="ru-RU"/>
        </w:rPr>
        <w:t>1.3.3. Справочные телефоны:</w:t>
      </w:r>
    </w:p>
    <w:p w:rsidR="008669B0" w:rsidRPr="00486133" w:rsidRDefault="008669B0" w:rsidP="008669B0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13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специалистов администрации: 8 (38473) 6-24-97</w:t>
      </w:r>
    </w:p>
    <w:p w:rsidR="008669B0" w:rsidRPr="00486133" w:rsidRDefault="008669B0" w:rsidP="008669B0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13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телефоны специалистов МФЦ: 8 (38473) .</w:t>
      </w:r>
    </w:p>
    <w:p w:rsidR="008669B0" w:rsidRPr="00486133" w:rsidRDefault="008669B0" w:rsidP="008669B0">
      <w:pPr>
        <w:autoSpaceDE w:val="0"/>
        <w:autoSpaceDN w:val="0"/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1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1.3.4. Официальный адрес интернет-сайта Администрации</w:t>
      </w:r>
      <w:r w:rsidR="008E6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E6620">
        <w:rPr>
          <w:rFonts w:ascii="Times New Roman" w:eastAsia="Times New Roman" w:hAnsi="Times New Roman" w:cs="Times New Roman"/>
          <w:sz w:val="24"/>
          <w:szCs w:val="24"/>
          <w:lang w:eastAsia="ru-RU"/>
        </w:rPr>
        <w:t>Шерегешского</w:t>
      </w:r>
      <w:proofErr w:type="spellEnd"/>
      <w:r w:rsidR="008E6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</w:t>
      </w:r>
      <w:r w:rsidRPr="00486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48613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486133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proofErr w:type="spellStart"/>
      <w:r w:rsidRPr="0048613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admsheregesh</w:t>
      </w:r>
      <w:proofErr w:type="spellEnd"/>
      <w:r w:rsidRPr="004861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48613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486133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:rsidR="008669B0" w:rsidRPr="00486133" w:rsidRDefault="008669B0" w:rsidP="008669B0">
      <w:pPr>
        <w:autoSpaceDE w:val="0"/>
        <w:autoSpaceDN w:val="0"/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1.3.5. Адрес электронной почты Администрации  </w:t>
      </w:r>
      <w:proofErr w:type="spellStart"/>
      <w:r w:rsidRPr="00486133">
        <w:rPr>
          <w:rFonts w:ascii="Times New Roman" w:eastAsia="Times New Roman" w:hAnsi="Times New Roman" w:cs="Times New Roman"/>
          <w:sz w:val="24"/>
          <w:szCs w:val="24"/>
          <w:lang w:eastAsia="ru-RU"/>
        </w:rPr>
        <w:t>Шерегешского</w:t>
      </w:r>
      <w:proofErr w:type="spellEnd"/>
      <w:r w:rsidRPr="00486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поселения: </w:t>
      </w:r>
      <w:proofErr w:type="spellStart"/>
      <w:r w:rsidRPr="00486133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sheregesh</w:t>
      </w:r>
      <w:proofErr w:type="spellEnd"/>
      <w:r w:rsidRPr="0048613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2018@</w:t>
      </w:r>
      <w:proofErr w:type="spellStart"/>
      <w:r w:rsidRPr="00486133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yandex</w:t>
      </w:r>
      <w:proofErr w:type="spellEnd"/>
      <w:r w:rsidRPr="0048613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proofErr w:type="spellStart"/>
      <w:r w:rsidRPr="00486133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ru</w:t>
      </w:r>
      <w:proofErr w:type="spellEnd"/>
      <w:r w:rsidRPr="0048613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669B0" w:rsidRPr="00486133" w:rsidRDefault="008669B0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электронной почты МФЦ: </w:t>
      </w:r>
      <w:proofErr w:type="spellStart"/>
      <w:proofErr w:type="gramStart"/>
      <w:r w:rsidRPr="0048613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486133">
        <w:rPr>
          <w:rFonts w:ascii="Times New Roman" w:eastAsia="Times New Roman" w:hAnsi="Times New Roman" w:cs="Times New Roman"/>
          <w:sz w:val="24"/>
          <w:szCs w:val="24"/>
          <w:lang w:eastAsia="ru-RU"/>
        </w:rPr>
        <w:t>fc</w:t>
      </w:r>
      <w:proofErr w:type="spellEnd"/>
      <w:r w:rsidRPr="0048613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48613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tashtagol</w:t>
      </w:r>
      <w:proofErr w:type="spellEnd"/>
      <w:r w:rsidRPr="004861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486133">
        <w:rPr>
          <w:rFonts w:ascii="Times New Roman" w:eastAsia="Times New Roman" w:hAnsi="Times New Roman" w:cs="Times New Roman"/>
          <w:sz w:val="24"/>
          <w:szCs w:val="24"/>
          <w:lang w:eastAsia="ru-RU"/>
        </w:rPr>
        <w:t>ru</w:t>
      </w:r>
      <w:proofErr w:type="spellEnd"/>
    </w:p>
    <w:p w:rsidR="005F74EA" w:rsidRPr="00486133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8613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посредством официального </w:t>
      </w:r>
      <w:proofErr w:type="spellStart"/>
      <w:proofErr w:type="gramStart"/>
      <w:r w:rsidRPr="0048613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интернет-портала</w:t>
      </w:r>
      <w:proofErr w:type="spellEnd"/>
      <w:proofErr w:type="gramEnd"/>
      <w:r w:rsidR="008669B0" w:rsidRPr="0048613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8E662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администрации </w:t>
      </w:r>
      <w:proofErr w:type="spellStart"/>
      <w:r w:rsidR="008E662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Шерегешского</w:t>
      </w:r>
      <w:proofErr w:type="spellEnd"/>
      <w:r w:rsidR="008E662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горо</w:t>
      </w:r>
      <w:r w:rsidR="008669B0" w:rsidRPr="0048613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дского поселения (</w:t>
      </w:r>
      <w:proofErr w:type="spellStart"/>
      <w:r w:rsidR="008669B0" w:rsidRPr="0048613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en-US" w:eastAsia="ru-RU"/>
        </w:rPr>
        <w:t>admsheregesh</w:t>
      </w:r>
      <w:proofErr w:type="spellEnd"/>
      <w:r w:rsidR="008669B0" w:rsidRPr="0048613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  <w:proofErr w:type="spellStart"/>
      <w:r w:rsidR="008669B0" w:rsidRPr="0048613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val="en-US" w:eastAsia="ru-RU"/>
        </w:rPr>
        <w:t>ru</w:t>
      </w:r>
      <w:proofErr w:type="spellEnd"/>
      <w:r w:rsidR="008669B0" w:rsidRPr="0048613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</w:t>
      </w:r>
      <w:r w:rsidRPr="0048613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;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1.3.4. Порядок, форма и место размещения информации по вопросам предоставле</w:t>
      </w:r>
      <w:r w:rsid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ния муниципальной </w:t>
      </w: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услуги</w:t>
      </w:r>
    </w:p>
    <w:p w:rsidR="008669B0" w:rsidRPr="008669B0" w:rsidRDefault="008669B0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На официальном сайте </w:t>
      </w:r>
      <w:r w:rsid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администрации </w:t>
      </w: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размещается следующая информация: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нормативные правовые акты (или извлечения из них), содержащие нормы, регулирующие деятельность по предоставлению </w:t>
      </w:r>
      <w:r w:rsid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муниципальной </w:t>
      </w: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услуги;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текст административного регламента с приложениями;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блок-схема последовательности действий по предоставлению </w:t>
      </w:r>
      <w:r w:rsid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муниципальной </w:t>
      </w: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услуги (приложение N 1 к настоящему административному регламенту).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Информирование о ходе предоставления </w:t>
      </w:r>
      <w:r w:rsidR="0048613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муниципальной </w:t>
      </w: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услуги осуще</w:t>
      </w:r>
      <w:r w:rsidR="0048613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</w:t>
      </w:r>
      <w:r w:rsidR="008E662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твляется специалистами админист</w:t>
      </w:r>
      <w:r w:rsidR="0048613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рации</w:t>
      </w: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с использованием почтовой, телефонной связи.</w:t>
      </w:r>
    </w:p>
    <w:p w:rsidR="005F74EA" w:rsidRPr="00486133" w:rsidRDefault="005F74EA" w:rsidP="008669B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</w:pPr>
      <w:r w:rsidRPr="00486133"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  <w:t xml:space="preserve">2. Стандарт предоставления </w:t>
      </w:r>
      <w:r w:rsidR="008669B0" w:rsidRPr="00486133"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  <w:t xml:space="preserve"> муниципальной </w:t>
      </w:r>
      <w:r w:rsidRPr="00486133"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  <w:t>услуги</w:t>
      </w:r>
    </w:p>
    <w:p w:rsidR="005F74EA" w:rsidRPr="00486133" w:rsidRDefault="005F74EA" w:rsidP="008669B0">
      <w:pPr>
        <w:shd w:val="clear" w:color="auto" w:fill="E9ECF1"/>
        <w:spacing w:after="225" w:line="240" w:lineRule="auto"/>
        <w:ind w:left="-1125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color w:val="242424"/>
          <w:spacing w:val="2"/>
          <w:sz w:val="24"/>
          <w:szCs w:val="24"/>
          <w:lang w:eastAsia="ru-RU"/>
        </w:rPr>
      </w:pPr>
      <w:r w:rsidRPr="00486133">
        <w:rPr>
          <w:rFonts w:ascii="Times New Roman" w:eastAsia="Times New Roman" w:hAnsi="Times New Roman" w:cs="Times New Roman"/>
          <w:b/>
          <w:color w:val="242424"/>
          <w:spacing w:val="2"/>
          <w:sz w:val="24"/>
          <w:szCs w:val="24"/>
          <w:lang w:eastAsia="ru-RU"/>
        </w:rPr>
        <w:t xml:space="preserve">2.1. Наименование </w:t>
      </w:r>
      <w:r w:rsidR="008669B0" w:rsidRPr="00486133">
        <w:rPr>
          <w:rFonts w:ascii="Times New Roman" w:eastAsia="Times New Roman" w:hAnsi="Times New Roman" w:cs="Times New Roman"/>
          <w:b/>
          <w:color w:val="242424"/>
          <w:spacing w:val="2"/>
          <w:sz w:val="24"/>
          <w:szCs w:val="24"/>
          <w:lang w:eastAsia="ru-RU"/>
        </w:rPr>
        <w:t xml:space="preserve"> муниципальной </w:t>
      </w:r>
      <w:r w:rsidRPr="00486133">
        <w:rPr>
          <w:rFonts w:ascii="Times New Roman" w:eastAsia="Times New Roman" w:hAnsi="Times New Roman" w:cs="Times New Roman"/>
          <w:b/>
          <w:color w:val="242424"/>
          <w:spacing w:val="2"/>
          <w:sz w:val="24"/>
          <w:szCs w:val="24"/>
          <w:lang w:eastAsia="ru-RU"/>
        </w:rPr>
        <w:t>услуги</w:t>
      </w:r>
    </w:p>
    <w:p w:rsidR="008E6620" w:rsidRDefault="005F74EA" w:rsidP="008669B0">
      <w:pPr>
        <w:shd w:val="clear" w:color="auto" w:fill="E9ECF1"/>
        <w:spacing w:after="225" w:line="240" w:lineRule="auto"/>
        <w:ind w:left="-1125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color w:val="242424"/>
          <w:spacing w:val="2"/>
          <w:sz w:val="24"/>
          <w:szCs w:val="24"/>
          <w:lang w:eastAsia="ru-RU"/>
        </w:rPr>
      </w:pPr>
      <w:r w:rsidRPr="00486133">
        <w:rPr>
          <w:rFonts w:ascii="Times New Roman" w:eastAsia="Times New Roman" w:hAnsi="Times New Roman" w:cs="Times New Roman"/>
          <w:b/>
          <w:color w:val="242424"/>
          <w:spacing w:val="2"/>
          <w:sz w:val="24"/>
          <w:szCs w:val="24"/>
          <w:lang w:eastAsia="ru-RU"/>
        </w:rPr>
        <w:t xml:space="preserve">2.2. Наименование исполнительного органа </w:t>
      </w:r>
      <w:r w:rsidR="008669B0" w:rsidRPr="00486133">
        <w:rPr>
          <w:rFonts w:ascii="Times New Roman" w:eastAsia="Times New Roman" w:hAnsi="Times New Roman" w:cs="Times New Roman"/>
          <w:b/>
          <w:color w:val="242424"/>
          <w:spacing w:val="2"/>
          <w:sz w:val="24"/>
          <w:szCs w:val="24"/>
          <w:lang w:eastAsia="ru-RU"/>
        </w:rPr>
        <w:t xml:space="preserve">  местного самоуправления</w:t>
      </w:r>
      <w:r w:rsidRPr="00486133">
        <w:rPr>
          <w:rFonts w:ascii="Times New Roman" w:eastAsia="Times New Roman" w:hAnsi="Times New Roman" w:cs="Times New Roman"/>
          <w:b/>
          <w:color w:val="242424"/>
          <w:spacing w:val="2"/>
          <w:sz w:val="24"/>
          <w:szCs w:val="24"/>
          <w:lang w:eastAsia="ru-RU"/>
        </w:rPr>
        <w:t xml:space="preserve">, </w:t>
      </w:r>
    </w:p>
    <w:p w:rsidR="005F74EA" w:rsidRPr="00486133" w:rsidRDefault="008669B0" w:rsidP="008669B0">
      <w:pPr>
        <w:shd w:val="clear" w:color="auto" w:fill="E9ECF1"/>
        <w:spacing w:after="225" w:line="240" w:lineRule="auto"/>
        <w:ind w:left="-1125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color w:val="242424"/>
          <w:spacing w:val="2"/>
          <w:sz w:val="24"/>
          <w:szCs w:val="24"/>
          <w:lang w:eastAsia="ru-RU"/>
        </w:rPr>
      </w:pPr>
      <w:proofErr w:type="gramStart"/>
      <w:r w:rsidRPr="00486133">
        <w:rPr>
          <w:rFonts w:ascii="Times New Roman" w:eastAsia="Times New Roman" w:hAnsi="Times New Roman" w:cs="Times New Roman"/>
          <w:b/>
          <w:color w:val="242424"/>
          <w:spacing w:val="2"/>
          <w:sz w:val="24"/>
          <w:szCs w:val="24"/>
          <w:lang w:eastAsia="ru-RU"/>
        </w:rPr>
        <w:t>предоставляющего</w:t>
      </w:r>
      <w:proofErr w:type="gramEnd"/>
      <w:r w:rsidRPr="00486133">
        <w:rPr>
          <w:rFonts w:ascii="Times New Roman" w:eastAsia="Times New Roman" w:hAnsi="Times New Roman" w:cs="Times New Roman"/>
          <w:b/>
          <w:color w:val="242424"/>
          <w:spacing w:val="2"/>
          <w:sz w:val="24"/>
          <w:szCs w:val="24"/>
          <w:lang w:eastAsia="ru-RU"/>
        </w:rPr>
        <w:t xml:space="preserve"> муниципальную </w:t>
      </w:r>
      <w:r w:rsidR="005F74EA" w:rsidRPr="00486133">
        <w:rPr>
          <w:rFonts w:ascii="Times New Roman" w:eastAsia="Times New Roman" w:hAnsi="Times New Roman" w:cs="Times New Roman"/>
          <w:b/>
          <w:color w:val="242424"/>
          <w:spacing w:val="2"/>
          <w:sz w:val="24"/>
          <w:szCs w:val="24"/>
          <w:lang w:eastAsia="ru-RU"/>
        </w:rPr>
        <w:t xml:space="preserve"> услугу</w:t>
      </w:r>
    </w:p>
    <w:p w:rsidR="005F74EA" w:rsidRPr="008669B0" w:rsidRDefault="008669B0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Исполнительным органом, </w:t>
      </w:r>
      <w:r w:rsidR="005F74EA"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непосредственно предоставляющим </w:t>
      </w:r>
      <w:r w:rsidR="0048613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муниципальной</w:t>
      </w:r>
      <w:r w:rsidR="00486133"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5F74EA"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услугу, является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администрация </w:t>
      </w:r>
      <w:proofErr w:type="spellStart"/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Ше</w:t>
      </w:r>
      <w:r w:rsidR="008E662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регешского</w:t>
      </w:r>
      <w:proofErr w:type="spellEnd"/>
      <w:r w:rsidR="008E662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городского поселения</w:t>
      </w:r>
      <w:r w:rsidR="005F74EA"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В предоставлении услуги также принимают участие в качестве источников получения документов, необходимых для предоставления услуги, следующие органы и организации: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Управление Федеральной службы государственной регистрации, кадастра и картографии по Кемеровской области.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Управление Федеральной налоговой службы России по Кемеровской области.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Филиал федерального бюджетного учреждения "Федеральная кадастровая палата Федеральной службы государственной регистрации, кадастра и картографии" по Кемеровской области.</w:t>
      </w:r>
    </w:p>
    <w:p w:rsidR="005F74EA" w:rsidRPr="008669B0" w:rsidRDefault="00BE20CF" w:rsidP="0048613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Администрация </w:t>
      </w:r>
      <w:r w:rsidR="005F74EA"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не вправе требовать от заявителя осуществления действий, в том числе согласований, необходимых для получения государственных услуг и связанных с обращением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в иные государственные органы</w:t>
      </w:r>
      <w:r w:rsidR="005F74EA"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организации, за исключением получения услуг, включенных в перечень услуг, которые являются необходимыми и обязательными.</w:t>
      </w:r>
    </w:p>
    <w:p w:rsidR="005F74EA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br/>
      </w:r>
      <w:proofErr w:type="gramStart"/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Получение сведений, необходимых для предоставления государственных и муниципальных услуг, осуществляется в рамках межведомственного информационного взаимодействия,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в соответствии с требованиями </w:t>
      </w:r>
      <w:hyperlink r:id="rId9" w:history="1">
        <w:r w:rsidRPr="00486133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Федерального закона от 27.07.2010 N 210-ФЗ "Об организации предоставления государственных и муниципальных услуг"</w:t>
        </w:r>
      </w:hyperlink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(далее - межведомственное электронное взаимодействие).</w:t>
      </w:r>
      <w:proofErr w:type="gramEnd"/>
    </w:p>
    <w:p w:rsidR="00D607D0" w:rsidRPr="008669B0" w:rsidRDefault="00D607D0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5F74EA" w:rsidRPr="00486133" w:rsidRDefault="005F74EA" w:rsidP="00BE20CF">
      <w:pPr>
        <w:shd w:val="clear" w:color="auto" w:fill="E9ECF1"/>
        <w:spacing w:after="225" w:line="240" w:lineRule="auto"/>
        <w:ind w:left="-1125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color w:val="242424"/>
          <w:spacing w:val="2"/>
          <w:sz w:val="24"/>
          <w:szCs w:val="24"/>
          <w:lang w:eastAsia="ru-RU"/>
        </w:rPr>
      </w:pPr>
      <w:r w:rsidRPr="00486133">
        <w:rPr>
          <w:rFonts w:ascii="Times New Roman" w:eastAsia="Times New Roman" w:hAnsi="Times New Roman" w:cs="Times New Roman"/>
          <w:b/>
          <w:color w:val="242424"/>
          <w:spacing w:val="2"/>
          <w:sz w:val="24"/>
          <w:szCs w:val="24"/>
          <w:lang w:eastAsia="ru-RU"/>
        </w:rPr>
        <w:t>2.3. Результат предоставле</w:t>
      </w:r>
      <w:r w:rsidR="00BE20CF" w:rsidRPr="00486133">
        <w:rPr>
          <w:rFonts w:ascii="Times New Roman" w:eastAsia="Times New Roman" w:hAnsi="Times New Roman" w:cs="Times New Roman"/>
          <w:b/>
          <w:color w:val="242424"/>
          <w:spacing w:val="2"/>
          <w:sz w:val="24"/>
          <w:szCs w:val="24"/>
          <w:lang w:eastAsia="ru-RU"/>
        </w:rPr>
        <w:t xml:space="preserve">ния муниципальной </w:t>
      </w:r>
      <w:r w:rsidRPr="00486133">
        <w:rPr>
          <w:rFonts w:ascii="Times New Roman" w:eastAsia="Times New Roman" w:hAnsi="Times New Roman" w:cs="Times New Roman"/>
          <w:b/>
          <w:color w:val="242424"/>
          <w:spacing w:val="2"/>
          <w:sz w:val="24"/>
          <w:szCs w:val="24"/>
          <w:lang w:eastAsia="ru-RU"/>
        </w:rPr>
        <w:t xml:space="preserve"> услуги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Результатом предоставления </w:t>
      </w:r>
      <w:r w:rsidR="00BE20CF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 xml:space="preserve">муниципальной </w:t>
      </w: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услуги является: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отказ в проведен</w:t>
      </w:r>
      <w:proofErr w:type="gramStart"/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ии ау</w:t>
      </w:r>
      <w:proofErr w:type="gramEnd"/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кциона на право заключения договора на размещение нестационарного торгового объекта на землях или земельном участке;</w:t>
      </w: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договор на размещение нестационарного торгового объекта на землях или земельном участке.</w:t>
      </w: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Процедура предоставления </w:t>
      </w:r>
      <w:r w:rsidR="00D607D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муниципальной </w:t>
      </w: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услуги завершается путем направления заявителю одного из следующих документов: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решения о проведен</w:t>
      </w:r>
      <w:proofErr w:type="gramStart"/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ии ау</w:t>
      </w:r>
      <w:proofErr w:type="gramEnd"/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кциона на право заключения договора на размещение нестационарного торгового объекта на землях или земельном участке;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уведомления </w:t>
      </w:r>
      <w:proofErr w:type="gramStart"/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об отказе в проведении аукциона на право заключения договора на размещение нестационарного торгового объекта на землях</w:t>
      </w:r>
      <w:proofErr w:type="gramEnd"/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или земельном участке;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проекта договора на размещение нестационарного торгового объекта на землях или земельном участке.</w:t>
      </w:r>
    </w:p>
    <w:p w:rsidR="005F74EA" w:rsidRPr="00486133" w:rsidRDefault="005F74EA" w:rsidP="00BE20CF">
      <w:pPr>
        <w:shd w:val="clear" w:color="auto" w:fill="E9ECF1"/>
        <w:spacing w:after="225" w:line="240" w:lineRule="auto"/>
        <w:ind w:left="-1125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color w:val="242424"/>
          <w:spacing w:val="2"/>
          <w:sz w:val="24"/>
          <w:szCs w:val="24"/>
          <w:lang w:eastAsia="ru-RU"/>
        </w:rPr>
      </w:pPr>
      <w:r w:rsidRPr="00486133">
        <w:rPr>
          <w:rFonts w:ascii="Times New Roman" w:eastAsia="Times New Roman" w:hAnsi="Times New Roman" w:cs="Times New Roman"/>
          <w:b/>
          <w:color w:val="242424"/>
          <w:spacing w:val="2"/>
          <w:sz w:val="24"/>
          <w:szCs w:val="24"/>
          <w:lang w:eastAsia="ru-RU"/>
        </w:rPr>
        <w:t xml:space="preserve">2.4. Сроки предоставления </w:t>
      </w:r>
      <w:r w:rsidR="00BE20CF" w:rsidRPr="00486133">
        <w:rPr>
          <w:rFonts w:ascii="Times New Roman" w:eastAsia="Times New Roman" w:hAnsi="Times New Roman" w:cs="Times New Roman"/>
          <w:b/>
          <w:color w:val="242424"/>
          <w:spacing w:val="2"/>
          <w:sz w:val="24"/>
          <w:szCs w:val="24"/>
          <w:lang w:eastAsia="ru-RU"/>
        </w:rPr>
        <w:t xml:space="preserve">муниципальной </w:t>
      </w:r>
      <w:r w:rsidRPr="00486133">
        <w:rPr>
          <w:rFonts w:ascii="Times New Roman" w:eastAsia="Times New Roman" w:hAnsi="Times New Roman" w:cs="Times New Roman"/>
          <w:b/>
          <w:color w:val="242424"/>
          <w:spacing w:val="2"/>
          <w:sz w:val="24"/>
          <w:szCs w:val="24"/>
          <w:lang w:eastAsia="ru-RU"/>
        </w:rPr>
        <w:t>услуги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2.4.1. Максимальный срок принятия решения о проведен</w:t>
      </w:r>
      <w:proofErr w:type="gramStart"/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ии ау</w:t>
      </w:r>
      <w:proofErr w:type="gramEnd"/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кциона на право заключения договора на размещение нестационарного торгового объекта на землях или земельном участке (далее также - аукцион) (подготовки уведомления об отказе в проведении аукциона на право заключения договора на размещение нестационарного торгового объекта на землях или земельном участке) - 30 рабочих дней.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2.4.2. Максимальный срок направления победителю аукциона, лицу, подавшему единственную заявку на участие в аукционе, соответствующую указанным в извещении о проведении аукциона требованиям к участникам аукциона, и заявка на </w:t>
      </w:r>
      <w:proofErr w:type="gramStart"/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участие</w:t>
      </w:r>
      <w:proofErr w:type="gramEnd"/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в аукционе которого соответствует указанным в извещении о проведении аукциона условиям аукциона, заявителю, признанному единственным участником аукциона, или единственному принявшему участие в аукционе его участнику два экземпляра проекта договора - 10 дней со дня составления протокола о результатах аукциона или протокола рассмотрения заявок на участие в аукционе.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2.4.3. Срок приостановления предоставления </w:t>
      </w:r>
      <w:r w:rsidR="00BE20CF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 xml:space="preserve">муниципальной </w:t>
      </w: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услуги законодательством не предусмотрен.</w:t>
      </w:r>
    </w:p>
    <w:p w:rsidR="00486133" w:rsidRDefault="005F74EA" w:rsidP="00BE20CF">
      <w:pPr>
        <w:shd w:val="clear" w:color="auto" w:fill="E9ECF1"/>
        <w:spacing w:after="225" w:line="240" w:lineRule="auto"/>
        <w:ind w:left="-1125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color w:val="242424"/>
          <w:spacing w:val="2"/>
          <w:sz w:val="24"/>
          <w:szCs w:val="24"/>
          <w:lang w:eastAsia="ru-RU"/>
        </w:rPr>
      </w:pPr>
      <w:r w:rsidRPr="00486133">
        <w:rPr>
          <w:rFonts w:ascii="Times New Roman" w:eastAsia="Times New Roman" w:hAnsi="Times New Roman" w:cs="Times New Roman"/>
          <w:b/>
          <w:color w:val="242424"/>
          <w:spacing w:val="2"/>
          <w:sz w:val="24"/>
          <w:szCs w:val="24"/>
          <w:lang w:eastAsia="ru-RU"/>
        </w:rPr>
        <w:t xml:space="preserve">2.5. Перечень нормативных правовых актов, </w:t>
      </w:r>
    </w:p>
    <w:p w:rsidR="005F74EA" w:rsidRPr="00486133" w:rsidRDefault="005F74EA" w:rsidP="00BE20CF">
      <w:pPr>
        <w:shd w:val="clear" w:color="auto" w:fill="E9ECF1"/>
        <w:spacing w:after="225" w:line="240" w:lineRule="auto"/>
        <w:ind w:left="-1125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color w:val="242424"/>
          <w:spacing w:val="2"/>
          <w:sz w:val="24"/>
          <w:szCs w:val="24"/>
          <w:lang w:eastAsia="ru-RU"/>
        </w:rPr>
      </w:pPr>
      <w:proofErr w:type="gramStart"/>
      <w:r w:rsidRPr="00486133">
        <w:rPr>
          <w:rFonts w:ascii="Times New Roman" w:eastAsia="Times New Roman" w:hAnsi="Times New Roman" w:cs="Times New Roman"/>
          <w:b/>
          <w:color w:val="242424"/>
          <w:spacing w:val="2"/>
          <w:sz w:val="24"/>
          <w:szCs w:val="24"/>
          <w:lang w:eastAsia="ru-RU"/>
        </w:rPr>
        <w:t>регулирующих</w:t>
      </w:r>
      <w:proofErr w:type="gramEnd"/>
      <w:r w:rsidRPr="00486133">
        <w:rPr>
          <w:rFonts w:ascii="Times New Roman" w:eastAsia="Times New Roman" w:hAnsi="Times New Roman" w:cs="Times New Roman"/>
          <w:b/>
          <w:color w:val="242424"/>
          <w:spacing w:val="2"/>
          <w:sz w:val="24"/>
          <w:szCs w:val="24"/>
          <w:lang w:eastAsia="ru-RU"/>
        </w:rPr>
        <w:t xml:space="preserve"> предоставление </w:t>
      </w:r>
      <w:r w:rsidR="00BE20CF" w:rsidRPr="00486133">
        <w:rPr>
          <w:rFonts w:ascii="Times New Roman" w:eastAsia="Times New Roman" w:hAnsi="Times New Roman" w:cs="Times New Roman"/>
          <w:b/>
          <w:color w:val="242424"/>
          <w:spacing w:val="2"/>
          <w:sz w:val="24"/>
          <w:szCs w:val="24"/>
          <w:lang w:eastAsia="ru-RU"/>
        </w:rPr>
        <w:t xml:space="preserve">муниципальной </w:t>
      </w:r>
      <w:r w:rsidRPr="00486133">
        <w:rPr>
          <w:rFonts w:ascii="Times New Roman" w:eastAsia="Times New Roman" w:hAnsi="Times New Roman" w:cs="Times New Roman"/>
          <w:b/>
          <w:color w:val="242424"/>
          <w:spacing w:val="2"/>
          <w:sz w:val="24"/>
          <w:szCs w:val="24"/>
          <w:lang w:eastAsia="ru-RU"/>
        </w:rPr>
        <w:t>услуги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br/>
        <w:t xml:space="preserve">Предоставление </w:t>
      </w:r>
      <w:r w:rsidR="00BE20CF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 xml:space="preserve">муниципальной </w:t>
      </w: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услуги регулируется следующими нормативными правовыми актами: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hyperlink r:id="rId10" w:history="1">
        <w:r w:rsidRPr="008669B0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Конституцией Российской Федерации</w:t>
        </w:r>
      </w:hyperlink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(Российская газета, 25.12.93, N 237);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hyperlink r:id="rId11" w:history="1">
        <w:r w:rsidRPr="008669B0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Гражданским кодексом Российской Федерации</w:t>
        </w:r>
      </w:hyperlink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(часть первая) (Собрание законодательства Российской Федерации, 1994, N 32, ст. 3301);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hyperlink r:id="rId12" w:history="1">
        <w:r w:rsidRPr="008669B0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Гражданским кодексом Российской Федерации</w:t>
        </w:r>
      </w:hyperlink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(часть вторая) (Собрание законодательства Российской Федерации, 1996, N 5, ст. 410);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hyperlink r:id="rId13" w:history="1">
        <w:r w:rsidRPr="008669B0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Земельным кодексом Российской Федерации</w:t>
        </w:r>
      </w:hyperlink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(Собрание законодательства Российской Федерации, 2001, N 44, ст. 4147);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hyperlink r:id="rId14" w:history="1">
        <w:r w:rsidRPr="008669B0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Федеральным законом от 28.12.2009 N 381-ФЗ "Об основах государственного регулирования торговой деятельности в Российской Федерации"</w:t>
        </w:r>
      </w:hyperlink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(Собрание законодательства Российской Федерации, 04.01.2010, N 1, ст. 2);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hyperlink r:id="rId15" w:history="1">
        <w:r w:rsidRPr="008669B0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Федеральным законом от 24.07.2007 N 221-ФЗ "О кадастровой деятельности"</w:t>
        </w:r>
      </w:hyperlink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(Собрание законодательства Российской Федерации, 2007, N 31, ст. 4017);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hyperlink r:id="rId16" w:history="1">
        <w:r w:rsidRPr="008669B0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Федеральным законом от 29.07.1998 N 135-ФЗ "Об оценочной деятельности в Российской Федерации"</w:t>
        </w:r>
      </w:hyperlink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(Собрание законодательства Российской Федерации, 1998, N 31, ст. 3813);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hyperlink r:id="rId17" w:history="1">
        <w:r w:rsidRPr="008669B0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Федеральным законом от 26.07.2006 N 135-ФЗ "О защите конкуренции"</w:t>
        </w:r>
      </w:hyperlink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(Собрание законодательства Российской Федерации, 31.07.2006, N 31 (1 ч.), ст. 3434);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hyperlink r:id="rId18" w:history="1">
        <w:r w:rsidRPr="008669B0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Федеральным законом от 27.07.2010 N 210-ФЗ "Об организации предоставления государственных и муниципальных услуг"</w:t>
        </w:r>
      </w:hyperlink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(Собрание законодательства Российской Федерации, 02.08.2010, N 31, ст. 4179);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hyperlink r:id="rId19" w:history="1">
        <w:r w:rsidRPr="008669B0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Федеральным законом от 02.05.2006 N 59-ФЗ "О порядке рассмотрения обращений граждан Российской Федерации"</w:t>
        </w:r>
      </w:hyperlink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(Собрание законодательства Российской Федерации, 08.05.2006, N 19, ст. 2060);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hyperlink r:id="rId20" w:history="1">
        <w:r w:rsidRPr="008669B0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Федеральным законом от 13.07.2015 N 218-ФЗ "О государственной регистрации недвижимости"</w:t>
        </w:r>
      </w:hyperlink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(Собрание законодательства Российской Федерации, 20.07.2015, N 29 (часть I), ст. 4344);</w:t>
      </w:r>
    </w:p>
    <w:p w:rsidR="00BE20CF" w:rsidRPr="008669B0" w:rsidRDefault="00BE20CF" w:rsidP="00BE20C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</w:pPr>
    </w:p>
    <w:p w:rsidR="00BE20CF" w:rsidRPr="00486133" w:rsidRDefault="005F74EA" w:rsidP="00BE20CF">
      <w:pPr>
        <w:shd w:val="clear" w:color="auto" w:fill="E9ECF1"/>
        <w:spacing w:after="0" w:line="240" w:lineRule="auto"/>
        <w:ind w:left="-1125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color w:val="242424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br/>
      </w:r>
      <w:r w:rsidRPr="00486133">
        <w:rPr>
          <w:rFonts w:ascii="Times New Roman" w:eastAsia="Times New Roman" w:hAnsi="Times New Roman" w:cs="Times New Roman"/>
          <w:b/>
          <w:color w:val="242424"/>
          <w:spacing w:val="2"/>
          <w:sz w:val="24"/>
          <w:szCs w:val="24"/>
          <w:lang w:eastAsia="ru-RU"/>
        </w:rPr>
        <w:t xml:space="preserve">2.6. Исчерпывающий перечень документов, необходимых </w:t>
      </w:r>
    </w:p>
    <w:p w:rsidR="00BE20CF" w:rsidRPr="00486133" w:rsidRDefault="005F74EA" w:rsidP="00BE20CF">
      <w:pPr>
        <w:shd w:val="clear" w:color="auto" w:fill="E9ECF1"/>
        <w:spacing w:after="0" w:line="240" w:lineRule="auto"/>
        <w:ind w:left="-1125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color w:val="242424"/>
          <w:spacing w:val="2"/>
          <w:sz w:val="24"/>
          <w:szCs w:val="24"/>
          <w:lang w:eastAsia="ru-RU"/>
        </w:rPr>
      </w:pPr>
      <w:r w:rsidRPr="00486133">
        <w:rPr>
          <w:rFonts w:ascii="Times New Roman" w:eastAsia="Times New Roman" w:hAnsi="Times New Roman" w:cs="Times New Roman"/>
          <w:b/>
          <w:color w:val="242424"/>
          <w:spacing w:val="2"/>
          <w:sz w:val="24"/>
          <w:szCs w:val="24"/>
          <w:lang w:eastAsia="ru-RU"/>
        </w:rPr>
        <w:t xml:space="preserve">в соответствии с законодательными или иными нормативными правовыми актами </w:t>
      </w:r>
    </w:p>
    <w:p w:rsidR="00BE20CF" w:rsidRPr="00486133" w:rsidRDefault="005F74EA" w:rsidP="00BE20CF">
      <w:pPr>
        <w:shd w:val="clear" w:color="auto" w:fill="E9ECF1"/>
        <w:spacing w:after="0" w:line="240" w:lineRule="auto"/>
        <w:ind w:left="-1125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color w:val="242424"/>
          <w:spacing w:val="2"/>
          <w:sz w:val="24"/>
          <w:szCs w:val="24"/>
          <w:lang w:eastAsia="ru-RU"/>
        </w:rPr>
      </w:pPr>
      <w:r w:rsidRPr="00486133">
        <w:rPr>
          <w:rFonts w:ascii="Times New Roman" w:eastAsia="Times New Roman" w:hAnsi="Times New Roman" w:cs="Times New Roman"/>
          <w:b/>
          <w:color w:val="242424"/>
          <w:spacing w:val="2"/>
          <w:sz w:val="24"/>
          <w:szCs w:val="24"/>
          <w:lang w:eastAsia="ru-RU"/>
        </w:rPr>
        <w:t xml:space="preserve">для предоставления </w:t>
      </w:r>
      <w:r w:rsidR="00BE20CF" w:rsidRPr="00486133">
        <w:rPr>
          <w:rFonts w:ascii="Times New Roman" w:eastAsia="Times New Roman" w:hAnsi="Times New Roman" w:cs="Times New Roman"/>
          <w:b/>
          <w:color w:val="242424"/>
          <w:spacing w:val="2"/>
          <w:sz w:val="24"/>
          <w:szCs w:val="24"/>
          <w:lang w:eastAsia="ru-RU"/>
        </w:rPr>
        <w:t xml:space="preserve">муниципальной </w:t>
      </w:r>
      <w:r w:rsidRPr="00486133">
        <w:rPr>
          <w:rFonts w:ascii="Times New Roman" w:eastAsia="Times New Roman" w:hAnsi="Times New Roman" w:cs="Times New Roman"/>
          <w:b/>
          <w:color w:val="242424"/>
          <w:spacing w:val="2"/>
          <w:sz w:val="24"/>
          <w:szCs w:val="24"/>
          <w:lang w:eastAsia="ru-RU"/>
        </w:rPr>
        <w:t xml:space="preserve">услуги, </w:t>
      </w:r>
    </w:p>
    <w:p w:rsidR="00BE20CF" w:rsidRPr="00486133" w:rsidRDefault="005F74EA" w:rsidP="00BE20CF">
      <w:pPr>
        <w:shd w:val="clear" w:color="auto" w:fill="E9ECF1"/>
        <w:spacing w:after="0" w:line="240" w:lineRule="auto"/>
        <w:ind w:left="-1125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color w:val="242424"/>
          <w:spacing w:val="2"/>
          <w:sz w:val="24"/>
          <w:szCs w:val="24"/>
          <w:lang w:eastAsia="ru-RU"/>
        </w:rPr>
      </w:pPr>
      <w:r w:rsidRPr="00486133">
        <w:rPr>
          <w:rFonts w:ascii="Times New Roman" w:eastAsia="Times New Roman" w:hAnsi="Times New Roman" w:cs="Times New Roman"/>
          <w:b/>
          <w:color w:val="242424"/>
          <w:spacing w:val="2"/>
          <w:sz w:val="24"/>
          <w:szCs w:val="24"/>
          <w:lang w:eastAsia="ru-RU"/>
        </w:rPr>
        <w:t xml:space="preserve">подлежащих представлению заявителем, </w:t>
      </w:r>
    </w:p>
    <w:p w:rsidR="005F74EA" w:rsidRPr="00486133" w:rsidRDefault="005F74EA" w:rsidP="00BE20CF">
      <w:pPr>
        <w:shd w:val="clear" w:color="auto" w:fill="E9ECF1"/>
        <w:spacing w:after="0" w:line="240" w:lineRule="auto"/>
        <w:ind w:left="-1125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color w:val="242424"/>
          <w:spacing w:val="2"/>
          <w:sz w:val="24"/>
          <w:szCs w:val="24"/>
          <w:lang w:eastAsia="ru-RU"/>
        </w:rPr>
      </w:pPr>
      <w:r w:rsidRPr="00486133">
        <w:rPr>
          <w:rFonts w:ascii="Times New Roman" w:eastAsia="Times New Roman" w:hAnsi="Times New Roman" w:cs="Times New Roman"/>
          <w:b/>
          <w:color w:val="242424"/>
          <w:spacing w:val="2"/>
          <w:sz w:val="24"/>
          <w:szCs w:val="24"/>
          <w:lang w:eastAsia="ru-RU"/>
        </w:rPr>
        <w:t>способы их получения заявителем, порядок их представления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86133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br/>
      </w: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Для предоставления </w:t>
      </w:r>
      <w:r w:rsidR="00BE20CF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 xml:space="preserve">муниципальной </w:t>
      </w: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услуги заявитель представляет документы:</w:t>
      </w:r>
    </w:p>
    <w:p w:rsidR="00BE20CF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proofErr w:type="gramStart"/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заявление о проведении аукциона на право заключения договора на размещение </w:t>
      </w: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нестационарного торгового объекта (приложение N 2 к настоящему административному регламенту) (далее - заявление), в котором должны быть указаны: 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- в случае, если заявление подается юридическим лицом;</w:t>
      </w:r>
      <w:proofErr w:type="gramEnd"/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proofErr w:type="gramStart"/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фамилия, имя и отчество (при наличии), место жительства заявителя, реквизиты документа, удостоверяющего его личность, сведения о государственной регистрации заявителя в Едином государственном реестре индивидуальных предпринимателей - в случае, если заявление подается индивидуальным предпринимателем; фамилия, имя и отчество (при наличии) представителя заявителя и реквизиты документа, подтверждающего его полномочия, - в случае, если заявление подается представителем заявителя;</w:t>
      </w:r>
      <w:proofErr w:type="gramEnd"/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proofErr w:type="gramStart"/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почтовый адрес, адрес электронной почты, номер телефона для связи с заявителем или представителем заявителя; цель использования земель или земельного участка; кадастровый номер и местоположение земельного участка - в случае, если планируется использование всего земельного участка или его части; кадастровый номер квартала - в случае, если планируется использование земель, кадастровый учет которых в установленном порядке не произведен;</w:t>
      </w:r>
      <w:proofErr w:type="gramEnd"/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proofErr w:type="gramStart"/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место размещения нестационарного торгового объекта в соответствии со схемой размещения нестационарных торговых объектов, утвержденной органом местного самоуправления (адресный ориентир); вид, тип, площадь, назначение (специализация) нестационарного торгового объекта; площадь земельного участка, земель или части земельного участка, необходимая для размещения нестационарного торгового объекта в соответствии со схемой размещения нестационарных торговых объектов, утвержденной органом местного самоуправления;</w:t>
      </w:r>
      <w:proofErr w:type="gramEnd"/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предполагаемый срок размещения нестационарного торгового объекта (не более пяти лет);</w:t>
      </w:r>
    </w:p>
    <w:p w:rsidR="00BE20CF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копию документа, удостоверяющего личность заявителя;</w:t>
      </w:r>
    </w:p>
    <w:p w:rsidR="00BE20CF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копию документа, удостоверяющего личность представителя заявителя;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копию документа, подтверждающего полномочия представителя заявителя;</w:t>
      </w: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proofErr w:type="gramStart"/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схема границ предполагаемых к использованию земельного участка, земель или части земельного участка на кадастровом плане территории с указанием координат характерных точек границ территории - в случае, если границы земельного участка подлежат уточнению в соответствии с </w:t>
      </w:r>
      <w:hyperlink r:id="rId21" w:history="1">
        <w:r w:rsidRPr="008669B0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Федеральным законом от 13.07.2015 N 218-ФЗ "О государственной регистрации недвижимости"</w:t>
        </w:r>
      </w:hyperlink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либо планируется использовать земли или часть земельного участка (с использованием системы координат, применяемой при ведении государственного</w:t>
      </w:r>
      <w:proofErr w:type="gramEnd"/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кадастра недвижимости). Данный документ представляется в случае, если отсутствует графическая часть схемы размещения нестационарных торговых объектов, утвержденной органом местного самоуправления.</w:t>
      </w: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486133" w:rsidRDefault="005F74EA" w:rsidP="00486133">
      <w:pPr>
        <w:shd w:val="clear" w:color="auto" w:fill="E9ECF1"/>
        <w:spacing w:after="0" w:line="240" w:lineRule="auto"/>
        <w:ind w:left="-1125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color w:val="242424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br/>
      </w:r>
      <w:r w:rsidRPr="008669B0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br/>
      </w:r>
      <w:r w:rsidRPr="00486133">
        <w:rPr>
          <w:rFonts w:ascii="Times New Roman" w:eastAsia="Times New Roman" w:hAnsi="Times New Roman" w:cs="Times New Roman"/>
          <w:b/>
          <w:color w:val="242424"/>
          <w:spacing w:val="2"/>
          <w:sz w:val="24"/>
          <w:szCs w:val="24"/>
          <w:lang w:eastAsia="ru-RU"/>
        </w:rPr>
        <w:t>2.7. Исчерпывающий перечень документов, необходимых в соответствии</w:t>
      </w:r>
    </w:p>
    <w:p w:rsidR="00486133" w:rsidRDefault="005F74EA" w:rsidP="00486133">
      <w:pPr>
        <w:shd w:val="clear" w:color="auto" w:fill="E9ECF1"/>
        <w:spacing w:after="0" w:line="240" w:lineRule="auto"/>
        <w:ind w:left="-1125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color w:val="242424"/>
          <w:spacing w:val="2"/>
          <w:sz w:val="24"/>
          <w:szCs w:val="24"/>
          <w:lang w:eastAsia="ru-RU"/>
        </w:rPr>
      </w:pPr>
      <w:r w:rsidRPr="00486133">
        <w:rPr>
          <w:rFonts w:ascii="Times New Roman" w:eastAsia="Times New Roman" w:hAnsi="Times New Roman" w:cs="Times New Roman"/>
          <w:b/>
          <w:color w:val="242424"/>
          <w:spacing w:val="2"/>
          <w:sz w:val="24"/>
          <w:szCs w:val="24"/>
          <w:lang w:eastAsia="ru-RU"/>
        </w:rPr>
        <w:t xml:space="preserve"> с нормативными правовыми актами для предоставления </w:t>
      </w:r>
      <w:r w:rsidR="00BE20CF" w:rsidRPr="00486133">
        <w:rPr>
          <w:rFonts w:ascii="Times New Roman" w:eastAsia="Times New Roman" w:hAnsi="Times New Roman" w:cs="Times New Roman"/>
          <w:b/>
          <w:color w:val="242424"/>
          <w:spacing w:val="2"/>
          <w:sz w:val="24"/>
          <w:szCs w:val="24"/>
          <w:lang w:eastAsia="ru-RU"/>
        </w:rPr>
        <w:t xml:space="preserve">муниципальной </w:t>
      </w:r>
      <w:r w:rsidRPr="00486133">
        <w:rPr>
          <w:rFonts w:ascii="Times New Roman" w:eastAsia="Times New Roman" w:hAnsi="Times New Roman" w:cs="Times New Roman"/>
          <w:b/>
          <w:color w:val="242424"/>
          <w:spacing w:val="2"/>
          <w:sz w:val="24"/>
          <w:szCs w:val="24"/>
          <w:lang w:eastAsia="ru-RU"/>
        </w:rPr>
        <w:t xml:space="preserve">услуги, </w:t>
      </w:r>
    </w:p>
    <w:p w:rsidR="00486133" w:rsidRDefault="005F74EA" w:rsidP="00486133">
      <w:pPr>
        <w:shd w:val="clear" w:color="auto" w:fill="E9ECF1"/>
        <w:spacing w:after="0" w:line="240" w:lineRule="auto"/>
        <w:ind w:left="-1125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color w:val="242424"/>
          <w:spacing w:val="2"/>
          <w:sz w:val="24"/>
          <w:szCs w:val="24"/>
          <w:lang w:eastAsia="ru-RU"/>
        </w:rPr>
      </w:pPr>
      <w:proofErr w:type="gramStart"/>
      <w:r w:rsidRPr="00486133">
        <w:rPr>
          <w:rFonts w:ascii="Times New Roman" w:eastAsia="Times New Roman" w:hAnsi="Times New Roman" w:cs="Times New Roman"/>
          <w:b/>
          <w:color w:val="242424"/>
          <w:spacing w:val="2"/>
          <w:sz w:val="24"/>
          <w:szCs w:val="24"/>
          <w:lang w:eastAsia="ru-RU"/>
        </w:rPr>
        <w:t>которые</w:t>
      </w:r>
      <w:proofErr w:type="gramEnd"/>
      <w:r w:rsidRPr="00486133">
        <w:rPr>
          <w:rFonts w:ascii="Times New Roman" w:eastAsia="Times New Roman" w:hAnsi="Times New Roman" w:cs="Times New Roman"/>
          <w:b/>
          <w:color w:val="242424"/>
          <w:spacing w:val="2"/>
          <w:sz w:val="24"/>
          <w:szCs w:val="24"/>
          <w:lang w:eastAsia="ru-RU"/>
        </w:rPr>
        <w:t xml:space="preserve"> находятся в распоряжении государственных органов и иных органов, </w:t>
      </w:r>
    </w:p>
    <w:p w:rsidR="00486133" w:rsidRDefault="005F74EA" w:rsidP="00486133">
      <w:pPr>
        <w:shd w:val="clear" w:color="auto" w:fill="E9ECF1"/>
        <w:spacing w:after="0" w:line="240" w:lineRule="auto"/>
        <w:ind w:left="-1125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color w:val="242424"/>
          <w:spacing w:val="2"/>
          <w:sz w:val="24"/>
          <w:szCs w:val="24"/>
          <w:lang w:eastAsia="ru-RU"/>
        </w:rPr>
      </w:pPr>
      <w:r w:rsidRPr="00486133">
        <w:rPr>
          <w:rFonts w:ascii="Times New Roman" w:eastAsia="Times New Roman" w:hAnsi="Times New Roman" w:cs="Times New Roman"/>
          <w:b/>
          <w:color w:val="242424"/>
          <w:spacing w:val="2"/>
          <w:sz w:val="24"/>
          <w:szCs w:val="24"/>
          <w:lang w:eastAsia="ru-RU"/>
        </w:rPr>
        <w:t xml:space="preserve">участвующих в предоставлении </w:t>
      </w:r>
      <w:r w:rsidR="00486133" w:rsidRPr="00486133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t>муниципальной</w:t>
      </w:r>
      <w:r w:rsidR="00486133" w:rsidRPr="00486133">
        <w:rPr>
          <w:rFonts w:ascii="Times New Roman" w:eastAsia="Times New Roman" w:hAnsi="Times New Roman" w:cs="Times New Roman"/>
          <w:b/>
          <w:color w:val="242424"/>
          <w:spacing w:val="2"/>
          <w:sz w:val="24"/>
          <w:szCs w:val="24"/>
          <w:lang w:eastAsia="ru-RU"/>
        </w:rPr>
        <w:t xml:space="preserve"> </w:t>
      </w:r>
      <w:r w:rsidRPr="00486133">
        <w:rPr>
          <w:rFonts w:ascii="Times New Roman" w:eastAsia="Times New Roman" w:hAnsi="Times New Roman" w:cs="Times New Roman"/>
          <w:b/>
          <w:color w:val="242424"/>
          <w:spacing w:val="2"/>
          <w:sz w:val="24"/>
          <w:szCs w:val="24"/>
          <w:lang w:eastAsia="ru-RU"/>
        </w:rPr>
        <w:t xml:space="preserve">услуги, </w:t>
      </w:r>
    </w:p>
    <w:p w:rsidR="00486133" w:rsidRDefault="005F74EA" w:rsidP="00486133">
      <w:pPr>
        <w:shd w:val="clear" w:color="auto" w:fill="E9ECF1"/>
        <w:spacing w:after="0" w:line="240" w:lineRule="auto"/>
        <w:ind w:left="-1125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color w:val="242424"/>
          <w:spacing w:val="2"/>
          <w:sz w:val="24"/>
          <w:szCs w:val="24"/>
          <w:lang w:eastAsia="ru-RU"/>
        </w:rPr>
      </w:pPr>
      <w:r w:rsidRPr="00486133">
        <w:rPr>
          <w:rFonts w:ascii="Times New Roman" w:eastAsia="Times New Roman" w:hAnsi="Times New Roman" w:cs="Times New Roman"/>
          <w:b/>
          <w:color w:val="242424"/>
          <w:spacing w:val="2"/>
          <w:sz w:val="24"/>
          <w:szCs w:val="24"/>
          <w:lang w:eastAsia="ru-RU"/>
        </w:rPr>
        <w:t xml:space="preserve">и </w:t>
      </w:r>
      <w:proofErr w:type="gramStart"/>
      <w:r w:rsidRPr="00486133">
        <w:rPr>
          <w:rFonts w:ascii="Times New Roman" w:eastAsia="Times New Roman" w:hAnsi="Times New Roman" w:cs="Times New Roman"/>
          <w:b/>
          <w:color w:val="242424"/>
          <w:spacing w:val="2"/>
          <w:sz w:val="24"/>
          <w:szCs w:val="24"/>
          <w:lang w:eastAsia="ru-RU"/>
        </w:rPr>
        <w:t>которые</w:t>
      </w:r>
      <w:proofErr w:type="gramEnd"/>
      <w:r w:rsidRPr="00486133">
        <w:rPr>
          <w:rFonts w:ascii="Times New Roman" w:eastAsia="Times New Roman" w:hAnsi="Times New Roman" w:cs="Times New Roman"/>
          <w:b/>
          <w:color w:val="242424"/>
          <w:spacing w:val="2"/>
          <w:sz w:val="24"/>
          <w:szCs w:val="24"/>
          <w:lang w:eastAsia="ru-RU"/>
        </w:rPr>
        <w:t xml:space="preserve"> заявитель вправе представить, </w:t>
      </w:r>
    </w:p>
    <w:p w:rsidR="005F74EA" w:rsidRPr="00486133" w:rsidRDefault="005F74EA" w:rsidP="00486133">
      <w:pPr>
        <w:shd w:val="clear" w:color="auto" w:fill="E9ECF1"/>
        <w:spacing w:after="0" w:line="240" w:lineRule="auto"/>
        <w:ind w:left="-1125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color w:val="242424"/>
          <w:spacing w:val="2"/>
          <w:sz w:val="24"/>
          <w:szCs w:val="24"/>
          <w:lang w:eastAsia="ru-RU"/>
        </w:rPr>
      </w:pPr>
      <w:r w:rsidRPr="00486133">
        <w:rPr>
          <w:rFonts w:ascii="Times New Roman" w:eastAsia="Times New Roman" w:hAnsi="Times New Roman" w:cs="Times New Roman"/>
          <w:b/>
          <w:color w:val="242424"/>
          <w:spacing w:val="2"/>
          <w:sz w:val="24"/>
          <w:szCs w:val="24"/>
          <w:lang w:eastAsia="ru-RU"/>
        </w:rPr>
        <w:t>а также способы их получения заявителем, порядок их представления</w:t>
      </w:r>
    </w:p>
    <w:p w:rsidR="005F74EA" w:rsidRPr="008669B0" w:rsidRDefault="005F74EA" w:rsidP="00BE20C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2.7.1. Для предоставления</w:t>
      </w:r>
      <w:r w:rsidR="00BE20CF" w:rsidRPr="00BE20CF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 xml:space="preserve"> </w:t>
      </w:r>
      <w:r w:rsidR="00BE20CF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>муниципальной</w:t>
      </w: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BE20C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услуги </w:t>
      </w: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заявитель вправе представить документы: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выписку из Единого государственного реестра недвижимости (ЕГРН) об объекте недвижимости (о земельном участке) - в случае, если планируется использовать земельный участок или часть земельного участка (документ выдается филиалом федерального государственного бюджетного </w:t>
      </w: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учреждения "Федеральная кадастровая палата Федеральной службы государственной регистрации, кадастра и картографии" по Кемеровской области).</w:t>
      </w:r>
    </w:p>
    <w:p w:rsidR="005F74EA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2.7.2. Непредставление заявителем документов, указанных в пункте 2.7.1 настоящего административного регламента, не является основанием для отказа в предоставлении </w:t>
      </w:r>
      <w:r w:rsidR="00BE20CF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 xml:space="preserve">муниципальной </w:t>
      </w: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услуги.</w:t>
      </w:r>
    </w:p>
    <w:p w:rsidR="00D607D0" w:rsidRPr="008669B0" w:rsidRDefault="00D607D0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5F74EA" w:rsidRPr="008669B0" w:rsidRDefault="005F74EA" w:rsidP="00BE20CF">
      <w:pPr>
        <w:shd w:val="clear" w:color="auto" w:fill="E9ECF1"/>
        <w:spacing w:after="225" w:line="240" w:lineRule="auto"/>
        <w:ind w:left="-1125"/>
        <w:jc w:val="center"/>
        <w:textAlignment w:val="baseline"/>
        <w:outlineLvl w:val="3"/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</w:pPr>
      <w:r w:rsidRPr="00486133">
        <w:rPr>
          <w:rFonts w:ascii="Times New Roman" w:eastAsia="Times New Roman" w:hAnsi="Times New Roman" w:cs="Times New Roman"/>
          <w:b/>
          <w:color w:val="242424"/>
          <w:spacing w:val="2"/>
          <w:sz w:val="24"/>
          <w:szCs w:val="24"/>
          <w:lang w:eastAsia="ru-RU"/>
        </w:rPr>
        <w:t>2.8. Запрещается требовать от заявителя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представления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48613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муниципальной</w:t>
      </w:r>
      <w:r w:rsidR="00486133"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услуги;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proofErr w:type="gramStart"/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представления документов и информации, которые н</w:t>
      </w:r>
      <w:r w:rsidR="0048613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аходятся в распоряжении администрации</w:t>
      </w: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соответствии с нормативными правовыми актами Российской Федерации, нормативными правовыми актами Кемеровской области, муниципальными </w:t>
      </w:r>
      <w:r w:rsidR="0048613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правовыми актами </w:t>
      </w:r>
      <w:proofErr w:type="spellStart"/>
      <w:r w:rsidR="0048613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Шерегешского</w:t>
      </w:r>
      <w:proofErr w:type="spellEnd"/>
      <w:r w:rsidR="0048613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городского поселения</w:t>
      </w: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за исключением документов, указанных в части 6 статьи 7 Федерального закона N 210-ФЗ;</w:t>
      </w:r>
      <w:proofErr w:type="gramEnd"/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осуществления действий, в том числе согласований, необходимых для получения </w:t>
      </w:r>
      <w:r w:rsidR="00BE20CF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 xml:space="preserve">муниципальной </w:t>
      </w: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услуг;</w:t>
      </w:r>
    </w:p>
    <w:p w:rsidR="00BE20CF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3D718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муниципальной</w:t>
      </w: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услуги, либо в предоставлении </w:t>
      </w:r>
      <w:r w:rsidR="0048613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муниципальной</w:t>
      </w:r>
      <w:r w:rsidR="00486133"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услуги, за исключением следующих случаев: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а) изменение требований нормативных правовых актов, касающихся предоставления </w:t>
      </w:r>
      <w:r w:rsidR="0048613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муниципальной</w:t>
      </w:r>
      <w:r w:rsidR="00486133"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услуги, после первоначальной подачи заявления о предоставлении </w:t>
      </w:r>
      <w:r w:rsidR="00BE20CF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 xml:space="preserve">муниципальной </w:t>
      </w: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услуги;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б) наличие ошибок в заявлении о предоставлении </w:t>
      </w:r>
      <w:r w:rsidR="0048613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муниципальной</w:t>
      </w:r>
      <w:r w:rsidR="00486133"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услуги и документах, поданных заявителем после первоначального отказа в приеме документов, необходимых для предоставления </w:t>
      </w:r>
      <w:r w:rsidR="00BE20CF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 xml:space="preserve">муниципальной </w:t>
      </w: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услуги, либо в предоставлении </w:t>
      </w:r>
      <w:r w:rsidR="0048613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муниципальной</w:t>
      </w:r>
      <w:r w:rsidR="00486133"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услуги и не включенных в представленный ранее комплект документов;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в) 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BE20CF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 xml:space="preserve">муниципальной </w:t>
      </w: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услуги, либо в предоставлении </w:t>
      </w:r>
      <w:r w:rsidR="00BE20CF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 xml:space="preserve">муниципальной </w:t>
      </w: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услуги;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proofErr w:type="gramStart"/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государственную услугу, государственного служащего, работника многофункционального центра, работника организации, предусмотренной частью 1.1 статьи 16 </w:t>
      </w:r>
      <w:hyperlink r:id="rId22" w:history="1">
        <w:r w:rsidRPr="008669B0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Федерального закона от </w:t>
        </w:r>
        <w:r w:rsidRPr="008669B0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lastRenderedPageBreak/>
          <w:t>27.07.2010 N 210-ФЗ "Об организации предоставления государственных и муниципальных услуг"</w:t>
        </w:r>
      </w:hyperlink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, при первоначальном отказе в приеме документов, необходимых для предоставления </w:t>
      </w:r>
      <w:r w:rsidR="00BE20CF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 xml:space="preserve">муниципальной </w:t>
      </w: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услуги, либо в предоставлении </w:t>
      </w:r>
      <w:r w:rsidR="00BE20CF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 xml:space="preserve">муниципальной </w:t>
      </w: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услуги, о чем</w:t>
      </w:r>
      <w:proofErr w:type="gramEnd"/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proofErr w:type="gramStart"/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 письменном виде за подписью руководителя органа, предоставляющего</w:t>
      </w:r>
      <w:r w:rsidR="00BE20CF" w:rsidRPr="00BE20CF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 xml:space="preserve"> </w:t>
      </w:r>
      <w:r w:rsidR="00BE20CF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>муниципальной</w:t>
      </w: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услугу, руководителя многофункционального центра при первоначальном отказе в приеме документов, необходимых для предоставления </w:t>
      </w:r>
      <w:r w:rsidR="00BE20CF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 xml:space="preserve">муниципальной </w:t>
      </w: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услуги, либо руководителя организации, предусмотренной частью 1.1 статьи 16 </w:t>
      </w:r>
      <w:hyperlink r:id="rId23" w:history="1">
        <w:r w:rsidRPr="008669B0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Федерального закона от 27.07.2010 N 210-ФЗ "Об организации предоставления государственных и муниципальных услуг"</w:t>
        </w:r>
      </w:hyperlink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уведомляется заявитель, а также приносятся извинения за доставленные неудобства.</w:t>
      </w:r>
      <w:proofErr w:type="gramEnd"/>
    </w:p>
    <w:p w:rsidR="00BE20CF" w:rsidRPr="008669B0" w:rsidRDefault="005F74EA" w:rsidP="00BE20C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5F74EA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Вышеуказанные документы и информация запрашиваются и предоставляются непосредственно</w:t>
      </w:r>
      <w:r w:rsidR="00BE20C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администрацией</w:t>
      </w: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иными государственными органами, организациями в порядке межведомственного электронного взаимодействия без участия граждан, юридических лиц, индивидуальных предпринимателей.</w:t>
      </w:r>
    </w:p>
    <w:p w:rsidR="00BE20CF" w:rsidRPr="008669B0" w:rsidRDefault="00BE20CF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D607D0" w:rsidRDefault="005F74EA" w:rsidP="00BE20CF">
      <w:pPr>
        <w:shd w:val="clear" w:color="auto" w:fill="E9ECF1"/>
        <w:spacing w:after="225" w:line="240" w:lineRule="auto"/>
        <w:ind w:left="-1125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color w:val="242424"/>
          <w:spacing w:val="2"/>
          <w:sz w:val="24"/>
          <w:szCs w:val="24"/>
          <w:lang w:eastAsia="ru-RU"/>
        </w:rPr>
      </w:pPr>
      <w:r w:rsidRPr="00486133">
        <w:rPr>
          <w:rFonts w:ascii="Times New Roman" w:eastAsia="Times New Roman" w:hAnsi="Times New Roman" w:cs="Times New Roman"/>
          <w:b/>
          <w:color w:val="242424"/>
          <w:spacing w:val="2"/>
          <w:sz w:val="24"/>
          <w:szCs w:val="24"/>
          <w:lang w:eastAsia="ru-RU"/>
        </w:rPr>
        <w:t xml:space="preserve">2.9. Исчерпывающий перечень оснований для отказа в приеме документов, </w:t>
      </w:r>
    </w:p>
    <w:p w:rsidR="005F74EA" w:rsidRPr="00486133" w:rsidRDefault="005F74EA" w:rsidP="00BE20CF">
      <w:pPr>
        <w:shd w:val="clear" w:color="auto" w:fill="E9ECF1"/>
        <w:spacing w:after="225" w:line="240" w:lineRule="auto"/>
        <w:ind w:left="-1125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color w:val="242424"/>
          <w:spacing w:val="2"/>
          <w:sz w:val="24"/>
          <w:szCs w:val="24"/>
          <w:lang w:eastAsia="ru-RU"/>
        </w:rPr>
      </w:pPr>
      <w:proofErr w:type="gramStart"/>
      <w:r w:rsidRPr="00486133">
        <w:rPr>
          <w:rFonts w:ascii="Times New Roman" w:eastAsia="Times New Roman" w:hAnsi="Times New Roman" w:cs="Times New Roman"/>
          <w:b/>
          <w:color w:val="242424"/>
          <w:spacing w:val="2"/>
          <w:sz w:val="24"/>
          <w:szCs w:val="24"/>
          <w:lang w:eastAsia="ru-RU"/>
        </w:rPr>
        <w:t>необходимых</w:t>
      </w:r>
      <w:proofErr w:type="gramEnd"/>
      <w:r w:rsidRPr="00486133">
        <w:rPr>
          <w:rFonts w:ascii="Times New Roman" w:eastAsia="Times New Roman" w:hAnsi="Times New Roman" w:cs="Times New Roman"/>
          <w:b/>
          <w:color w:val="242424"/>
          <w:spacing w:val="2"/>
          <w:sz w:val="24"/>
          <w:szCs w:val="24"/>
          <w:lang w:eastAsia="ru-RU"/>
        </w:rPr>
        <w:t xml:space="preserve"> для предоставления </w:t>
      </w:r>
      <w:r w:rsidR="00BE20CF" w:rsidRPr="00486133">
        <w:rPr>
          <w:rFonts w:ascii="Times New Roman" w:eastAsia="Times New Roman" w:hAnsi="Times New Roman" w:cs="Times New Roman"/>
          <w:b/>
          <w:color w:val="242424"/>
          <w:spacing w:val="2"/>
          <w:sz w:val="24"/>
          <w:szCs w:val="24"/>
          <w:lang w:eastAsia="ru-RU"/>
        </w:rPr>
        <w:t xml:space="preserve">муниципальной </w:t>
      </w:r>
      <w:r w:rsidRPr="00486133">
        <w:rPr>
          <w:rFonts w:ascii="Times New Roman" w:eastAsia="Times New Roman" w:hAnsi="Times New Roman" w:cs="Times New Roman"/>
          <w:b/>
          <w:color w:val="242424"/>
          <w:spacing w:val="2"/>
          <w:sz w:val="24"/>
          <w:szCs w:val="24"/>
          <w:lang w:eastAsia="ru-RU"/>
        </w:rPr>
        <w:t>услуги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Не подлежат приему для предоставления </w:t>
      </w:r>
      <w:r w:rsidR="00BE20CF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 xml:space="preserve">муниципальной </w:t>
      </w: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услуги документы: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заявления, заполненные не полностью или имеющие пустые графы;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заявления, подаваемые не уполномоченным на это лицом;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заявления, не подписанные заявителями, имеющие подчистки либо приписки, зачеркнутые слова и иные неоговоренные исправления;</w:t>
      </w:r>
    </w:p>
    <w:p w:rsidR="005F74EA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документы, исполненные карандашом, а также документы с серьезными повреждениями, не позволяющими однозначно истолковать их содержание.</w:t>
      </w:r>
    </w:p>
    <w:p w:rsidR="00BE20CF" w:rsidRPr="008669B0" w:rsidRDefault="00BE20CF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5F74EA" w:rsidRPr="00486133" w:rsidRDefault="005F74EA" w:rsidP="00BE20CF">
      <w:pPr>
        <w:shd w:val="clear" w:color="auto" w:fill="E9ECF1"/>
        <w:spacing w:after="225" w:line="240" w:lineRule="auto"/>
        <w:ind w:left="-1125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color w:val="242424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>2</w:t>
      </w:r>
      <w:r w:rsidRPr="00486133">
        <w:rPr>
          <w:rFonts w:ascii="Times New Roman" w:eastAsia="Times New Roman" w:hAnsi="Times New Roman" w:cs="Times New Roman"/>
          <w:b/>
          <w:color w:val="242424"/>
          <w:spacing w:val="2"/>
          <w:sz w:val="24"/>
          <w:szCs w:val="24"/>
          <w:lang w:eastAsia="ru-RU"/>
        </w:rPr>
        <w:t xml:space="preserve">.10. Исчерпывающий перечень оснований для отказа в предоставлении </w:t>
      </w:r>
      <w:r w:rsidR="00BE20CF" w:rsidRPr="00486133">
        <w:rPr>
          <w:rFonts w:ascii="Times New Roman" w:eastAsia="Times New Roman" w:hAnsi="Times New Roman" w:cs="Times New Roman"/>
          <w:b/>
          <w:color w:val="242424"/>
          <w:spacing w:val="2"/>
          <w:sz w:val="24"/>
          <w:szCs w:val="24"/>
          <w:lang w:eastAsia="ru-RU"/>
        </w:rPr>
        <w:t>муниципальной услуги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="00BE20C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Администрация </w:t>
      </w: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принимает решение об отказе в проведен</w:t>
      </w:r>
      <w:proofErr w:type="gramStart"/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ии ау</w:t>
      </w:r>
      <w:proofErr w:type="gramEnd"/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кциона при наличии хотя бы одного из следующих оснований: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1) заявление подано с нарушением требований, установленных пунктами 3.2, 3.3 </w:t>
      </w:r>
      <w:hyperlink r:id="rId24" w:history="1">
        <w:r w:rsidRPr="008669B0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Порядка организации и проведения торгов на право заключения договоров на размещение нестационарных торговых объектов на землях или земельных участках, находящихся в государственной или муниципальной собственности, государственная собственность на которые не разграничена, без предоставления земельных участков и установления сервитута</w:t>
        </w:r>
      </w:hyperlink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;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2) в заявлении указана цель использования земель или земельного участка, не предусмотренная подпунктом 6 пункта 1 статьи 39.33 </w:t>
      </w:r>
      <w:hyperlink r:id="rId25" w:history="1">
        <w:r w:rsidRPr="008669B0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Земельного кодекса Российской Федерации</w:t>
        </w:r>
      </w:hyperlink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за исключением размещения рекламных конструкций, а также объектов, виды которых устанавливаются Правительством Российской Федерации;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3) в отношении испрашиваемого земельного участка имеется действующее решение о </w:t>
      </w: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предварительном согласовании места размещения объекта капитального строительства, решение о предварительном согласовании предоставления земельного участка;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4) земельный участок предоставлен на праве постоянного (бессрочного) пользования, безвозмездного пользования, пожизненного наследуемого владения или аренды;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5) принято решение о проведен</w:t>
      </w:r>
      <w:proofErr w:type="gramStart"/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ии ау</w:t>
      </w:r>
      <w:proofErr w:type="gramEnd"/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кциона по продаже земельного участка или на право заключения договора аренды земельного участка;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6) земельный участок является изъятым из оборота или ограниченным в обороте;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7) земельный участок является зарезервированным для государственных или муниципальных нужд;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proofErr w:type="gramStart"/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8) в отношении земельного участка поступили заявления, предусмотренные подпунктом 6 пункта 4 статьи 39.11 </w:t>
      </w:r>
      <w:hyperlink r:id="rId26" w:history="1">
        <w:r w:rsidRPr="008669B0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Земельного кодекса Российской Федерации</w:t>
        </w:r>
      </w:hyperlink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о проведении аукциона по продаже земельного участка или аукциона на право заключения договора его аренды либо заявление, предусмотренное пунктом 1 статьи 39.17 </w:t>
      </w:r>
      <w:hyperlink r:id="rId27" w:history="1">
        <w:r w:rsidRPr="008669B0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Земельного кодекса Российской Федерации</w:t>
        </w:r>
      </w:hyperlink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о предоставлении земельного участка без проведения торгов;</w:t>
      </w:r>
      <w:proofErr w:type="gramEnd"/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9) не истек срок действия ранее заключенного договора на размещение нестационарного торгового объекта;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10) место размещения нестационарного торгового объекта не предусмотрено схемой размещения нестационарных торговых объектов, утвержденной органом местного самоуправления;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11) земельный участок не н</w:t>
      </w:r>
      <w:r w:rsidR="0048613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аходится в распоряжении администрации</w:t>
      </w: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;</w:t>
      </w:r>
    </w:p>
    <w:p w:rsidR="005F74EA" w:rsidRPr="008669B0" w:rsidRDefault="005F74EA" w:rsidP="00D06ED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12) заявление подано лицом, не предусмотренным абзацем четвертым раздела 2 </w:t>
      </w:r>
      <w:r w:rsidR="00D607D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</w:t>
      </w:r>
      <w:r w:rsidR="003F1A9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hyperlink r:id="rId28" w:history="1">
        <w:r w:rsidRPr="008669B0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Порядка организации и проведения торгов на право заключения договоров на размещение нестационарных торговых объектов на землях или земельных участках, находящихся в государственной или муниципальной собственности, государственная собственность на которые не разграничена, без предоставления земельных участков и установления сервитута</w:t>
        </w:r>
      </w:hyperlink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</w:p>
    <w:p w:rsidR="005F74EA" w:rsidRPr="008669B0" w:rsidRDefault="005F74EA" w:rsidP="00D06ED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5F74EA" w:rsidRPr="00486133" w:rsidRDefault="005F74EA" w:rsidP="00D06ED0">
      <w:pPr>
        <w:shd w:val="clear" w:color="auto" w:fill="E9ECF1"/>
        <w:spacing w:after="225" w:line="240" w:lineRule="auto"/>
        <w:ind w:left="-1125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color w:val="242424"/>
          <w:spacing w:val="2"/>
          <w:sz w:val="24"/>
          <w:szCs w:val="24"/>
          <w:lang w:eastAsia="ru-RU"/>
        </w:rPr>
      </w:pPr>
      <w:r w:rsidRPr="00486133">
        <w:rPr>
          <w:rFonts w:ascii="Times New Roman" w:eastAsia="Times New Roman" w:hAnsi="Times New Roman" w:cs="Times New Roman"/>
          <w:b/>
          <w:color w:val="242424"/>
          <w:spacing w:val="2"/>
          <w:sz w:val="24"/>
          <w:szCs w:val="24"/>
          <w:lang w:eastAsia="ru-RU"/>
        </w:rPr>
        <w:t xml:space="preserve">2.11. Перечень услуг, необходимых и обязательных для предоставления </w:t>
      </w:r>
      <w:r w:rsidR="00BE20CF" w:rsidRPr="00486133">
        <w:rPr>
          <w:rFonts w:ascii="Times New Roman" w:eastAsia="Times New Roman" w:hAnsi="Times New Roman" w:cs="Times New Roman"/>
          <w:b/>
          <w:color w:val="242424"/>
          <w:spacing w:val="2"/>
          <w:sz w:val="24"/>
          <w:szCs w:val="24"/>
          <w:lang w:eastAsia="ru-RU"/>
        </w:rPr>
        <w:t xml:space="preserve">муниципальной </w:t>
      </w:r>
      <w:r w:rsidRPr="00486133">
        <w:rPr>
          <w:rFonts w:ascii="Times New Roman" w:eastAsia="Times New Roman" w:hAnsi="Times New Roman" w:cs="Times New Roman"/>
          <w:b/>
          <w:color w:val="242424"/>
          <w:spacing w:val="2"/>
          <w:sz w:val="24"/>
          <w:szCs w:val="24"/>
          <w:lang w:eastAsia="ru-RU"/>
        </w:rPr>
        <w:t>услуги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Перечень услуг, которые являются необходимыми и обязательными для предоставления </w:t>
      </w:r>
      <w:r w:rsidR="00BE20CF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>муниципальной</w:t>
      </w:r>
      <w:r w:rsidR="00BE20CF"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услуги, нормативными правовыми актами </w:t>
      </w:r>
      <w:r w:rsidR="003F1A9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proofErr w:type="spellStart"/>
      <w:r w:rsidR="003F1A9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Шерегешского</w:t>
      </w:r>
      <w:proofErr w:type="spellEnd"/>
      <w:r w:rsidR="003F1A9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городского поселения </w:t>
      </w: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не предусмотрен.</w:t>
      </w:r>
    </w:p>
    <w:p w:rsidR="00BE20CF" w:rsidRDefault="005F74EA" w:rsidP="00BE20CF">
      <w:pPr>
        <w:shd w:val="clear" w:color="auto" w:fill="E9ECF1"/>
        <w:spacing w:after="225" w:line="240" w:lineRule="auto"/>
        <w:ind w:left="-1125"/>
        <w:jc w:val="center"/>
        <w:textAlignment w:val="baseline"/>
        <w:outlineLvl w:val="3"/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 xml:space="preserve">2.12. Порядок, размер и основания взимания </w:t>
      </w:r>
      <w:r w:rsidR="00BE20CF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>муниципальной услуги</w:t>
      </w:r>
      <w:r w:rsidRPr="008669B0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 xml:space="preserve"> пошлины </w:t>
      </w:r>
    </w:p>
    <w:p w:rsidR="005F74EA" w:rsidRPr="008669B0" w:rsidRDefault="005F74EA" w:rsidP="00BE20CF">
      <w:pPr>
        <w:shd w:val="clear" w:color="auto" w:fill="E9ECF1"/>
        <w:spacing w:after="225" w:line="240" w:lineRule="auto"/>
        <w:ind w:left="-1125"/>
        <w:jc w:val="center"/>
        <w:textAlignment w:val="baseline"/>
        <w:outlineLvl w:val="3"/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 xml:space="preserve">или иной платы за предоставление </w:t>
      </w:r>
      <w:r w:rsidR="00BE20CF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>муниципальной</w:t>
      </w:r>
      <w:r w:rsidR="00BE20CF" w:rsidRPr="008669B0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 xml:space="preserve"> </w:t>
      </w:r>
      <w:r w:rsidRPr="008669B0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>услуги</w:t>
      </w:r>
    </w:p>
    <w:p w:rsidR="005F74EA" w:rsidRPr="008669B0" w:rsidRDefault="00BE20CF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Муниципальная </w:t>
      </w:r>
      <w:r w:rsidR="005F74EA"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услуга предоставляется бесплатно.</w:t>
      </w:r>
    </w:p>
    <w:p w:rsidR="005F74EA" w:rsidRPr="00CF2665" w:rsidRDefault="005F74EA" w:rsidP="00BE20CF">
      <w:pPr>
        <w:shd w:val="clear" w:color="auto" w:fill="E9ECF1"/>
        <w:spacing w:after="225" w:line="240" w:lineRule="auto"/>
        <w:ind w:left="-1125"/>
        <w:jc w:val="center"/>
        <w:textAlignment w:val="baseline"/>
        <w:outlineLvl w:val="3"/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 xml:space="preserve">2.13. </w:t>
      </w:r>
      <w:r w:rsidRPr="00CF2665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 xml:space="preserve">Максимальный срок ожидания в очереди при подаче запроса о предоставлении </w:t>
      </w:r>
      <w:r w:rsidR="00BE20CF" w:rsidRPr="00CF2665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 xml:space="preserve">муниципальной </w:t>
      </w:r>
      <w:r w:rsidRPr="00CF2665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 xml:space="preserve">услуги и при получении результата предоставления </w:t>
      </w:r>
      <w:r w:rsidR="00BE20CF" w:rsidRPr="00CF2665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 xml:space="preserve">муниципальной </w:t>
      </w:r>
      <w:r w:rsidRPr="00CF2665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>услуги</w:t>
      </w:r>
    </w:p>
    <w:p w:rsidR="005F74EA" w:rsidRPr="008669B0" w:rsidRDefault="005F74EA" w:rsidP="00BE20C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br/>
        <w:t xml:space="preserve">Максимальный срок ожидания в очереди при подаче запроса о предоставлении </w:t>
      </w:r>
      <w:r w:rsidR="00D06ED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муниципальной</w:t>
      </w:r>
      <w:r w:rsidR="00D06ED0"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услуги, при получении результата предоставления услуги составляет 15 минут.</w:t>
      </w:r>
    </w:p>
    <w:p w:rsidR="005F74EA" w:rsidRPr="008669B0" w:rsidRDefault="005F74EA" w:rsidP="00BE20CF">
      <w:pPr>
        <w:shd w:val="clear" w:color="auto" w:fill="E9ECF1"/>
        <w:spacing w:after="225" w:line="240" w:lineRule="auto"/>
        <w:ind w:left="-1125"/>
        <w:jc w:val="center"/>
        <w:textAlignment w:val="baseline"/>
        <w:outlineLvl w:val="3"/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 xml:space="preserve">2.14. Срок регистрации запроса заявителя о предоставлении </w:t>
      </w:r>
      <w:r w:rsidR="00BE20CF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>муниципальной</w:t>
      </w:r>
      <w:r w:rsidR="00BE20CF" w:rsidRPr="008669B0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 xml:space="preserve"> </w:t>
      </w:r>
      <w:r w:rsidRPr="008669B0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>услуги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Срок регистрации запроса заявителя о предоставлении </w:t>
      </w:r>
      <w:r w:rsidR="00BE20CF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>муниципальной</w:t>
      </w:r>
      <w:r w:rsidR="00BE20CF"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услуги составляет 2 рабочих дня со дня </w:t>
      </w:r>
      <w:r w:rsidR="00D06ED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поступления документов в администрацию</w:t>
      </w: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</w:p>
    <w:p w:rsidR="005F74EA" w:rsidRPr="008669B0" w:rsidRDefault="005F74EA" w:rsidP="00BE20CF">
      <w:pPr>
        <w:shd w:val="clear" w:color="auto" w:fill="E9ECF1"/>
        <w:spacing w:after="0" w:line="240" w:lineRule="auto"/>
        <w:ind w:left="-1125"/>
        <w:jc w:val="center"/>
        <w:textAlignment w:val="baseline"/>
        <w:outlineLvl w:val="3"/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br/>
      </w:r>
      <w:r w:rsidRPr="008669B0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br/>
        <w:t xml:space="preserve">2.15. </w:t>
      </w:r>
      <w:proofErr w:type="gramStart"/>
      <w:r w:rsidRPr="008669B0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 xml:space="preserve">Требования к помещениям, в которых предоставляется </w:t>
      </w:r>
      <w:r w:rsidR="00BE20CF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 xml:space="preserve"> муниципальная </w:t>
      </w:r>
      <w:r w:rsidRPr="008669B0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 xml:space="preserve">услуга, к залу ожидания, местам для заполнения запросов о предоставлении </w:t>
      </w:r>
      <w:r w:rsidR="00BE20CF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>муниципальной</w:t>
      </w:r>
      <w:r w:rsidR="00BE20CF" w:rsidRPr="008669B0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 xml:space="preserve"> </w:t>
      </w:r>
      <w:r w:rsidRPr="008669B0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>услуги, информационным стендам с образцами их заполнения и перечнем документов, необходимых для предоставления</w:t>
      </w:r>
      <w:r w:rsidR="00BE20CF" w:rsidRPr="00BE20CF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 xml:space="preserve"> </w:t>
      </w:r>
      <w:r w:rsidR="00BE20CF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>муниципальной</w:t>
      </w:r>
      <w:r w:rsidRPr="008669B0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 xml:space="preserve">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Вход в здание, в котором проводится прием документов, а также предоставление государственной услуги, оборудуется в соответствии с требованиями, обеспечивающими беспрепятственный доступ инвалидов (пандусы, поручни, другие специальные приспособления).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Передвижение по помещению, в котором проводится прием документов, не должно создавать затруднений для лиц с ограниченными возможностями здоровья.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На территории, прилегающей к зданию, в котором проводится прием документов, а также предоставление </w:t>
      </w:r>
      <w:r w:rsidR="00BE20CF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>муниципальной</w:t>
      </w:r>
      <w:r w:rsidR="00BE20CF"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услуги, организуются места для парковки автотранспортных средств, в том числе места для парковки автотранспортных средств инвалидов, доступ заявителей (представителей заявителей) к парковочным местам является бесплатным.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Помещение, в котором предоставляется </w:t>
      </w:r>
      <w:r w:rsidR="00D06ED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муниципальная </w:t>
      </w: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услуга, обеспечивается необходимым для предоставления </w:t>
      </w:r>
      <w:r w:rsidR="00BE20CF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>муниципальной</w:t>
      </w:r>
      <w:r w:rsidR="00BE20CF"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услуги оборудованием, в том числе компьютером, принтером, канцелярскими принадлежностями, офисной мебелью.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Помещения, предназначенные для приема документов, предоставления государственной услуги, должны соответствовать санитарно-эпидемиологическим правилам и нормативам. В помещениях на видном месте помещаются схемы размещения средств пожаротушения и путей эвакуации в экстренных случаях.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Места ожидания, места для заполнения запросов о предоставлении </w:t>
      </w:r>
      <w:r w:rsidR="00BE20CF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>муниципальной</w:t>
      </w:r>
      <w:r w:rsidR="00BE20CF"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услуги оборудуются: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информационным стендом с образцами заполнения запросов о предоставлении</w:t>
      </w:r>
      <w:r w:rsidR="00BE20CF" w:rsidRPr="00BE20CF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 xml:space="preserve"> </w:t>
      </w:r>
      <w:r w:rsidR="00BE20CF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>муниципальной</w:t>
      </w:r>
      <w:r w:rsidR="00BE20CF"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услуги и перечнем документов, необходимых для предоставления </w:t>
      </w:r>
      <w:r w:rsidR="00BE20CF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>муниципальной</w:t>
      </w:r>
      <w:r w:rsidR="00BE20CF"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услуги;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стульями и столами для оформления документов, а также кресельными секциями, скамьями.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Места ожидания должны соответствовать комфортным условиям для граждан и оптимальным условиям работы специалистов.</w:t>
      </w:r>
    </w:p>
    <w:p w:rsidR="005F74EA" w:rsidRDefault="005F74EA" w:rsidP="00BE20C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Количество мест ожидания определяется исходя из фактической нагрузки и возможностей для их размещения в здании.</w:t>
      </w:r>
    </w:p>
    <w:p w:rsidR="00BE20CF" w:rsidRPr="008669B0" w:rsidRDefault="00BE20CF" w:rsidP="00BE20C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5F74EA" w:rsidRPr="008669B0" w:rsidRDefault="005F74EA" w:rsidP="00BE20CF">
      <w:pPr>
        <w:shd w:val="clear" w:color="auto" w:fill="E9ECF1"/>
        <w:spacing w:after="225" w:line="240" w:lineRule="auto"/>
        <w:ind w:left="-1125"/>
        <w:jc w:val="center"/>
        <w:textAlignment w:val="baseline"/>
        <w:outlineLvl w:val="3"/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lastRenderedPageBreak/>
        <w:t xml:space="preserve">2.16. Показатели доступности и качества </w:t>
      </w:r>
      <w:r w:rsidR="00BE20CF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>муниципальной</w:t>
      </w:r>
      <w:r w:rsidR="00BE20CF" w:rsidRPr="008669B0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 xml:space="preserve"> </w:t>
      </w:r>
      <w:r w:rsidRPr="008669B0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>услуги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Показателями доступности и качества </w:t>
      </w:r>
      <w:r w:rsidR="00BE20CF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>муниципальной</w:t>
      </w:r>
      <w:r w:rsidR="00BE20CF"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услуги являются: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1) соблюдение сроков предоставления </w:t>
      </w:r>
      <w:r w:rsidR="00BE20CF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>муниципальной</w:t>
      </w:r>
      <w:r w:rsidR="00BE20CF"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услуги;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2) соблюдение порядка информирования о </w:t>
      </w:r>
      <w:r w:rsidR="00BE20CF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>муниципальной</w:t>
      </w:r>
      <w:r w:rsidR="00BE20CF"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услуге;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3) соблюдение условий ожидания приема для предоставления </w:t>
      </w:r>
      <w:r w:rsidR="00BE20CF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>муниципальной</w:t>
      </w:r>
      <w:r w:rsidR="00BE20CF"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услуги (получения результатов предоставления </w:t>
      </w:r>
      <w:r w:rsidR="00BE20CF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>муниципальной</w:t>
      </w:r>
      <w:r w:rsidR="00BE20CF"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услуги);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4) отсутствие избыточных административных процедур при предоставлении</w:t>
      </w:r>
      <w:r w:rsidR="00BE20CF" w:rsidRPr="00BE20CF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 xml:space="preserve"> </w:t>
      </w:r>
      <w:r w:rsidR="00BE20CF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>муниципальной</w:t>
      </w:r>
      <w:r w:rsidR="00BE20CF"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услуги;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5) возможность получения услуги в МФЦ;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6) доступность обращения за предоставлением </w:t>
      </w:r>
      <w:r w:rsidR="00BE20CF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>муниципальной</w:t>
      </w:r>
      <w:r w:rsidR="00BE20CF"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услуги, в том числе для лиц с ограниченными возможностями здоровья;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7) отсутствие обоснованных жалоб со стороны заявителя (представителя заявителя) по результатам предоставления </w:t>
      </w:r>
      <w:r w:rsidR="00BE20CF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>муниципальной</w:t>
      </w:r>
      <w:r w:rsidR="00BE20CF"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услуги;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8) соблюдение стандарта предоставления </w:t>
      </w:r>
      <w:r w:rsidR="00BE20CF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>муниципальной</w:t>
      </w:r>
      <w:r w:rsidR="00BE20CF"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услуги;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9) возможность получения информации о ходе предоставления</w:t>
      </w:r>
      <w:r w:rsidR="00BE20CF" w:rsidRPr="00BE20CF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 xml:space="preserve"> </w:t>
      </w:r>
      <w:r w:rsidR="00BE20CF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>муниципальной</w:t>
      </w: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услуги;</w:t>
      </w:r>
    </w:p>
    <w:p w:rsidR="005F74EA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10) количество взаимодействий заявителя с должностными лицами при предоставлении государственной услуги и их продолжительность.</w:t>
      </w:r>
    </w:p>
    <w:p w:rsidR="00BE20CF" w:rsidRPr="008669B0" w:rsidRDefault="00BE20CF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BE20CF" w:rsidRPr="00CF2665" w:rsidRDefault="005F74EA" w:rsidP="00BE20CF">
      <w:pPr>
        <w:shd w:val="clear" w:color="auto" w:fill="E9ECF1"/>
        <w:spacing w:after="225" w:line="240" w:lineRule="auto"/>
        <w:ind w:left="-1125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color w:val="242424"/>
          <w:spacing w:val="2"/>
          <w:sz w:val="24"/>
          <w:szCs w:val="24"/>
          <w:lang w:eastAsia="ru-RU"/>
        </w:rPr>
      </w:pPr>
      <w:r w:rsidRPr="00CF2665">
        <w:rPr>
          <w:rFonts w:ascii="Times New Roman" w:eastAsia="Times New Roman" w:hAnsi="Times New Roman" w:cs="Times New Roman"/>
          <w:b/>
          <w:color w:val="242424"/>
          <w:spacing w:val="2"/>
          <w:sz w:val="24"/>
          <w:szCs w:val="24"/>
          <w:lang w:eastAsia="ru-RU"/>
        </w:rPr>
        <w:t xml:space="preserve">2.17. Иные требования, в том числе учитывающие особенности предоставления </w:t>
      </w:r>
    </w:p>
    <w:p w:rsidR="005F74EA" w:rsidRPr="00CF2665" w:rsidRDefault="00BE20CF" w:rsidP="00BE20CF">
      <w:pPr>
        <w:shd w:val="clear" w:color="auto" w:fill="E9ECF1"/>
        <w:spacing w:after="225" w:line="240" w:lineRule="auto"/>
        <w:ind w:left="-1125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color w:val="242424"/>
          <w:spacing w:val="2"/>
          <w:sz w:val="24"/>
          <w:szCs w:val="24"/>
          <w:lang w:eastAsia="ru-RU"/>
        </w:rPr>
      </w:pPr>
      <w:r w:rsidRPr="00CF2665">
        <w:rPr>
          <w:rFonts w:ascii="Times New Roman" w:eastAsia="Times New Roman" w:hAnsi="Times New Roman" w:cs="Times New Roman"/>
          <w:b/>
          <w:color w:val="242424"/>
          <w:spacing w:val="2"/>
          <w:sz w:val="24"/>
          <w:szCs w:val="24"/>
          <w:lang w:eastAsia="ru-RU"/>
        </w:rPr>
        <w:t xml:space="preserve">муниципальной </w:t>
      </w:r>
      <w:r w:rsidR="005F74EA" w:rsidRPr="00CF2665">
        <w:rPr>
          <w:rFonts w:ascii="Times New Roman" w:eastAsia="Times New Roman" w:hAnsi="Times New Roman" w:cs="Times New Roman"/>
          <w:b/>
          <w:color w:val="242424"/>
          <w:spacing w:val="2"/>
          <w:sz w:val="24"/>
          <w:szCs w:val="24"/>
          <w:lang w:eastAsia="ru-RU"/>
        </w:rPr>
        <w:t>услуги в МФЦ</w:t>
      </w:r>
    </w:p>
    <w:p w:rsidR="005F74EA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Иные требования, в том числе учитывающие особенности предоставления </w:t>
      </w:r>
      <w:r w:rsidR="00BE20CF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>муниципальной</w:t>
      </w:r>
      <w:r w:rsidR="00BE20CF"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услуги в МФЦ, не предъявляются.</w:t>
      </w:r>
    </w:p>
    <w:p w:rsidR="00D607D0" w:rsidRPr="008669B0" w:rsidRDefault="00D607D0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D607D0" w:rsidRDefault="00BE20CF" w:rsidP="00BE20CF">
      <w:pPr>
        <w:shd w:val="clear" w:color="auto" w:fill="E9ECF1"/>
        <w:spacing w:after="225" w:line="240" w:lineRule="auto"/>
        <w:ind w:left="-1125"/>
        <w:jc w:val="center"/>
        <w:textAlignment w:val="baseline"/>
        <w:outlineLvl w:val="3"/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 xml:space="preserve">2.18. Муниципальная </w:t>
      </w:r>
      <w:r w:rsidR="005F74EA" w:rsidRPr="008669B0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 xml:space="preserve"> услуга в электронном виде не предоставляется. </w:t>
      </w:r>
    </w:p>
    <w:p w:rsidR="005F74EA" w:rsidRPr="008669B0" w:rsidRDefault="005F74EA" w:rsidP="00BE20CF">
      <w:pPr>
        <w:shd w:val="clear" w:color="auto" w:fill="E9ECF1"/>
        <w:spacing w:after="225" w:line="240" w:lineRule="auto"/>
        <w:ind w:left="-1125"/>
        <w:jc w:val="center"/>
        <w:textAlignment w:val="baseline"/>
        <w:outlineLvl w:val="3"/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>Применение средств электронной подписи не требуется</w:t>
      </w:r>
    </w:p>
    <w:p w:rsidR="005F74EA" w:rsidRPr="008669B0" w:rsidRDefault="00BE20CF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2.18. Муниципальная</w:t>
      </w:r>
      <w:r w:rsidR="005F74EA"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услуга в электронном виде не предоставляется. Применение средств электронной подписи не требуется.</w:t>
      </w:r>
    </w:p>
    <w:p w:rsidR="005F74EA" w:rsidRPr="008669B0" w:rsidRDefault="005F74EA" w:rsidP="008669B0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>3. Состав, последовательность и сроки выполнения административных процедур, требований к порядку их выполнения</w:t>
      </w:r>
    </w:p>
    <w:p w:rsidR="005F74EA" w:rsidRPr="008669B0" w:rsidRDefault="005F74EA" w:rsidP="00BE20CF">
      <w:pPr>
        <w:shd w:val="clear" w:color="auto" w:fill="E9ECF1"/>
        <w:spacing w:after="225" w:line="240" w:lineRule="auto"/>
        <w:ind w:left="-1125"/>
        <w:jc w:val="center"/>
        <w:textAlignment w:val="baseline"/>
        <w:outlineLvl w:val="3"/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>3.1</w:t>
      </w:r>
      <w:r w:rsidR="00BE20CF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>. Предоставление муниципальной</w:t>
      </w:r>
      <w:r w:rsidRPr="008669B0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 xml:space="preserve"> услуги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br/>
        <w:t>1) прием от заявителя документов, их регистрация;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2) первичная проверка документов;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3) отказ в предоставлении </w:t>
      </w:r>
      <w:r w:rsidR="00376A16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>муниципальной</w:t>
      </w:r>
      <w:r w:rsidR="00376A16"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услуги;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4) формирование и направление межведомственного запроса о предоставлении информации и документов, необходимых для предоставления </w:t>
      </w:r>
      <w:r w:rsidR="00376A16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>муниципальной</w:t>
      </w:r>
      <w:r w:rsidR="00376A16"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услуги;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5) принятие решения о проведен</w:t>
      </w:r>
      <w:proofErr w:type="gramStart"/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ии ау</w:t>
      </w:r>
      <w:proofErr w:type="gramEnd"/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кциона;</w:t>
      </w:r>
    </w:p>
    <w:p w:rsidR="005F74EA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6) подготовка проекта договора на размещение нестационарного торгового объекта.</w:t>
      </w:r>
    </w:p>
    <w:p w:rsidR="00D607D0" w:rsidRPr="008669B0" w:rsidRDefault="00D607D0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5F74EA" w:rsidRPr="008669B0" w:rsidRDefault="005F74EA" w:rsidP="00376A16">
      <w:pPr>
        <w:shd w:val="clear" w:color="auto" w:fill="E9ECF1"/>
        <w:spacing w:after="225" w:line="240" w:lineRule="auto"/>
        <w:ind w:left="-1125"/>
        <w:jc w:val="center"/>
        <w:textAlignment w:val="baseline"/>
        <w:outlineLvl w:val="3"/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>3.2. Последовательность административных процедур</w:t>
      </w:r>
    </w:p>
    <w:p w:rsidR="005F74EA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3.2. Последовательность административных процедур при предоставлении </w:t>
      </w:r>
      <w:r w:rsidR="00376A16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>муниципальной</w:t>
      </w:r>
      <w:r w:rsidR="00376A16"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услуги приведена в блок-схеме в приложении 1 к настоящему административному регламенту.</w:t>
      </w:r>
    </w:p>
    <w:p w:rsidR="00D607D0" w:rsidRPr="008669B0" w:rsidRDefault="00D607D0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5F74EA" w:rsidRPr="008669B0" w:rsidRDefault="005F74EA" w:rsidP="00376A16">
      <w:pPr>
        <w:shd w:val="clear" w:color="auto" w:fill="E9ECF1"/>
        <w:spacing w:after="225" w:line="240" w:lineRule="auto"/>
        <w:ind w:left="-1125"/>
        <w:jc w:val="center"/>
        <w:textAlignment w:val="baseline"/>
        <w:outlineLvl w:val="3"/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>3.3. Описание административных процедур</w:t>
      </w:r>
    </w:p>
    <w:p w:rsidR="005F74EA" w:rsidRPr="008669B0" w:rsidRDefault="005F74EA" w:rsidP="008669B0">
      <w:pPr>
        <w:shd w:val="clear" w:color="auto" w:fill="E9ECF1"/>
        <w:spacing w:after="0" w:line="240" w:lineRule="auto"/>
        <w:jc w:val="both"/>
        <w:textAlignment w:val="baseline"/>
        <w:outlineLvl w:val="4"/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>3.3.1. Прием от заявителя документов, их регистрация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3.3.1.1. Основанием для начала административной процедуры является поступление в </w:t>
      </w:r>
      <w:r w:rsidR="00376A1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администрацию </w:t>
      </w:r>
      <w:r w:rsidR="00D06ED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(почтой, через МАУ "МФЦ </w:t>
      </w:r>
      <w:proofErr w:type="spellStart"/>
      <w:r w:rsidR="00D06ED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Таштагольского</w:t>
      </w:r>
      <w:proofErr w:type="spellEnd"/>
      <w:r w:rsidR="00D06ED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муниципального района</w:t>
      </w: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") от заявителя или его представителя заявления о проведен</w:t>
      </w:r>
      <w:proofErr w:type="gramStart"/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ии ау</w:t>
      </w:r>
      <w:proofErr w:type="gramEnd"/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кциона на право заключения договора на размещение нестационарного торгового объекта с приложением документов, указанных в подразделе 2.6 настоящего административного регламента.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3.3.1.2. Специалист, ответственный за регистрацию документов: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1) регистрирует документы, представленные заявителем, в порядке делопроизводства;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2) передает уполномоченному должностному лицу документы, представленные заявителем, для рассмотрения и определения специалиста, ответственного за предоставление </w:t>
      </w:r>
      <w:r w:rsidR="00376A16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>муниципальной</w:t>
      </w:r>
      <w:r w:rsidR="00376A16"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услуги.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Максимальный срок выполнения действия - 2 рабочих дня с момента </w:t>
      </w:r>
      <w:r w:rsidR="00376A1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поступления документов в администрацию</w:t>
      </w: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3.3.1.3. Уполномоченное должностное лицо: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1) определяет специалиста, ответственного за предоставление </w:t>
      </w:r>
      <w:r w:rsidR="00376A16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>муниципальной</w:t>
      </w:r>
      <w:r w:rsidR="00376A16"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услуги;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2) передает документы на исполнение специалисту, ответственному за предоставление </w:t>
      </w:r>
      <w:r w:rsidR="00376A16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>муниципальной</w:t>
      </w:r>
      <w:r w:rsidR="00376A16"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услуги.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Максимальный срок выполнения действия - 1 рабочий день.</w:t>
      </w:r>
    </w:p>
    <w:p w:rsidR="005F74EA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br/>
        <w:t xml:space="preserve">3.3.1.4. Результатом административной процедуры является поступление документов специалисту, ответственному за предоставление </w:t>
      </w:r>
      <w:r w:rsidR="00AE0D7B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>муниципальной</w:t>
      </w:r>
      <w:r w:rsidR="00AE0D7B"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услуги.</w:t>
      </w:r>
    </w:p>
    <w:p w:rsidR="00D607D0" w:rsidRPr="008669B0" w:rsidRDefault="00D607D0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5F74EA" w:rsidRPr="008669B0" w:rsidRDefault="005F74EA" w:rsidP="008669B0">
      <w:pPr>
        <w:shd w:val="clear" w:color="auto" w:fill="E9ECF1"/>
        <w:spacing w:after="0" w:line="240" w:lineRule="auto"/>
        <w:jc w:val="both"/>
        <w:textAlignment w:val="baseline"/>
        <w:outlineLvl w:val="4"/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>3.3.2. Первичная проверка документов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3.3.2.1. Основанием для начала административной процедуры является поступление документов специалисту, ответственному за предоставление </w:t>
      </w:r>
      <w:r w:rsidR="00AE0D7B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>муниципальной</w:t>
      </w:r>
      <w:r w:rsidR="00AE0D7B"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услуги.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3.3.2.2. Специалист, ответственный за предоставление </w:t>
      </w:r>
      <w:r w:rsidR="00D06ED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муниципальной</w:t>
      </w:r>
      <w:r w:rsidR="00D06ED0"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услуги, проводит первичную проверку представленных документов на предмет соответствия их требованиям законодательства и настоящего административного регламента.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Максимальный срок выполнения действий - 3 рабочих дня.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3.3.2.3. Результатом административной процедуры является: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формирование дела заявителя для рассмотрения вопроса о предоставлении </w:t>
      </w:r>
      <w:r w:rsidR="00D06ED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муниципальной</w:t>
      </w:r>
      <w:r w:rsidR="00D06ED0"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услуги (при отсутствии оснований для отказа в предоставлении </w:t>
      </w:r>
      <w:r w:rsidR="00D607D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муниципальной</w:t>
      </w:r>
      <w:r w:rsidR="00D607D0"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услуги);</w:t>
      </w:r>
    </w:p>
    <w:p w:rsidR="005F74EA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отказ в предоставлении </w:t>
      </w:r>
      <w:r w:rsidR="00D06ED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муниципальной</w:t>
      </w:r>
      <w:r w:rsidR="00D06ED0"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услуги (при наличии оснований для отказа в предоставлении </w:t>
      </w:r>
      <w:r w:rsidR="00D607D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муниципальной</w:t>
      </w:r>
      <w:r w:rsidR="00D607D0"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услуги).</w:t>
      </w:r>
    </w:p>
    <w:p w:rsidR="00D607D0" w:rsidRPr="008669B0" w:rsidRDefault="00D607D0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5F74EA" w:rsidRPr="008669B0" w:rsidRDefault="005F74EA" w:rsidP="008669B0">
      <w:pPr>
        <w:shd w:val="clear" w:color="auto" w:fill="E9ECF1"/>
        <w:spacing w:after="0" w:line="240" w:lineRule="auto"/>
        <w:jc w:val="both"/>
        <w:textAlignment w:val="baseline"/>
        <w:outlineLvl w:val="4"/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 xml:space="preserve">3.3.3. Отказ в предоставлении </w:t>
      </w:r>
      <w:r w:rsidR="00D06ED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муниципальной</w:t>
      </w:r>
      <w:r w:rsidR="00D06ED0" w:rsidRPr="008669B0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 xml:space="preserve"> </w:t>
      </w:r>
      <w:r w:rsidRPr="008669B0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>услуги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3.3.3.1. Основанием для начала административной процедуры является выявление оснований для отказа в предоставлении </w:t>
      </w:r>
      <w:r w:rsidR="00D06ED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муниципальной</w:t>
      </w:r>
      <w:r w:rsidR="00D06ED0"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услуги.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3.3.3.2. При установлении оснований для отказа в предоставлении </w:t>
      </w:r>
      <w:r w:rsidR="00D06ED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муниципальной</w:t>
      </w:r>
      <w:r w:rsidR="00D06ED0"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услуги, предусмотренных законодательством, а также указанных в подразделе 2.10 настоящего административного регламента, специалист, ответственный за предоставление </w:t>
      </w:r>
      <w:r w:rsidR="00D06ED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муниципальной</w:t>
      </w:r>
      <w:r w:rsidR="00D06ED0"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услуги, подготавливает проект уведомления об отказе в проведен</w:t>
      </w:r>
      <w:proofErr w:type="gramStart"/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ии ау</w:t>
      </w:r>
      <w:proofErr w:type="gramEnd"/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кциона.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Максимальный срок выполнения действий - 3 рабочих дня.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3.3.3.3. Уполномоченное должностное лицо рассматривает проект уведомления об отказе в проведен</w:t>
      </w:r>
      <w:proofErr w:type="gramStart"/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ии ау</w:t>
      </w:r>
      <w:proofErr w:type="gramEnd"/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кциона и подписывает его.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Максимальный срок выполнения действия - 2 рабочих дня.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3.3.3.4. Специалист, ответственный за регистрацию документов, регистрирует уведомление об отказе в проведен</w:t>
      </w:r>
      <w:proofErr w:type="gramStart"/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ии ау</w:t>
      </w:r>
      <w:proofErr w:type="gramEnd"/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кциона.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Максимальный срок выполнения действия - 1 рабочий день.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3.3.3.5. Специалист, ответственный за отправку документов, направляет уведомление об отказе в проведен</w:t>
      </w:r>
      <w:proofErr w:type="gramStart"/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ии ау</w:t>
      </w:r>
      <w:proofErr w:type="gramEnd"/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кциона почтой или через МФЦ (в случае подачи заявления о предоставлении </w:t>
      </w:r>
      <w:r w:rsidR="00D06ED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муниципальной</w:t>
      </w:r>
      <w:r w:rsidR="00D06ED0"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услуги через МФЦ).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Максимальный срок выполнения действия - 1 рабочий день.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br/>
        <w:t>3.3.3.6. Результатом административной процедуры является направление заявителю уведомления об отказе в проведен</w:t>
      </w:r>
      <w:proofErr w:type="gramStart"/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ии </w:t>
      </w:r>
      <w:r w:rsidR="00D607D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ау</w:t>
      </w:r>
      <w:proofErr w:type="gramEnd"/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кциона.</w:t>
      </w:r>
    </w:p>
    <w:p w:rsidR="005F74EA" w:rsidRPr="008669B0" w:rsidRDefault="005F74EA" w:rsidP="008669B0">
      <w:pPr>
        <w:shd w:val="clear" w:color="auto" w:fill="E9ECF1"/>
        <w:spacing w:after="0" w:line="240" w:lineRule="auto"/>
        <w:jc w:val="both"/>
        <w:textAlignment w:val="baseline"/>
        <w:outlineLvl w:val="4"/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 xml:space="preserve">3.3.4. Формирование и направление межведомственного запроса о предоставлении информации и документов, необходимых для предоставления </w:t>
      </w:r>
      <w:r w:rsidR="00D06ED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муниципальной</w:t>
      </w:r>
      <w:r w:rsidR="00D06ED0" w:rsidRPr="008669B0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 xml:space="preserve"> </w:t>
      </w:r>
      <w:r w:rsidRPr="008669B0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>услуги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3.3.4.1. Основанием для начала административной процедуры является сформированное дело заявителя для рассмотрения вопроса о предоставлении </w:t>
      </w:r>
      <w:r w:rsidR="00D06ED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муниципальной</w:t>
      </w:r>
      <w:r w:rsidR="00D06ED0"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услуги.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3.3.4.2. Межведомственный запрос формируется в соответствии с требованиями статьи 7.2 </w:t>
      </w:r>
      <w:hyperlink r:id="rId29" w:history="1">
        <w:r w:rsidRPr="008669B0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Федерального закона от 27 июля 2010 г. N 210-ФЗ</w:t>
        </w:r>
      </w:hyperlink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и может быть направлен на бумажном носителе или в форме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 (при наличии технической возможности).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3.3.4.3. Специалист, ответственный за предоставление </w:t>
      </w:r>
      <w:r w:rsidR="00D06ED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муниципальной</w:t>
      </w:r>
      <w:r w:rsidR="00D06ED0"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услуги, готовит проекты запросов в уполномоченные органы и организации с целью о предоставлении информации и документов, необходимых для предоставления </w:t>
      </w:r>
      <w:r w:rsidR="00D06ED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муниципальной</w:t>
      </w:r>
      <w:r w:rsidR="00D06ED0"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услуги.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Максимальный срок выполнения действий - 5 рабочих дней.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3.3.4.4. Уполномоченное должностное лицо рассматривает проекты запросов и подписывает их.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Максимальный срок выполнения действия - 3 рабочих дня.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3.3.4.5. Специалист, ответственный за регистрацию документов, регистрирует запросы.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Максимальный срок выполнения действия - 1 рабочий день.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3.3.4.6. Специалист, ответственный за отправку документов, направляет запросы почтой или передает нарочно.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Максимальный срок выполнения действий - 1 рабочий день.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3.3.4.7. Результатом административной процедуры является направление межведомственного запроса о предоставлении информации и документов, необходимых для предоставления </w:t>
      </w:r>
      <w:r w:rsidR="00D06ED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муниципальной</w:t>
      </w:r>
      <w:r w:rsidR="00D06ED0"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услуги.</w:t>
      </w:r>
    </w:p>
    <w:p w:rsidR="005F74EA" w:rsidRPr="008669B0" w:rsidRDefault="005F74EA" w:rsidP="008669B0">
      <w:pPr>
        <w:shd w:val="clear" w:color="auto" w:fill="E9ECF1"/>
        <w:spacing w:after="0" w:line="240" w:lineRule="auto"/>
        <w:jc w:val="both"/>
        <w:textAlignment w:val="baseline"/>
        <w:outlineLvl w:val="4"/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>3.3.5. Принятие решения о проведен</w:t>
      </w:r>
      <w:proofErr w:type="gramStart"/>
      <w:r w:rsidRPr="008669B0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>ии ау</w:t>
      </w:r>
      <w:proofErr w:type="gramEnd"/>
      <w:r w:rsidRPr="008669B0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>кциона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3.3.5.1. Основанием для начала административной процедуры является поступление ответов на запросы, указанные в пункте 3.3.4 настоящего административного регламента, специалисту, ответственному за предоставление </w:t>
      </w:r>
      <w:r w:rsidR="00D06ED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муниципальной</w:t>
      </w:r>
      <w:r w:rsidR="00D06ED0"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услуги.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3.3.5.2. Специалист, ответственный за предоставление </w:t>
      </w:r>
      <w:r w:rsidR="00D06ED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муниципальной</w:t>
      </w:r>
      <w:r w:rsidR="00D06ED0"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услуги, осуществляет проверку наличия или отсутствия оснований для отказа в предоставлении </w:t>
      </w:r>
      <w:r w:rsidR="00D06ED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муниципальной</w:t>
      </w:r>
      <w:r w:rsidR="00D06ED0"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услуги, предусмотренных законодательством, а также указанных в подразделе 2.10 настоящего административного регламента.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Максимальный срок выполнения действий - 3 рабочих дня.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br/>
        <w:t xml:space="preserve">3.3.5.3. Специалист, ответственный за предоставление </w:t>
      </w:r>
      <w:r w:rsidR="00D06ED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муниципальной</w:t>
      </w:r>
      <w:r w:rsidR="00D06ED0"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услуги, при наличии оснований для отказа в предоставлении </w:t>
      </w:r>
      <w:r w:rsidR="00D06ED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муниципальной</w:t>
      </w:r>
      <w:r w:rsidR="00D06ED0"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услуги, предусмотренных законодательством, а также указанных в подразделе 2.10 настоящего административного регламента, подготавливает и направляет заявителю уведомление об отказе в проведен</w:t>
      </w:r>
      <w:proofErr w:type="gramStart"/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ии ау</w:t>
      </w:r>
      <w:proofErr w:type="gramEnd"/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кциона в порядке, предусмотренном пунктом 3.3.3 настоящего административного регламента.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3.3.5.4. </w:t>
      </w:r>
      <w:proofErr w:type="gramStart"/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Специалист, ответственный за предоставление </w:t>
      </w:r>
      <w:r w:rsidR="00D06ED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муниципальной</w:t>
      </w:r>
      <w:r w:rsidR="00D06ED0"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услуги, при отсутствии оснований для отказа в предоставлении </w:t>
      </w:r>
      <w:r w:rsidR="00D06ED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муниципальной</w:t>
      </w:r>
      <w:r w:rsidR="00D06ED0"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услуги, предусмотренных законодательством, а также указанных в подразделе 2.10 настоящего административного регламента, обеспечивает получение в соответствии с требованиями действующего законодательства от независимого оценщика отчета об определении рыночной стоимости годового размера платы за размещение нестационарного торгового объекта посредством взаимодействия со специалистами</w:t>
      </w:r>
      <w:r w:rsidR="00D06ED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администрации</w:t>
      </w: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  <w:proofErr w:type="gramEnd"/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Максимальный срок выполнения действий - 15 рабочих дней.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3.3.5.5. Специалист, ответственный за предоставление </w:t>
      </w:r>
      <w:r w:rsidR="00D06ED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муниципальной</w:t>
      </w:r>
      <w:r w:rsidR="00D06ED0"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услуги, после получения отчета об определении рыночной стоимости годового размера платы за размещение нестационарного торгового объекта подготавливает проект решения о поведен</w:t>
      </w:r>
      <w:proofErr w:type="gramStart"/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ии ау</w:t>
      </w:r>
      <w:proofErr w:type="gramEnd"/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кциона и проект уведомления о принятии решения о проведении аукциона.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Максимальный срок выполнения действий - 7 рабочих дней.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3.3.5.6. Уполномоченное должностное лицо рассматривает проект решения о проведен</w:t>
      </w:r>
      <w:proofErr w:type="gramStart"/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ии ау</w:t>
      </w:r>
      <w:proofErr w:type="gramEnd"/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кциона и проект уведомления о принятии решения о проведении аукциона и подписывает их.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Максимальный срок выполнения действий - 3 рабочих дня.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3.3.5.7. Специалист, ответственный за регистрацию документов, регистрирует решение о проведен</w:t>
      </w:r>
      <w:proofErr w:type="gramStart"/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ии ау</w:t>
      </w:r>
      <w:proofErr w:type="gramEnd"/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кциона и уведомление о принятии решения о проведении аукциона.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Максимальный срок выполнения действий - 1 рабочий день.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3.3.5.8. Специалист, ответственный за отправку документов, направляет уведомление о принятии решения о проведен</w:t>
      </w:r>
      <w:proofErr w:type="gramStart"/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ии </w:t>
      </w:r>
      <w:r w:rsidR="00D607D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ау</w:t>
      </w:r>
      <w:proofErr w:type="gramEnd"/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кциона и решение о поведении аукциона заявителю почтой или через МФЦ (в случае подачи заявления о предоставлении </w:t>
      </w:r>
      <w:r w:rsidR="00D607D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муниципальной</w:t>
      </w: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услуги через МФЦ).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Максимальный срок выполнения действий - 1 рабочий день.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3.3.5.9. Специалист, ответственный за предоставление </w:t>
      </w:r>
      <w:r w:rsidR="00D06ED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муниципальной</w:t>
      </w:r>
      <w:r w:rsidR="00D06ED0"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услуги, направляет пакет документов, необходимых для проведения аукциона, организатору аукциона (специализированной организации, действующей на основании договора (соглашения) с комитетом).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Максимальный срок выполнения действий - 2 рабочих дня.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br/>
        <w:t>3.3.5.10. Результатом административной процедуры является направление организатору аукциона пакета документов, необходимых для проведения аукциона.</w:t>
      </w:r>
    </w:p>
    <w:p w:rsidR="005F74EA" w:rsidRPr="008669B0" w:rsidRDefault="005F74EA" w:rsidP="008669B0">
      <w:pPr>
        <w:shd w:val="clear" w:color="auto" w:fill="E9ECF1"/>
        <w:spacing w:after="0" w:line="240" w:lineRule="auto"/>
        <w:jc w:val="both"/>
        <w:textAlignment w:val="baseline"/>
        <w:outlineLvl w:val="4"/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>3.3.6. Подготовка проекта договора на размещение нестационарного торгового объекта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3.3.6.1. Основанием для начала административной процедуры является получение от организатора аукциона протокола о результатах аукциона или протокола рассмотрения заявок на участие в аукционе.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3.3.6.2. Специалист, ответственный за предоставление </w:t>
      </w:r>
      <w:r w:rsidR="00D06ED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муниципальной</w:t>
      </w:r>
      <w:r w:rsidR="00D06ED0"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услуги, готовит проект договора на размещение нестационарного торгового объекта на землях или земельном участке (2 экземпляра) и проект уведомления о необходимости подписания и представления в </w:t>
      </w:r>
      <w:r w:rsidR="00D06ED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администрацию </w:t>
      </w: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проекта договора на размещение нестационарного торгового объекта на землях или земельном участке.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Максимальный срок выполнения действий - 5 рабочих дней.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3.3.6.3. Уполномоченное должностное лицо рассматривает проект договора на размещение нестационарного торгового объекта на землях или земельном участке и проект уведомления о необходимости его подп</w:t>
      </w:r>
      <w:r w:rsidR="00D06ED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исания и представления в администрацию</w:t>
      </w: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и подписывает их.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Максимальный срок выполнения действий - 3 рабочих дня.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3.3.6.4. Специалист, ответственный за регистрацию документов, регистрирует уведомление о необходимости подписания и представления в </w:t>
      </w:r>
      <w:r w:rsidR="00D607D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администрацию </w:t>
      </w: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проекта договора на размещение нестационарного торгового объекта на землях или земельном участке.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Максимальный срок выполнения действий - 1 рабочий день.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3.3.6.5. Специалист, ответственный за отправку документов, направляет почтой победителю аукциона, или лицу, подавшему единственную заявку на участие в аукционе, соответствующую указанным в извещении о проведении аукциона требованиям к участникам аукциона, и заявка на </w:t>
      </w:r>
      <w:proofErr w:type="gramStart"/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участие</w:t>
      </w:r>
      <w:proofErr w:type="gramEnd"/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в аукционе которого соответствует указанным в извещении о проведении аукциона условиям аукциона, или заявителю, признанному единственным участником аукциона, или единственному принявшему участие в аукционе его участнику почтой уведомление о необходимости подп</w:t>
      </w:r>
      <w:r w:rsidR="003D718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исания и представления в администрацию</w:t>
      </w: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проекта договора на размещение нестационарного торгового объекта на землях или земельном участке с приложением проекта договора на размещение нестационарного торгового объекта на землях или земельном участке в 2 экземплярах.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Максимальный срок выполнения действий - 1 рабочий день.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3.3.6.6. Проекты договоров, направленные лицам, указанным в пункте 3.3.6.5 настоящего административного регламента, подписываются ими и представляются в комитет не позднее, чем в течение тридцати дней со дня направления проектов договоров указанным лицам.</w:t>
      </w:r>
    </w:p>
    <w:p w:rsidR="005F74EA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3.3.6.7. Результатом административной процедуры является направление победителю аукциона, или лицу, подавшему единственную заявку на участие в аукционе, соответствующую указанным в извещении о проведении аукциона требованиям к участникам аукциона, и заявка на </w:t>
      </w:r>
      <w:proofErr w:type="gramStart"/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участие</w:t>
      </w:r>
      <w:proofErr w:type="gramEnd"/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в </w:t>
      </w: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аукционе которого соответствует указанным в извещении о проведении аукциона условиям аукциона, или заявителю, признанному единственным участником аукциона, или единственному принявшему участие в аукционе его участнику договора на размещение нестационарного торгового объекта на землях или земельном участке.</w:t>
      </w:r>
    </w:p>
    <w:p w:rsidR="00D607D0" w:rsidRPr="008669B0" w:rsidRDefault="00D607D0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5F74EA" w:rsidRPr="008669B0" w:rsidRDefault="005F74EA" w:rsidP="00D06ED0">
      <w:pPr>
        <w:shd w:val="clear" w:color="auto" w:fill="E9ECF1"/>
        <w:spacing w:after="225" w:line="240" w:lineRule="auto"/>
        <w:ind w:left="-1125"/>
        <w:jc w:val="center"/>
        <w:textAlignment w:val="baseline"/>
        <w:outlineLvl w:val="3"/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>3.4. Особенности выполнения административных процедур в МФЦ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3.4.1. В МФЦ осуществляются следующие действия: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предоставляется информация о </w:t>
      </w:r>
      <w:r w:rsidR="00D06ED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муниципальной</w:t>
      </w:r>
      <w:r w:rsidR="00D06ED0"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услуге;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прием заявлений и документов, предусмотренных пунктом 2.6 настоящего административного регламента;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выдача результата предоставления </w:t>
      </w:r>
      <w:r w:rsidR="00D06ED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муниципальной</w:t>
      </w:r>
      <w:r w:rsidR="00D06ED0"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услуги.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3.4.2. Особенности выполнения административных процедур при предоставлении </w:t>
      </w:r>
      <w:r w:rsidR="003D718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муниципальной</w:t>
      </w: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услуги в МФЦ.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Для получения </w:t>
      </w:r>
      <w:r w:rsidR="003D718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муниципальной</w:t>
      </w:r>
      <w:r w:rsidR="003D7182"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услуги заявитель представляет в МФЦ заявление и документы, установленные подразделом 2.6 административного регламента.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Специалист МФЦ принимает документы и выдает заявителю расписку о приеме заявления с указанием перечня принятых документов и даты приема в МФЦ. Принятое заявление регистрируется МФЦ.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Специалист МФЦ проверяет наличие у заявителя документа, удостоверяющего личность (а при подаче заявления представителем - документа, удостоверяющего личность представителя, и документа, подтверждающего его полномочия), в общем порядке при оформлении заявления. При отсутствии такого документа (или его недействительности) прием письменного заявления заявителя в МФЦ не производится.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Принятые от заявителя заявление и документы, необходимые для предоставления </w:t>
      </w:r>
      <w:r w:rsidR="003D718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муниципальной</w:t>
      </w:r>
      <w:r w:rsidR="003D7182"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D06ED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услуги, передаются в администрацию</w:t>
      </w: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на следующий рабочий день после приема в МФЦ по ведомости приема-передачи, оформленной передающей стороной в 2 экземплярах.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="00D06ED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Администрация </w:t>
      </w: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регистрирует принятые от МФЦ заявление и документы, необходимые для предоставления </w:t>
      </w:r>
      <w:r w:rsidR="003D718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муниципальной</w:t>
      </w:r>
      <w:r w:rsidR="003D7182"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услуги.</w:t>
      </w:r>
    </w:p>
    <w:p w:rsidR="005F74EA" w:rsidRPr="008669B0" w:rsidRDefault="00D06ED0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Далее администрацией</w:t>
      </w:r>
      <w:r w:rsidR="005F74EA"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осуществляются административные процедуры, установленные разделом 3 настоящего административного регламента.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Результат предоставления </w:t>
      </w:r>
      <w:r w:rsidR="00D06ED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муниципальной</w:t>
      </w:r>
      <w:r w:rsidR="00D06ED0"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услуги передается в МФЦ по ведомости приема-передачи, оформленной передающей стороной в 2 экземплярах, в день окончания срока предоставления услуги.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В общий срок предоставления </w:t>
      </w:r>
      <w:r w:rsidR="00D06ED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муниципальной</w:t>
      </w:r>
      <w:r w:rsidR="00D06ED0"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услуги не входит срок доставки документов от МФЦ в комитет и обратно.</w:t>
      </w:r>
    </w:p>
    <w:p w:rsidR="005F74EA" w:rsidRPr="008669B0" w:rsidRDefault="005F74EA" w:rsidP="008669B0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lastRenderedPageBreak/>
        <w:t xml:space="preserve">4. Формы </w:t>
      </w:r>
      <w:proofErr w:type="gramStart"/>
      <w:r w:rsidRPr="008669B0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>контроля за</w:t>
      </w:r>
      <w:proofErr w:type="gramEnd"/>
      <w:r w:rsidRPr="008669B0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 xml:space="preserve"> исполнением административного регламента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За соблюдением и исполнением ответственными должностными лицами комитета положений настоящего административного регламента и иных нормативных право</w:t>
      </w:r>
      <w:r w:rsidR="00D06ED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вых актов Российской Федерации, </w:t>
      </w:r>
      <w:proofErr w:type="spellStart"/>
      <w:r w:rsidR="00D06ED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Шерегешского</w:t>
      </w:r>
      <w:proofErr w:type="spellEnd"/>
      <w:r w:rsidR="00D06ED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городского поселения</w:t>
      </w: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, устанавливающих требования к предоставлению </w:t>
      </w:r>
      <w:r w:rsidR="00D06ED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муниципальной</w:t>
      </w:r>
      <w:r w:rsidR="00D06ED0"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услуги, а также </w:t>
      </w:r>
      <w:r w:rsidR="00D06ED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принятием ими решений в администрации</w:t>
      </w: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ведется текущий и непосредственный контроль.</w:t>
      </w:r>
    </w:p>
    <w:p w:rsidR="005F74EA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Непосредственный </w:t>
      </w:r>
      <w:proofErr w:type="gramStart"/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контроль за</w:t>
      </w:r>
      <w:proofErr w:type="gramEnd"/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соблюдением ответственными должностными лицами комитета последовательности действий, определенных административными процедурами по предоставлению </w:t>
      </w:r>
      <w:r w:rsidR="00F27A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муниципальной</w:t>
      </w:r>
      <w:r w:rsidR="00F27A7D"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услуги, осуществляется </w:t>
      </w:r>
      <w:r w:rsidR="00F27A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специалистами администрации</w:t>
      </w: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, отвечающими за предоставление </w:t>
      </w:r>
      <w:r w:rsidR="00D607D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муниципальной </w:t>
      </w: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услуги.</w:t>
      </w:r>
    </w:p>
    <w:p w:rsidR="00D607D0" w:rsidRPr="008669B0" w:rsidRDefault="00D607D0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F27A7D" w:rsidRDefault="005F74EA" w:rsidP="00F27A7D">
      <w:pPr>
        <w:shd w:val="clear" w:color="auto" w:fill="E9ECF1"/>
        <w:spacing w:after="225" w:line="240" w:lineRule="auto"/>
        <w:ind w:left="-1125"/>
        <w:jc w:val="center"/>
        <w:textAlignment w:val="baseline"/>
        <w:outlineLvl w:val="3"/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 xml:space="preserve">4.1. Порядок осуществления текущего </w:t>
      </w:r>
      <w:proofErr w:type="gramStart"/>
      <w:r w:rsidRPr="008669B0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>контроля за</w:t>
      </w:r>
      <w:proofErr w:type="gramEnd"/>
      <w:r w:rsidRPr="008669B0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 xml:space="preserve"> соблюдением </w:t>
      </w:r>
    </w:p>
    <w:p w:rsidR="005F74EA" w:rsidRPr="008669B0" w:rsidRDefault="005F74EA" w:rsidP="00D607D0">
      <w:pPr>
        <w:shd w:val="clear" w:color="auto" w:fill="E9ECF1"/>
        <w:spacing w:after="225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 xml:space="preserve">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</w:t>
      </w:r>
      <w:r w:rsidR="00F27A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муниципальной</w:t>
      </w:r>
      <w:r w:rsidR="00F27A7D" w:rsidRPr="008669B0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 xml:space="preserve"> </w:t>
      </w:r>
      <w:r w:rsidR="00F27A7D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>услуги</w:t>
      </w:r>
    </w:p>
    <w:p w:rsidR="005F74EA" w:rsidRPr="008669B0" w:rsidRDefault="005F74EA" w:rsidP="008669B0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br/>
      </w:r>
      <w:r w:rsidRPr="008669B0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br/>
        <w:t xml:space="preserve">4.1. Порядок осуществления текущего </w:t>
      </w:r>
      <w:proofErr w:type="gramStart"/>
      <w:r w:rsidRPr="008669B0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контроля за</w:t>
      </w:r>
      <w:proofErr w:type="gramEnd"/>
      <w:r w:rsidRPr="008669B0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</w:t>
      </w:r>
      <w:r w:rsidR="00F27A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муниципальной</w:t>
      </w:r>
      <w:r w:rsidR="00F27A7D" w:rsidRPr="008669B0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Pr="008669B0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услуги, а также принятием ими решений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4.1.1. Текущий контроль осуще</w:t>
      </w:r>
      <w:r w:rsidR="003D718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ствляется председателем администрацией</w:t>
      </w: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путем проведения проверок соблюдения и исполнения ответственными должностными лицами </w:t>
      </w:r>
      <w:r w:rsidR="003D718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администрацией </w:t>
      </w: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положений настоящего административного регламента, нормативных правовых актов Российской</w:t>
      </w:r>
      <w:r w:rsidR="00F27A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Федерации и </w:t>
      </w:r>
      <w:proofErr w:type="spellStart"/>
      <w:r w:rsidR="00F27A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Шерегешского</w:t>
      </w:r>
      <w:proofErr w:type="spellEnd"/>
      <w:r w:rsidR="00F27A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городского поселения</w:t>
      </w: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, устанавливающих требования к предоставлению </w:t>
      </w:r>
      <w:r w:rsidR="00F27A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муниципальной</w:t>
      </w:r>
      <w:r w:rsidR="00F27A7D"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услуги.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4.1.2. Текущий </w:t>
      </w:r>
      <w:proofErr w:type="gramStart"/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контроль за</w:t>
      </w:r>
      <w:proofErr w:type="gramEnd"/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исполнением </w:t>
      </w:r>
      <w:r w:rsidR="00F27A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муниципальной</w:t>
      </w:r>
      <w:r w:rsidR="00F27A7D"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услуги включает: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proofErr w:type="gramStart"/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контроль за</w:t>
      </w:r>
      <w:proofErr w:type="gramEnd"/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соблюдением последовательности административных процедур (действий) по исполнению </w:t>
      </w:r>
      <w:r w:rsidR="00C25E4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муниципальной</w:t>
      </w:r>
      <w:r w:rsidR="00C25E44"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услуги и принятием решений ответственн</w:t>
      </w:r>
      <w:r w:rsidR="00F27A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ыми должностными лицами администрации</w:t>
      </w: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(далее - контроль последовательности действий);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proofErr w:type="gramStart"/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контроль за</w:t>
      </w:r>
      <w:proofErr w:type="gramEnd"/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полнотой и качеством предоставления </w:t>
      </w:r>
      <w:r w:rsidR="00F27A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муниципальной</w:t>
      </w:r>
      <w:r w:rsidR="00F27A7D"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услуги (далее - контроль качества).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Текущий контроль качества включает в себя выявление и устранение нарушений прав заявителей, рассмотрение, принятие в пределах компетенции решений и подготовку ответов на обращения заявителей, содержащие жалобы на действия (бездействие) и решения должностных лиц комитета.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4.1.3. Текущий </w:t>
      </w:r>
      <w:proofErr w:type="gramStart"/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контроль за</w:t>
      </w:r>
      <w:proofErr w:type="gramEnd"/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соблюдением работниками МФЦ последовательности действий, определенных административными процедурами, осуществляется руководителем МФЦ.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br/>
        <w:t xml:space="preserve">4.1.4. Мониторинг качества предоставления </w:t>
      </w:r>
      <w:r w:rsidR="00F27A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муниципальной</w:t>
      </w:r>
      <w:r w:rsidR="00F27A7D"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услуги, ее доступности проводится в соответствии</w:t>
      </w:r>
      <w:r w:rsidR="00F27A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с действующим законодательством</w:t>
      </w: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</w:p>
    <w:p w:rsidR="005F74EA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4.1.5. В целях контроля могут проводиться опросы заявителей.</w:t>
      </w:r>
    </w:p>
    <w:p w:rsidR="00C25E44" w:rsidRPr="008669B0" w:rsidRDefault="00C25E44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F27A7D" w:rsidRDefault="005F74EA" w:rsidP="00F27A7D">
      <w:pPr>
        <w:shd w:val="clear" w:color="auto" w:fill="E9ECF1"/>
        <w:spacing w:after="225" w:line="240" w:lineRule="auto"/>
        <w:ind w:left="-1125"/>
        <w:jc w:val="center"/>
        <w:textAlignment w:val="baseline"/>
        <w:outlineLvl w:val="3"/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>4.2. Порядок и периодичность осуществления проверок полноты</w:t>
      </w:r>
    </w:p>
    <w:p w:rsidR="00F27A7D" w:rsidRDefault="005F74EA" w:rsidP="00F27A7D">
      <w:pPr>
        <w:shd w:val="clear" w:color="auto" w:fill="E9ECF1"/>
        <w:spacing w:after="225" w:line="240" w:lineRule="auto"/>
        <w:ind w:left="-1125"/>
        <w:jc w:val="center"/>
        <w:textAlignment w:val="baseline"/>
        <w:outlineLvl w:val="3"/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 xml:space="preserve">и качества предоставления </w:t>
      </w:r>
      <w:r w:rsidR="00F27A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муниципальной</w:t>
      </w:r>
      <w:r w:rsidR="00F27A7D" w:rsidRPr="008669B0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 xml:space="preserve"> </w:t>
      </w:r>
      <w:r w:rsidRPr="008669B0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 xml:space="preserve">услуги, </w:t>
      </w:r>
    </w:p>
    <w:p w:rsidR="00F27A7D" w:rsidRDefault="005F74EA" w:rsidP="00F27A7D">
      <w:pPr>
        <w:shd w:val="clear" w:color="auto" w:fill="E9ECF1"/>
        <w:spacing w:after="225" w:line="240" w:lineRule="auto"/>
        <w:ind w:left="-1125"/>
        <w:jc w:val="center"/>
        <w:textAlignment w:val="baseline"/>
        <w:outlineLvl w:val="3"/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 xml:space="preserve">в том числе порядок и формы </w:t>
      </w:r>
      <w:proofErr w:type="gramStart"/>
      <w:r w:rsidRPr="008669B0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>контроля за</w:t>
      </w:r>
      <w:proofErr w:type="gramEnd"/>
      <w:r w:rsidRPr="008669B0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 xml:space="preserve"> полнотой и качеством </w:t>
      </w:r>
    </w:p>
    <w:p w:rsidR="005F74EA" w:rsidRPr="008669B0" w:rsidRDefault="005F74EA" w:rsidP="00F27A7D">
      <w:pPr>
        <w:shd w:val="clear" w:color="auto" w:fill="E9ECF1"/>
        <w:spacing w:after="225" w:line="240" w:lineRule="auto"/>
        <w:ind w:left="-1125"/>
        <w:jc w:val="center"/>
        <w:textAlignment w:val="baseline"/>
        <w:outlineLvl w:val="3"/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>предоставления</w:t>
      </w:r>
      <w:r w:rsidR="00F27A7D" w:rsidRPr="00F27A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F27A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муниципальной</w:t>
      </w:r>
      <w:r w:rsidR="00F27A7D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 xml:space="preserve"> </w:t>
      </w:r>
      <w:r w:rsidRPr="008669B0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>услуги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В целях проверки полноты и качества предоставления </w:t>
      </w:r>
      <w:r w:rsidR="00F27A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муниципальной</w:t>
      </w:r>
      <w:r w:rsidR="00F27A7D"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F27A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услуги в администрации</w:t>
      </w: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на основании </w:t>
      </w:r>
      <w:r w:rsidR="00F27A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распоряжения </w:t>
      </w: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проводятся плановые и внеплановые проверки.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proofErr w:type="gramStart"/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При плановых проверках могут рассматриваться все вопросы, связанные с предоставлением </w:t>
      </w:r>
      <w:r w:rsidR="00F27A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муниципальной</w:t>
      </w:r>
      <w:r w:rsidR="00F27A7D"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услуги (комплексные проверки), или вопросы, связанные с исполнением той или иной административной процедуры (тематические проверки).</w:t>
      </w:r>
      <w:proofErr w:type="gramEnd"/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Внеплановые проверки проводятся на основании информации, полученной от заявителей, а также информации от органов государственной власти, органов местного самоуправления, из средств массовой информации и иных источников о нарушениях, допущенных при предоставлении </w:t>
      </w:r>
      <w:r w:rsidR="00F27A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муниципальной</w:t>
      </w:r>
      <w:r w:rsidR="00F27A7D"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услуги.</w:t>
      </w:r>
    </w:p>
    <w:p w:rsidR="005F74EA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Результаты проверок оформляются в виде актов проверок, в которых отмечаются выявленные недостатки и даются предложения (требования) по их устранению.</w:t>
      </w:r>
    </w:p>
    <w:p w:rsidR="00C25E44" w:rsidRPr="008669B0" w:rsidRDefault="00C25E44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F27A7D" w:rsidRDefault="005F74EA" w:rsidP="00F27A7D">
      <w:pPr>
        <w:shd w:val="clear" w:color="auto" w:fill="E9ECF1"/>
        <w:spacing w:after="225" w:line="240" w:lineRule="auto"/>
        <w:ind w:left="-1125"/>
        <w:jc w:val="center"/>
        <w:textAlignment w:val="baseline"/>
        <w:outlineLvl w:val="3"/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 xml:space="preserve">4.3. Ответственность должностных лиц </w:t>
      </w:r>
      <w:r w:rsidR="00F27A7D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>администрации</w:t>
      </w:r>
    </w:p>
    <w:p w:rsidR="005F74EA" w:rsidRPr="008669B0" w:rsidRDefault="005F74EA" w:rsidP="00F27A7D">
      <w:pPr>
        <w:shd w:val="clear" w:color="auto" w:fill="E9ECF1"/>
        <w:spacing w:after="225" w:line="240" w:lineRule="auto"/>
        <w:ind w:left="-1125"/>
        <w:jc w:val="center"/>
        <w:textAlignment w:val="baseline"/>
        <w:outlineLvl w:val="3"/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 xml:space="preserve">за решения и действия (бездействие), принимаемые (осуществляемые) в ходе предоставления </w:t>
      </w:r>
      <w:r w:rsidR="00F27A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муниципальной</w:t>
      </w:r>
      <w:r w:rsidR="00F27A7D" w:rsidRPr="008669B0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 xml:space="preserve"> </w:t>
      </w:r>
      <w:r w:rsidRPr="008669B0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>услуги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По результатам проведенных проверок полноты и качества предоставления государственной услуги в случае выявления нарушений прав граждан, положений нормативных правовых актов Российской Федерации, Кемеровской области, настоящего административного регламента, устанавливающих требования к предоставлению</w:t>
      </w:r>
      <w:r w:rsidR="00C25E44" w:rsidRPr="00C25E4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C25E4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муниципальной</w:t>
      </w: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услуги, к лицам, допустившим указанные нарушения, применяются дисциплинарная, гражданско-правовая, административная ответственность в соответствии с действующим законодательством.</w:t>
      </w:r>
    </w:p>
    <w:p w:rsidR="005F74EA" w:rsidRPr="008669B0" w:rsidRDefault="00F27A7D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Должностные лица администрации</w:t>
      </w:r>
      <w:r w:rsidR="005F74EA"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, ответственные за предоставление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муниципальной</w:t>
      </w: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5F74EA"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услуги, несут персональную ответственность за соблюдение порядка предоставления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муниципальной</w:t>
      </w: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5F74EA"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услуги.</w:t>
      </w:r>
    </w:p>
    <w:p w:rsidR="005F74EA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Персональная ответственность должностных лиц </w:t>
      </w:r>
      <w:r w:rsidR="00F27A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администрации </w:t>
      </w: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за предоставление </w:t>
      </w:r>
      <w:r w:rsidR="00F27A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муниципальной</w:t>
      </w:r>
      <w:r w:rsidR="00F27A7D"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услуги закрепляется в их должностных регламентах в соответствии с требованиями законодательства Российской Федерации.</w:t>
      </w:r>
    </w:p>
    <w:p w:rsidR="00C25E44" w:rsidRPr="008669B0" w:rsidRDefault="00C25E44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F27A7D" w:rsidRDefault="005F74EA" w:rsidP="00F27A7D">
      <w:pPr>
        <w:shd w:val="clear" w:color="auto" w:fill="E9ECF1"/>
        <w:spacing w:after="225" w:line="240" w:lineRule="auto"/>
        <w:ind w:left="-1125"/>
        <w:jc w:val="center"/>
        <w:textAlignment w:val="baseline"/>
        <w:outlineLvl w:val="3"/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>4.4. Положения, характеризующие требования к порядку и формам контроля</w:t>
      </w:r>
    </w:p>
    <w:p w:rsidR="00C25E44" w:rsidRDefault="005F74EA" w:rsidP="00F27A7D">
      <w:pPr>
        <w:shd w:val="clear" w:color="auto" w:fill="E9ECF1"/>
        <w:spacing w:after="225" w:line="240" w:lineRule="auto"/>
        <w:ind w:left="-1125"/>
        <w:jc w:val="center"/>
        <w:textAlignment w:val="baseline"/>
        <w:outlineLvl w:val="3"/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lastRenderedPageBreak/>
        <w:t xml:space="preserve">за предоставлением </w:t>
      </w:r>
      <w:r w:rsidR="00F27A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муниципальной</w:t>
      </w:r>
      <w:r w:rsidR="00F27A7D" w:rsidRPr="008669B0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 xml:space="preserve"> </w:t>
      </w:r>
      <w:r w:rsidRPr="008669B0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 xml:space="preserve">услуги, в том числе со стороны граждан, </w:t>
      </w:r>
    </w:p>
    <w:p w:rsidR="005F74EA" w:rsidRPr="008669B0" w:rsidRDefault="005F74EA" w:rsidP="00F27A7D">
      <w:pPr>
        <w:shd w:val="clear" w:color="auto" w:fill="E9ECF1"/>
        <w:spacing w:after="225" w:line="240" w:lineRule="auto"/>
        <w:ind w:left="-1125"/>
        <w:jc w:val="center"/>
        <w:textAlignment w:val="baseline"/>
        <w:outlineLvl w:val="3"/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>их объединений и организаций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proofErr w:type="gramStart"/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Контроль за</w:t>
      </w:r>
      <w:proofErr w:type="gramEnd"/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соблюдением должностными лицами </w:t>
      </w:r>
      <w:r w:rsidR="00F27A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администрации </w:t>
      </w: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требований действующего законодательства при предоставлении </w:t>
      </w:r>
      <w:r w:rsidR="00F27A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муниципальной</w:t>
      </w:r>
      <w:r w:rsidR="00F27A7D"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услуги, исполнением положений настоящего административного регламента, полнотой и качеством предоставления </w:t>
      </w:r>
      <w:r w:rsidR="00F27A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муниципальной</w:t>
      </w:r>
      <w:r w:rsidR="00F27A7D"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услуги со стороны граждан, их объединений и организаций в целях защиты своих прав и (или) законных интересов осуществляется в порядке, установленном действующим законодательством.</w:t>
      </w:r>
    </w:p>
    <w:p w:rsidR="005F74EA" w:rsidRPr="00C25E44" w:rsidRDefault="005F74EA" w:rsidP="00C25E44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br/>
        <w:t xml:space="preserve">5. Досудебный (внесудебный) порядок обжалования решений и действий (бездействия) комитета, а также должностных лиц, </w:t>
      </w:r>
      <w:r w:rsidR="003D7182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 xml:space="preserve"> муниципальных </w:t>
      </w:r>
      <w:r w:rsidRPr="008669B0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 xml:space="preserve">служащих, многофункционального центра, работника многофункционального центра при предоставлении </w:t>
      </w:r>
      <w:proofErr w:type="gramStart"/>
      <w:r w:rsidR="00F27A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муниципальной</w:t>
      </w:r>
      <w:proofErr w:type="gramEnd"/>
      <w:r w:rsidR="00F27A7D" w:rsidRPr="008669B0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 xml:space="preserve"> </w:t>
      </w:r>
      <w:r w:rsidRPr="008669B0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>услуг</w:t>
      </w: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5.1. </w:t>
      </w:r>
      <w:proofErr w:type="gramStart"/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При предоставлении </w:t>
      </w:r>
      <w:r w:rsidR="00F27A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муниципальной</w:t>
      </w:r>
      <w:r w:rsidR="00F27A7D"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услуги заявитель имеет право подать жалобу на решение и (или)</w:t>
      </w:r>
      <w:r w:rsidR="00F27A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действие (бездействие) администрации</w:t>
      </w: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и (или) его должностных лиц, принимаемые (осуществляемые) в ходе предоставления </w:t>
      </w:r>
      <w:r w:rsidR="00C25E4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муниципальной</w:t>
      </w:r>
      <w:r w:rsidR="00C25E44"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услуги, в досудебном (внесудебном) порядке (далее - жалоба).</w:t>
      </w:r>
      <w:proofErr w:type="gramEnd"/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5.2. Заявитель может обратиться с жалобой, с учетом положений ст. 11.1 </w:t>
      </w:r>
      <w:hyperlink r:id="rId30" w:history="1">
        <w:r w:rsidRPr="008669B0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Федерального закона от 27.07.2010 N 210-ФЗ "Об организации предоставления государственных и муниципальных услуг"</w:t>
        </w:r>
      </w:hyperlink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в том числе в следующих случаях: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1) нарушение срока регистрации запроса заявителя о предоставлении</w:t>
      </w:r>
      <w:r w:rsidR="00C25E44" w:rsidRPr="00C25E4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C25E4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муниципальной</w:t>
      </w: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услуги;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2) нарушение срока предоставления</w:t>
      </w:r>
      <w:r w:rsidR="00CF266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муниципальной </w:t>
      </w: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услуги;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</w:t>
      </w:r>
      <w:r w:rsidR="00F27A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proofErr w:type="spellStart"/>
      <w:r w:rsidR="00F27A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Шерегешского</w:t>
      </w:r>
      <w:proofErr w:type="spellEnd"/>
      <w:r w:rsidR="00F27A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городского поселения</w:t>
      </w: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настоящим административным регламентом для предоставления</w:t>
      </w:r>
      <w:r w:rsidR="00CF266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муниципальной </w:t>
      </w: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услуги;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proofErr w:type="spellStart"/>
      <w:r w:rsidR="00F27A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Шерегешского</w:t>
      </w:r>
      <w:proofErr w:type="spellEnd"/>
      <w:r w:rsidR="00F27A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городского поселения</w:t>
      </w: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, настоящим административным регламентом для предоставления </w:t>
      </w:r>
      <w:r w:rsidR="00F27A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муниципальной</w:t>
      </w:r>
      <w:r w:rsidR="00F27A7D"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услуги, у заявителя;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proofErr w:type="gramStart"/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5) отказ в предоставлении </w:t>
      </w:r>
      <w:r w:rsidR="00F27A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муниципальной</w:t>
      </w:r>
      <w:r w:rsidR="00F27A7D"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</w:r>
      <w:r w:rsidR="00F27A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Кемеровской области;</w:t>
      </w:r>
      <w:proofErr w:type="gramEnd"/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6) затребование с заявителя при предоставлении </w:t>
      </w:r>
      <w:r w:rsidR="00F27A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муниципальной</w:t>
      </w:r>
      <w:r w:rsidR="00F27A7D"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услуги платы, не предусмотренной нормативными правовыми актами Российской Федерации, нормативными правовыми актами Кемеровской области;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proofErr w:type="gramStart"/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7) </w:t>
      </w:r>
      <w:r w:rsidR="00F27A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отказ администрации</w:t>
      </w: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, должностного лица </w:t>
      </w:r>
      <w:r w:rsidR="00CF266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администрации </w:t>
      </w: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в исправлении допущенных опечаток и ошибок в выданных в результате предоставления </w:t>
      </w:r>
      <w:r w:rsidR="00F27A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муниципальной</w:t>
      </w:r>
      <w:r w:rsidR="00F27A7D"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услуги документах либо нарушение установленного срока таких исправлений;</w:t>
      </w:r>
      <w:proofErr w:type="gramEnd"/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br/>
        <w:t xml:space="preserve">8) нарушение срока или порядка выдачи документов по результатам предоставления </w:t>
      </w:r>
      <w:r w:rsidR="00F27A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муниципальной</w:t>
      </w:r>
      <w:r w:rsidR="00F27A7D"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услуги;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proofErr w:type="gramStart"/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9) приостановление предоставления </w:t>
      </w:r>
      <w:r w:rsidR="00F27A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муниципальной</w:t>
      </w:r>
      <w:r w:rsidR="00F27A7D"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Кемеровской области;</w:t>
      </w:r>
      <w:proofErr w:type="gramEnd"/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10) требование у заявителя при предоставлении </w:t>
      </w:r>
      <w:r w:rsidR="00F27A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муниципальной</w:t>
      </w:r>
      <w:r w:rsidR="00F27A7D"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F27A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муниципальной</w:t>
      </w:r>
      <w:r w:rsidR="00F27A7D"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услуги, либо в предоставлении </w:t>
      </w:r>
      <w:r w:rsidR="00F27A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муниципальной</w:t>
      </w:r>
      <w:r w:rsidR="00F27A7D"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услуги.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5.3. Жалоба подается в письменной форме на бумажном носител</w:t>
      </w:r>
      <w:r w:rsidR="003A39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е, в электронной форме в администрацию</w:t>
      </w: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, МФЦ либо соответствующий орган государственной власти публично-правового образования, являющийся учредителем МФЦ. Жалобы на решения и действия (бездействие) руководителя органа, предоставляющего </w:t>
      </w:r>
      <w:r w:rsidR="00CF266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муниципальную</w:t>
      </w:r>
      <w:r w:rsidR="00CF2665"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</w:t>
      </w:r>
      <w:r w:rsidR="00CF266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муниципальную</w:t>
      </w: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услугу.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5.4. Жалоба может быть направлена посредством почтовой связи, через МФЦ, с использованием информационно-телекоммуникационной сети "Интернет", официального сайта</w:t>
      </w:r>
      <w:r w:rsidR="00CF266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администрации</w:t>
      </w: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Единого портала (при наличии технической возможности), а также может быть принята при личном приеме заявителя.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="00F27A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Глава </w:t>
      </w:r>
      <w:proofErr w:type="spellStart"/>
      <w:r w:rsidR="00F27A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Шерегешского</w:t>
      </w:r>
      <w:proofErr w:type="spellEnd"/>
      <w:r w:rsidR="00F27A7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городского поселения проводит </w:t>
      </w: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личный прием граждан (в том числе представителей юридических лиц). При личном приеме заявитель предъявляет документ, удостоверяющий его личность в соответствии с законодательством Российской Федерации и полномочия.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Запись на личный прием проводится при личном обращении или с использованием средств телефонной связи.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Письменная жалоба, принятая, в том числе в ходе личного приема, подлежит регистрации в день ее поступления и рассмотрению в порядке, установленном настоящим административным регламентом.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5.5. Особенности подачи и рассмотрения жалоб на решения и действ</w:t>
      </w:r>
      <w:r w:rsidR="00C25E4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ия (бездействие) администрации </w:t>
      </w: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 их должностных лиц, а устанавливаются нормативными правовыми актами</w:t>
      </w:r>
      <w:r w:rsidR="00C25E4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proofErr w:type="spellStart"/>
      <w:r w:rsidR="00C25E4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Шерегешского</w:t>
      </w:r>
      <w:proofErr w:type="spellEnd"/>
      <w:r w:rsidR="00C25E4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городского поселения</w:t>
      </w: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5.5.1. Жалоба должна содержать: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1) наименование органа, предоставляющего </w:t>
      </w:r>
      <w:r w:rsidR="00C25E4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муниципальную </w:t>
      </w: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услугу, должностного лица</w:t>
      </w:r>
      <w:r w:rsidR="00C25E4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администрации</w:t>
      </w: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МФЦ, его руководителя и (или) работника, решения и действия (бездействие) которых обжалуются;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br/>
      </w:r>
      <w:proofErr w:type="gramStart"/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3) сведения об обжалуемых решениях и действиях (бездействии) </w:t>
      </w:r>
      <w:r w:rsidR="00C25E4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администрации </w:t>
      </w: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либо должностного лица</w:t>
      </w:r>
      <w:r w:rsidR="00C25E4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администрации</w:t>
      </w: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МФЦ, работника МФЦ;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4) доводы, на основании которых заявитель не согласен с решением и действием (бездействием) </w:t>
      </w:r>
      <w:r w:rsidR="00C25E4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администрации </w:t>
      </w:r>
      <w:r w:rsidR="00CF266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либо должностного лица администрации</w:t>
      </w: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МФЦ, работника МФЦ.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Заявителем могут быть представлены документы (при наличии), подтверждающие доводы заявителя, либо их копии.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5.5.2.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представлена</w:t>
      </w:r>
      <w:proofErr w:type="gramEnd"/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: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1) оформленная в соответствии с законодательством Российской Федерации доверенность (для физических лиц);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2)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5.5.3. При подаче жалобы в электронном виде документы, указанные в пунктах 5.5.2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5.5.</w:t>
      </w:r>
      <w:r w:rsidR="00C25E4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4. </w:t>
      </w:r>
      <w:proofErr w:type="gramStart"/>
      <w:r w:rsidR="00C25E4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Жалоба, поступившая в администрацию</w:t>
      </w: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МФЦ, учредителю МФЦ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</w:t>
      </w:r>
      <w:r w:rsidR="003A396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учае обжалования отказа администрации</w:t>
      </w: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</w:t>
      </w:r>
      <w:proofErr w:type="gramEnd"/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ее регистрации.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5.6. По результатам рассмотрения жалобы принимается одно из следующих решений: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proofErr w:type="gramStart"/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</w:t>
      </w: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нормативными правовыми актами Российской Федерации, нормативными правовыми актами Кемеровской области;</w:t>
      </w:r>
      <w:proofErr w:type="gramEnd"/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2) в удовлетворении жалобы отказывается.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5.7. Не позднее дня, следующего за днем принятия решения, указанного в пункте 5.6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5.8. В случае признания жалобы подлежащей удовлетворению в ответе заявителю, указанном в пункте 5.7, дается информация о дей</w:t>
      </w:r>
      <w:r w:rsidR="00CF266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ствиях, осуществляемых администрации</w:t>
      </w: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, в целях незамедлительного устранения выявленных нарушений при оказании </w:t>
      </w:r>
      <w:r w:rsidR="00CF266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муниципальной</w:t>
      </w:r>
      <w:r w:rsidR="00CF2665"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услуги, а также приносятся извинения за доставленные </w:t>
      </w:r>
      <w:proofErr w:type="gramStart"/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неудобства</w:t>
      </w:r>
      <w:proofErr w:type="gramEnd"/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и указывается информация о дальнейших действиях, которые необходимо совершить заявителю в целях получения </w:t>
      </w:r>
      <w:r w:rsidR="00CF266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муниципальной </w:t>
      </w: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услуги.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5.9. В случае признания </w:t>
      </w:r>
      <w:proofErr w:type="gramStart"/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жалобы</w:t>
      </w:r>
      <w:proofErr w:type="gramEnd"/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не подлежащей удовлетворению в ответе заявителю, указанном в пункте 5.7,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5.10. В случае установления в ходе или по результатам </w:t>
      </w:r>
      <w:proofErr w:type="gramStart"/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5.11. В удовлетворении жалобы отказывается в следующих случаях: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3) наличие решения по жалобе, принятого ранее в отношении того же заявителя и по тому же предмету жалобы.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5.12. Должностное лицо, уполномоченное на рассмотрение жалобы,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5.13. В случае</w:t>
      </w:r>
      <w:proofErr w:type="gramStart"/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</w:t>
      </w:r>
      <w:proofErr w:type="gramEnd"/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если в жалобе не указаны фамилия гражданина, направившего жалобу, или почтовый адрес, по которому должен быть направлен ответ, ответ на жалобу не дается.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br/>
        <w:t>5.14. В случае</w:t>
      </w:r>
      <w:proofErr w:type="gramStart"/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</w:t>
      </w:r>
      <w:proofErr w:type="gramEnd"/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если текст жалобы не поддается прочтению, ответ на жалобу не дается и она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жалобы сообщается заявителю, направившему жалобу, если его фамилия и почтовый адрес поддаются прочтению.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5.15. В случае</w:t>
      </w:r>
      <w:proofErr w:type="gramStart"/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</w:t>
      </w:r>
      <w:proofErr w:type="gramEnd"/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если текст письменного обращения не позволяет определить суть жалобы, ответ на жалобу не дается и она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жалобу.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5.16. В случае</w:t>
      </w:r>
      <w:proofErr w:type="gramStart"/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</w:t>
      </w:r>
      <w:proofErr w:type="gramEnd"/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если в жалобе заявителя содержится вопрос, на который ему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уполномоченное на рассмотрение жалобы,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</w:t>
      </w:r>
      <w:r w:rsidR="00C25E4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ые жалобы направлялись в администрацию</w:t>
      </w: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 О данном решении уведомляется заявитель, направивший жалобу.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5.17. Ответ на жалобу направляется в форме электронного документа по адресу электронной почты, указанному</w:t>
      </w:r>
      <w:r w:rsidR="00CF266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в жалобе, поступившей в администрацию</w:t>
      </w: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в форме электронного документа, и в письменной форме по почтовому адресу, указанному в жалобе, поступившей в комитет в письменной форме.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5.18</w:t>
      </w:r>
      <w:r w:rsidR="00C25E4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. </w:t>
      </w:r>
      <w:proofErr w:type="gramStart"/>
      <w:r w:rsidR="00C25E4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 случае поступления в администрацию</w:t>
      </w: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жалобы, содержащей вопрос, ответ на который размещ</w:t>
      </w:r>
      <w:r w:rsidR="00C25E4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ен на официальном сайте администрации</w:t>
      </w: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в информационно-телекоммуникационной сети "Интернет", гражданину, направившему жалобу, в течение семи дней со дня регистрации жалобы сообщается электронный адрес официального сайта в информационно-телекоммуникационной сети "Интернет", на котором размещен ответ на вопрос, поставленный в жалобе, при этом жалоба, содержащая обжалование судебного решения, не возвращается.</w:t>
      </w:r>
      <w:proofErr w:type="gramEnd"/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5.19. В случае</w:t>
      </w:r>
      <w:proofErr w:type="gramStart"/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</w:t>
      </w:r>
      <w:proofErr w:type="gramEnd"/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5.20. Решение по результатам рассмотрения жалобы заявитель вправе обжаловать в порядке, установленном законодательством Российской Федерации.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5.21. Информирование заявителей о порядке подачи и рассмотрения жалобы осуществляется следующими способами: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1) при непосредственн</w:t>
      </w:r>
      <w:r w:rsidR="00C25E4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ом обращении заявителя в администрацию</w:t>
      </w: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;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2) посредством телефонной связи;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br/>
        <w:t>3) путем размещения указанной информации на официальном сайте</w:t>
      </w:r>
      <w:r w:rsidR="003F1A9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администрации</w:t>
      </w: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;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4) посредством ответов на письменные обращения граждан.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5.22. Заяви</w:t>
      </w:r>
      <w:r w:rsidR="00C25E4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тель вправе обратиться в администрацию</w:t>
      </w: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за получением информации и документов, необходимых для обоснования и рассмотрения жалобы.</w:t>
      </w:r>
    </w:p>
    <w:p w:rsidR="005F74EA" w:rsidRPr="008669B0" w:rsidRDefault="005F74EA" w:rsidP="00C25E44">
      <w:pPr>
        <w:shd w:val="clear" w:color="auto" w:fill="FFFFFF"/>
        <w:spacing w:before="375" w:after="225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>Приложение N 1. Блок-схема</w:t>
      </w:r>
    </w:p>
    <w:p w:rsidR="00511978" w:rsidRDefault="005F74EA" w:rsidP="00CF266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Приложение N 1</w:t>
      </w:r>
      <w:r w:rsidR="005119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к административному регламенту</w:t>
      </w: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по предоставлению </w:t>
      </w:r>
      <w:proofErr w:type="gramStart"/>
      <w:r w:rsidR="005119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муниципальной</w:t>
      </w:r>
      <w:proofErr w:type="gramEnd"/>
      <w:r w:rsidR="005119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</w:p>
    <w:p w:rsidR="005F74EA" w:rsidRPr="008669B0" w:rsidRDefault="005F74EA" w:rsidP="00CF266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услуги "Заключение договоров</w:t>
      </w: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на размещение нестационарных</w:t>
      </w: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торговых объектов на землях</w:t>
      </w: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или земельных участках,</w:t>
      </w: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государственная собственность</w:t>
      </w: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на которые не разграничена,</w:t>
      </w: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без предоставления земельных</w:t>
      </w: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участков и установления сервитута</w:t>
      </w:r>
    </w:p>
    <w:p w:rsidR="00511978" w:rsidRDefault="005F74EA" w:rsidP="005119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69B0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br/>
      </w:r>
      <w:r w:rsidR="00511978">
        <w:rPr>
          <w:rFonts w:ascii="Times New Roman" w:hAnsi="Times New Roman" w:cs="Times New Roman"/>
          <w:b/>
          <w:bCs/>
          <w:sz w:val="24"/>
          <w:szCs w:val="24"/>
        </w:rPr>
        <w:t>БЛОК-СХЕМА</w:t>
      </w:r>
    </w:p>
    <w:p w:rsidR="00511978" w:rsidRDefault="00511978" w:rsidP="0051197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11978" w:rsidRDefault="00511978" w:rsidP="00511978">
      <w:pPr>
        <w:pStyle w:val="1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</w:rPr>
        <w:t xml:space="preserve">                        (─────────────────────────────────────────────)</w:t>
      </w:r>
    </w:p>
    <w:p w:rsidR="00511978" w:rsidRDefault="00511978" w:rsidP="00511978">
      <w:pPr>
        <w:pStyle w:val="1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</w:rPr>
        <w:t xml:space="preserve">                        (Начало предоставления государственной услуги</w:t>
      </w:r>
      <w:proofErr w:type="gramStart"/>
      <w:r>
        <w:rPr>
          <w:rFonts w:ascii="Courier New" w:eastAsiaTheme="minorHAnsi" w:hAnsi="Courier New" w:cs="Courier New"/>
          <w:b w:val="0"/>
          <w:bCs w:val="0"/>
          <w:sz w:val="20"/>
          <w:szCs w:val="20"/>
        </w:rPr>
        <w:t>:)</w:t>
      </w:r>
      <w:proofErr w:type="gramEnd"/>
    </w:p>
    <w:p w:rsidR="00511978" w:rsidRDefault="00511978" w:rsidP="00511978">
      <w:pPr>
        <w:pStyle w:val="1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</w:rPr>
        <w:t xml:space="preserve">                        (        прием от заявителя документов</w:t>
      </w:r>
      <w:proofErr w:type="gramStart"/>
      <w:r>
        <w:rPr>
          <w:rFonts w:ascii="Courier New" w:eastAsiaTheme="minorHAnsi" w:hAnsi="Courier New" w:cs="Courier New"/>
          <w:b w:val="0"/>
          <w:bCs w:val="0"/>
          <w:sz w:val="20"/>
          <w:szCs w:val="20"/>
        </w:rPr>
        <w:t xml:space="preserve">        )</w:t>
      </w:r>
      <w:proofErr w:type="gramEnd"/>
    </w:p>
    <w:p w:rsidR="00511978" w:rsidRDefault="00511978" w:rsidP="00511978">
      <w:pPr>
        <w:pStyle w:val="1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</w:rPr>
        <w:t xml:space="preserve">                        (───────────────────────┬─────────────────────)</w:t>
      </w:r>
    </w:p>
    <w:p w:rsidR="00511978" w:rsidRDefault="00511978" w:rsidP="00511978">
      <w:pPr>
        <w:pStyle w:val="1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</w:rPr>
        <w:t xml:space="preserve">                                                \/</w:t>
      </w:r>
    </w:p>
    <w:p w:rsidR="00511978" w:rsidRDefault="00511978" w:rsidP="00511978">
      <w:pPr>
        <w:pStyle w:val="1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</w:rPr>
        <w:t xml:space="preserve">                                ┌─────────────────────────────┐</w:t>
      </w:r>
    </w:p>
    <w:p w:rsidR="00511978" w:rsidRDefault="00511978" w:rsidP="00511978">
      <w:pPr>
        <w:pStyle w:val="1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</w:rPr>
        <w:t xml:space="preserve">                                </w:t>
      </w:r>
      <w:proofErr w:type="spellStart"/>
      <w:r>
        <w:rPr>
          <w:rFonts w:ascii="Courier New" w:eastAsiaTheme="minorHAnsi" w:hAnsi="Courier New" w:cs="Courier New"/>
          <w:b w:val="0"/>
          <w:bCs w:val="0"/>
          <w:sz w:val="20"/>
          <w:szCs w:val="20"/>
        </w:rPr>
        <w:t>│Первичная</w:t>
      </w:r>
      <w:proofErr w:type="spellEnd"/>
      <w:r>
        <w:rPr>
          <w:rFonts w:ascii="Courier New" w:eastAsiaTheme="minorHAnsi" w:hAnsi="Courier New" w:cs="Courier New"/>
          <w:b w:val="0"/>
          <w:bCs w:val="0"/>
          <w:sz w:val="20"/>
          <w:szCs w:val="20"/>
        </w:rPr>
        <w:t xml:space="preserve"> проверка </w:t>
      </w:r>
      <w:proofErr w:type="spellStart"/>
      <w:r>
        <w:rPr>
          <w:rFonts w:ascii="Courier New" w:eastAsiaTheme="minorHAnsi" w:hAnsi="Courier New" w:cs="Courier New"/>
          <w:b w:val="0"/>
          <w:bCs w:val="0"/>
          <w:sz w:val="20"/>
          <w:szCs w:val="20"/>
        </w:rPr>
        <w:t>документов│</w:t>
      </w:r>
      <w:proofErr w:type="spellEnd"/>
    </w:p>
    <w:p w:rsidR="00511978" w:rsidRDefault="00511978" w:rsidP="00511978">
      <w:pPr>
        <w:pStyle w:val="1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</w:rPr>
        <w:t xml:space="preserve">                                └───────────────┬─────────────┘</w:t>
      </w:r>
    </w:p>
    <w:p w:rsidR="00511978" w:rsidRDefault="00511978" w:rsidP="00511978">
      <w:pPr>
        <w:pStyle w:val="1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</w:rPr>
        <w:t xml:space="preserve">                                                │</w:t>
      </w:r>
    </w:p>
    <w:p w:rsidR="00511978" w:rsidRDefault="00511978" w:rsidP="00511978">
      <w:pPr>
        <w:pStyle w:val="1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</w:rPr>
        <w:t xml:space="preserve">                                                \/</w:t>
      </w:r>
    </w:p>
    <w:p w:rsidR="00511978" w:rsidRDefault="00511978" w:rsidP="00511978">
      <w:pPr>
        <w:pStyle w:val="1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</w:rPr>
        <w:t>┌───────────────┐      ┌────────────────────────/\────────────────────────┐</w:t>
      </w:r>
    </w:p>
    <w:p w:rsidR="00511978" w:rsidRDefault="00511978" w:rsidP="00511978">
      <w:pPr>
        <w:pStyle w:val="1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</w:rPr>
        <w:t>│    Отказ в    │ нет</w:t>
      </w:r>
      <w:proofErr w:type="gramStart"/>
      <w:r>
        <w:rPr>
          <w:rFonts w:ascii="Courier New" w:eastAsiaTheme="minorHAnsi" w:hAnsi="Courier New" w:cs="Courier New"/>
          <w:b w:val="0"/>
          <w:bCs w:val="0"/>
          <w:sz w:val="20"/>
          <w:szCs w:val="20"/>
        </w:rPr>
        <w:t xml:space="preserve">  </w:t>
      </w:r>
      <w:proofErr w:type="spellStart"/>
      <w:r>
        <w:rPr>
          <w:rFonts w:ascii="Courier New" w:eastAsiaTheme="minorHAnsi" w:hAnsi="Courier New" w:cs="Courier New"/>
          <w:b w:val="0"/>
          <w:bCs w:val="0"/>
          <w:sz w:val="20"/>
          <w:szCs w:val="20"/>
        </w:rPr>
        <w:t>│О</w:t>
      </w:r>
      <w:proofErr w:type="gramEnd"/>
      <w:r>
        <w:rPr>
          <w:rFonts w:ascii="Courier New" w:eastAsiaTheme="minorHAnsi" w:hAnsi="Courier New" w:cs="Courier New"/>
          <w:b w:val="0"/>
          <w:bCs w:val="0"/>
          <w:sz w:val="20"/>
          <w:szCs w:val="20"/>
        </w:rPr>
        <w:t>тсутствуют</w:t>
      </w:r>
      <w:proofErr w:type="spellEnd"/>
      <w:r>
        <w:rPr>
          <w:rFonts w:ascii="Courier New" w:eastAsiaTheme="minorHAnsi" w:hAnsi="Courier New" w:cs="Courier New"/>
          <w:b w:val="0"/>
          <w:bCs w:val="0"/>
          <w:sz w:val="20"/>
          <w:szCs w:val="20"/>
        </w:rPr>
        <w:t xml:space="preserve"> основания для отказа в предоставлении │</w:t>
      </w:r>
    </w:p>
    <w:p w:rsidR="00511978" w:rsidRDefault="00511978" w:rsidP="00511978">
      <w:pPr>
        <w:pStyle w:val="1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</w:rPr>
      </w:pPr>
      <w:proofErr w:type="spellStart"/>
      <w:r>
        <w:rPr>
          <w:rFonts w:ascii="Courier New" w:eastAsiaTheme="minorHAnsi" w:hAnsi="Courier New" w:cs="Courier New"/>
          <w:b w:val="0"/>
          <w:bCs w:val="0"/>
          <w:sz w:val="20"/>
          <w:szCs w:val="20"/>
        </w:rPr>
        <w:t>│</w:t>
      </w:r>
      <w:proofErr w:type="gramStart"/>
      <w:r>
        <w:rPr>
          <w:rFonts w:ascii="Courier New" w:eastAsiaTheme="minorHAnsi" w:hAnsi="Courier New" w:cs="Courier New"/>
          <w:b w:val="0"/>
          <w:bCs w:val="0"/>
          <w:sz w:val="20"/>
          <w:szCs w:val="20"/>
        </w:rPr>
        <w:t>предоставлении</w:t>
      </w:r>
      <w:proofErr w:type="spellEnd"/>
      <w:proofErr w:type="gramEnd"/>
      <w:r>
        <w:rPr>
          <w:rFonts w:ascii="Courier New" w:eastAsiaTheme="minorHAnsi" w:hAnsi="Courier New" w:cs="Courier New"/>
          <w:b w:val="0"/>
          <w:bCs w:val="0"/>
          <w:sz w:val="20"/>
          <w:szCs w:val="20"/>
        </w:rPr>
        <w:t xml:space="preserve"> │&lt;─────&lt;           государственной услуги                 &gt;</w:t>
      </w:r>
    </w:p>
    <w:p w:rsidR="00511978" w:rsidRDefault="00511978" w:rsidP="00511978">
      <w:pPr>
        <w:pStyle w:val="1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</w:rPr>
      </w:pPr>
      <w:proofErr w:type="spellStart"/>
      <w:r>
        <w:rPr>
          <w:rFonts w:ascii="Courier New" w:eastAsiaTheme="minorHAnsi" w:hAnsi="Courier New" w:cs="Courier New"/>
          <w:b w:val="0"/>
          <w:bCs w:val="0"/>
          <w:sz w:val="20"/>
          <w:szCs w:val="20"/>
        </w:rPr>
        <w:t>│государственной│</w:t>
      </w:r>
      <w:proofErr w:type="spellEnd"/>
      <w:r>
        <w:rPr>
          <w:rFonts w:ascii="Courier New" w:eastAsiaTheme="minorHAnsi" w:hAnsi="Courier New" w:cs="Courier New"/>
          <w:b w:val="0"/>
          <w:bCs w:val="0"/>
          <w:sz w:val="20"/>
          <w:szCs w:val="20"/>
        </w:rPr>
        <w:t xml:space="preserve">      └────────────────────────\/────────────────────────┘</w:t>
      </w:r>
    </w:p>
    <w:p w:rsidR="00511978" w:rsidRDefault="00511978" w:rsidP="00511978">
      <w:pPr>
        <w:pStyle w:val="1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</w:rPr>
        <w:t xml:space="preserve">│    услуги     │                               </w:t>
      </w:r>
      <w:proofErr w:type="spellStart"/>
      <w:r>
        <w:rPr>
          <w:rFonts w:ascii="Courier New" w:eastAsiaTheme="minorHAnsi" w:hAnsi="Courier New" w:cs="Courier New"/>
          <w:b w:val="0"/>
          <w:bCs w:val="0"/>
          <w:sz w:val="20"/>
          <w:szCs w:val="20"/>
        </w:rPr>
        <w:t>│</w:t>
      </w:r>
      <w:proofErr w:type="spellEnd"/>
    </w:p>
    <w:p w:rsidR="00511978" w:rsidRDefault="00511978" w:rsidP="00511978">
      <w:pPr>
        <w:pStyle w:val="1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</w:rPr>
        <w:lastRenderedPageBreak/>
        <w:t>└───────┬───────┘                               │ да</w:t>
      </w:r>
    </w:p>
    <w:p w:rsidR="00511978" w:rsidRDefault="00511978" w:rsidP="00511978">
      <w:pPr>
        <w:pStyle w:val="1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</w:rPr>
        <w:t xml:space="preserve">        │                                       \/</w:t>
      </w:r>
    </w:p>
    <w:p w:rsidR="00511978" w:rsidRDefault="00511978" w:rsidP="00511978">
      <w:pPr>
        <w:pStyle w:val="1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</w:rPr>
        <w:t xml:space="preserve">        │                         ┌───────────────────────────────┐</w:t>
      </w:r>
    </w:p>
    <w:p w:rsidR="00511978" w:rsidRDefault="00511978" w:rsidP="00511978">
      <w:pPr>
        <w:pStyle w:val="1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</w:rPr>
        <w:t xml:space="preserve">        │                         </w:t>
      </w:r>
      <w:proofErr w:type="spellStart"/>
      <w:r>
        <w:rPr>
          <w:rFonts w:ascii="Courier New" w:eastAsiaTheme="minorHAnsi" w:hAnsi="Courier New" w:cs="Courier New"/>
          <w:b w:val="0"/>
          <w:bCs w:val="0"/>
          <w:sz w:val="20"/>
          <w:szCs w:val="20"/>
        </w:rPr>
        <w:t>│</w:t>
      </w:r>
      <w:proofErr w:type="spellEnd"/>
      <w:r>
        <w:rPr>
          <w:rFonts w:ascii="Courier New" w:eastAsiaTheme="minorHAnsi" w:hAnsi="Courier New" w:cs="Courier New"/>
          <w:b w:val="0"/>
          <w:bCs w:val="0"/>
          <w:sz w:val="20"/>
          <w:szCs w:val="20"/>
        </w:rPr>
        <w:t xml:space="preserve"> Принятие решения о проведении │</w:t>
      </w:r>
    </w:p>
    <w:p w:rsidR="00511978" w:rsidRDefault="00511978" w:rsidP="00511978">
      <w:pPr>
        <w:pStyle w:val="1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</w:rPr>
        <w:t xml:space="preserve">        │                         </w:t>
      </w:r>
      <w:proofErr w:type="spellStart"/>
      <w:r>
        <w:rPr>
          <w:rFonts w:ascii="Courier New" w:eastAsiaTheme="minorHAnsi" w:hAnsi="Courier New" w:cs="Courier New"/>
          <w:b w:val="0"/>
          <w:bCs w:val="0"/>
          <w:sz w:val="20"/>
          <w:szCs w:val="20"/>
        </w:rPr>
        <w:t>│</w:t>
      </w:r>
      <w:proofErr w:type="spellEnd"/>
      <w:r>
        <w:rPr>
          <w:rFonts w:ascii="Courier New" w:eastAsiaTheme="minorHAnsi" w:hAnsi="Courier New" w:cs="Courier New"/>
          <w:b w:val="0"/>
          <w:bCs w:val="0"/>
          <w:sz w:val="20"/>
          <w:szCs w:val="20"/>
        </w:rPr>
        <w:t xml:space="preserve"> аукциона на право заключения  │</w:t>
      </w:r>
    </w:p>
    <w:p w:rsidR="00511978" w:rsidRDefault="00511978" w:rsidP="00511978">
      <w:pPr>
        <w:pStyle w:val="1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</w:rPr>
        <w:t xml:space="preserve">        │                         </w:t>
      </w:r>
      <w:proofErr w:type="spellStart"/>
      <w:r>
        <w:rPr>
          <w:rFonts w:ascii="Courier New" w:eastAsiaTheme="minorHAnsi" w:hAnsi="Courier New" w:cs="Courier New"/>
          <w:b w:val="0"/>
          <w:bCs w:val="0"/>
          <w:sz w:val="20"/>
          <w:szCs w:val="20"/>
        </w:rPr>
        <w:t>│</w:t>
      </w:r>
      <w:proofErr w:type="spellEnd"/>
      <w:r>
        <w:rPr>
          <w:rFonts w:ascii="Courier New" w:eastAsiaTheme="minorHAnsi" w:hAnsi="Courier New" w:cs="Courier New"/>
          <w:b w:val="0"/>
          <w:bCs w:val="0"/>
          <w:sz w:val="20"/>
          <w:szCs w:val="20"/>
        </w:rPr>
        <w:t xml:space="preserve">     договора на размещение    │</w:t>
      </w:r>
    </w:p>
    <w:p w:rsidR="00511978" w:rsidRDefault="00511978" w:rsidP="00511978">
      <w:pPr>
        <w:pStyle w:val="1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</w:rPr>
        <w:t xml:space="preserve">        │                         </w:t>
      </w:r>
      <w:proofErr w:type="spellStart"/>
      <w:r>
        <w:rPr>
          <w:rFonts w:ascii="Courier New" w:eastAsiaTheme="minorHAnsi" w:hAnsi="Courier New" w:cs="Courier New"/>
          <w:b w:val="0"/>
          <w:bCs w:val="0"/>
          <w:sz w:val="20"/>
          <w:szCs w:val="20"/>
        </w:rPr>
        <w:t>│</w:t>
      </w:r>
      <w:proofErr w:type="spellEnd"/>
      <w:r>
        <w:rPr>
          <w:rFonts w:ascii="Courier New" w:eastAsiaTheme="minorHAnsi" w:hAnsi="Courier New" w:cs="Courier New"/>
          <w:b w:val="0"/>
          <w:bCs w:val="0"/>
          <w:sz w:val="20"/>
          <w:szCs w:val="20"/>
        </w:rPr>
        <w:t xml:space="preserve">   нестационарного торгового   │</w:t>
      </w:r>
    </w:p>
    <w:p w:rsidR="00511978" w:rsidRDefault="00511978" w:rsidP="00511978">
      <w:pPr>
        <w:pStyle w:val="1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</w:rPr>
        <w:t xml:space="preserve">        │                         </w:t>
      </w:r>
      <w:proofErr w:type="spellStart"/>
      <w:r>
        <w:rPr>
          <w:rFonts w:ascii="Courier New" w:eastAsiaTheme="minorHAnsi" w:hAnsi="Courier New" w:cs="Courier New"/>
          <w:b w:val="0"/>
          <w:bCs w:val="0"/>
          <w:sz w:val="20"/>
          <w:szCs w:val="20"/>
        </w:rPr>
        <w:t>│</w:t>
      </w:r>
      <w:proofErr w:type="spellEnd"/>
      <w:r>
        <w:rPr>
          <w:rFonts w:ascii="Courier New" w:eastAsiaTheme="minorHAnsi" w:hAnsi="Courier New" w:cs="Courier New"/>
          <w:b w:val="0"/>
          <w:bCs w:val="0"/>
          <w:sz w:val="20"/>
          <w:szCs w:val="20"/>
        </w:rPr>
        <w:t xml:space="preserve">      объекта на землях или    │</w:t>
      </w:r>
    </w:p>
    <w:p w:rsidR="00511978" w:rsidRDefault="00511978" w:rsidP="00511978">
      <w:pPr>
        <w:pStyle w:val="1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</w:rPr>
        <w:t xml:space="preserve">        │                         </w:t>
      </w:r>
      <w:proofErr w:type="spellStart"/>
      <w:r>
        <w:rPr>
          <w:rFonts w:ascii="Courier New" w:eastAsiaTheme="minorHAnsi" w:hAnsi="Courier New" w:cs="Courier New"/>
          <w:b w:val="0"/>
          <w:bCs w:val="0"/>
          <w:sz w:val="20"/>
          <w:szCs w:val="20"/>
        </w:rPr>
        <w:t>│</w:t>
      </w:r>
      <w:proofErr w:type="spellEnd"/>
      <w:r>
        <w:rPr>
          <w:rFonts w:ascii="Courier New" w:eastAsiaTheme="minorHAnsi" w:hAnsi="Courier New" w:cs="Courier New"/>
          <w:b w:val="0"/>
          <w:bCs w:val="0"/>
          <w:sz w:val="20"/>
          <w:szCs w:val="20"/>
        </w:rPr>
        <w:t xml:space="preserve">       земельном </w:t>
      </w:r>
      <w:proofErr w:type="gramStart"/>
      <w:r>
        <w:rPr>
          <w:rFonts w:ascii="Courier New" w:eastAsiaTheme="minorHAnsi" w:hAnsi="Courier New" w:cs="Courier New"/>
          <w:b w:val="0"/>
          <w:bCs w:val="0"/>
          <w:sz w:val="20"/>
          <w:szCs w:val="20"/>
        </w:rPr>
        <w:t>участке</w:t>
      </w:r>
      <w:proofErr w:type="gramEnd"/>
      <w:r>
        <w:rPr>
          <w:rFonts w:ascii="Courier New" w:eastAsiaTheme="minorHAnsi" w:hAnsi="Courier New" w:cs="Courier New"/>
          <w:b w:val="0"/>
          <w:bCs w:val="0"/>
          <w:sz w:val="20"/>
          <w:szCs w:val="20"/>
        </w:rPr>
        <w:t xml:space="preserve">       │</w:t>
      </w:r>
    </w:p>
    <w:p w:rsidR="00511978" w:rsidRDefault="00511978" w:rsidP="00511978">
      <w:pPr>
        <w:pStyle w:val="1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</w:rPr>
        <w:t xml:space="preserve">        │                         └─────────────┬─────────────────┘</w:t>
      </w:r>
    </w:p>
    <w:p w:rsidR="00511978" w:rsidRDefault="00511978" w:rsidP="00511978">
      <w:pPr>
        <w:pStyle w:val="1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</w:rPr>
        <w:t xml:space="preserve">        │                                       </w:t>
      </w:r>
      <w:proofErr w:type="spellStart"/>
      <w:r>
        <w:rPr>
          <w:rFonts w:ascii="Courier New" w:eastAsiaTheme="minorHAnsi" w:hAnsi="Courier New" w:cs="Courier New"/>
          <w:b w:val="0"/>
          <w:bCs w:val="0"/>
          <w:sz w:val="20"/>
          <w:szCs w:val="20"/>
        </w:rPr>
        <w:t>│</w:t>
      </w:r>
      <w:proofErr w:type="spellEnd"/>
    </w:p>
    <w:p w:rsidR="00511978" w:rsidRDefault="00511978" w:rsidP="00511978">
      <w:pPr>
        <w:pStyle w:val="1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</w:rPr>
        <w:t xml:space="preserve">        \/                                      \/</w:t>
      </w:r>
    </w:p>
    <w:p w:rsidR="00511978" w:rsidRDefault="00511978" w:rsidP="00511978">
      <w:pPr>
        <w:pStyle w:val="1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</w:rPr>
        <w:t xml:space="preserve"> (───────────────────)            ┌───────────────────────────────┐</w:t>
      </w:r>
    </w:p>
    <w:p w:rsidR="00511978" w:rsidRDefault="00511978" w:rsidP="00511978">
      <w:pPr>
        <w:pStyle w:val="1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</w:rPr>
        <w:t xml:space="preserve"> (     Завершение</w:t>
      </w:r>
      <w:proofErr w:type="gramStart"/>
      <w:r>
        <w:rPr>
          <w:rFonts w:ascii="Courier New" w:eastAsiaTheme="minorHAnsi" w:hAnsi="Courier New" w:cs="Courier New"/>
          <w:b w:val="0"/>
          <w:bCs w:val="0"/>
          <w:sz w:val="20"/>
          <w:szCs w:val="20"/>
        </w:rPr>
        <w:t xml:space="preserve">    )</w:t>
      </w:r>
      <w:proofErr w:type="gramEnd"/>
      <w:r>
        <w:rPr>
          <w:rFonts w:ascii="Courier New" w:eastAsiaTheme="minorHAnsi" w:hAnsi="Courier New" w:cs="Courier New"/>
          <w:b w:val="0"/>
          <w:bCs w:val="0"/>
          <w:sz w:val="20"/>
          <w:szCs w:val="20"/>
        </w:rPr>
        <w:t xml:space="preserve">            │ Проведение аукциона на право  │</w:t>
      </w:r>
    </w:p>
    <w:p w:rsidR="00511978" w:rsidRDefault="00511978" w:rsidP="00511978">
      <w:pPr>
        <w:pStyle w:val="1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</w:rPr>
        <w:t xml:space="preserve"> (  предоставления</w:t>
      </w:r>
      <w:proofErr w:type="gramStart"/>
      <w:r>
        <w:rPr>
          <w:rFonts w:ascii="Courier New" w:eastAsiaTheme="minorHAnsi" w:hAnsi="Courier New" w:cs="Courier New"/>
          <w:b w:val="0"/>
          <w:bCs w:val="0"/>
          <w:sz w:val="20"/>
          <w:szCs w:val="20"/>
        </w:rPr>
        <w:t xml:space="preserve">   )</w:t>
      </w:r>
      <w:proofErr w:type="gramEnd"/>
      <w:r>
        <w:rPr>
          <w:rFonts w:ascii="Courier New" w:eastAsiaTheme="minorHAnsi" w:hAnsi="Courier New" w:cs="Courier New"/>
          <w:b w:val="0"/>
          <w:bCs w:val="0"/>
          <w:sz w:val="20"/>
          <w:szCs w:val="20"/>
        </w:rPr>
        <w:t xml:space="preserve">            │    заключения договора на     │</w:t>
      </w:r>
    </w:p>
    <w:p w:rsidR="00511978" w:rsidRDefault="00511978" w:rsidP="00511978">
      <w:pPr>
        <w:pStyle w:val="1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</w:rPr>
        <w:t xml:space="preserve"> (  государственной</w:t>
      </w:r>
      <w:proofErr w:type="gramStart"/>
      <w:r>
        <w:rPr>
          <w:rFonts w:ascii="Courier New" w:eastAsiaTheme="minorHAnsi" w:hAnsi="Courier New" w:cs="Courier New"/>
          <w:b w:val="0"/>
          <w:bCs w:val="0"/>
          <w:sz w:val="20"/>
          <w:szCs w:val="20"/>
        </w:rPr>
        <w:t xml:space="preserve">  )</w:t>
      </w:r>
      <w:proofErr w:type="gramEnd"/>
      <w:r>
        <w:rPr>
          <w:rFonts w:ascii="Courier New" w:eastAsiaTheme="minorHAnsi" w:hAnsi="Courier New" w:cs="Courier New"/>
          <w:b w:val="0"/>
          <w:bCs w:val="0"/>
          <w:sz w:val="20"/>
          <w:szCs w:val="20"/>
        </w:rPr>
        <w:t xml:space="preserve">            │   размещение нестационарного  │</w:t>
      </w:r>
    </w:p>
    <w:p w:rsidR="00511978" w:rsidRDefault="00511978" w:rsidP="00511978">
      <w:pPr>
        <w:pStyle w:val="1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</w:rPr>
        <w:t xml:space="preserve"> (услуги: направление)            │  торгового объекта на землях  │</w:t>
      </w:r>
    </w:p>
    <w:p w:rsidR="00511978" w:rsidRDefault="00511978" w:rsidP="00511978">
      <w:pPr>
        <w:pStyle w:val="1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</w:rPr>
        <w:t xml:space="preserve"> (   уведомления об</w:t>
      </w:r>
      <w:proofErr w:type="gramStart"/>
      <w:r>
        <w:rPr>
          <w:rFonts w:ascii="Courier New" w:eastAsiaTheme="minorHAnsi" w:hAnsi="Courier New" w:cs="Courier New"/>
          <w:b w:val="0"/>
          <w:bCs w:val="0"/>
          <w:sz w:val="20"/>
          <w:szCs w:val="20"/>
        </w:rPr>
        <w:t xml:space="preserve">  )</w:t>
      </w:r>
      <w:proofErr w:type="gramEnd"/>
      <w:r>
        <w:rPr>
          <w:rFonts w:ascii="Courier New" w:eastAsiaTheme="minorHAnsi" w:hAnsi="Courier New" w:cs="Courier New"/>
          <w:b w:val="0"/>
          <w:bCs w:val="0"/>
          <w:sz w:val="20"/>
          <w:szCs w:val="20"/>
        </w:rPr>
        <w:t xml:space="preserve">            │     или земельном участке     │</w:t>
      </w:r>
    </w:p>
    <w:p w:rsidR="00511978" w:rsidRDefault="00511978" w:rsidP="00511978">
      <w:pPr>
        <w:pStyle w:val="1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</w:rPr>
        <w:t xml:space="preserve"> (</w:t>
      </w:r>
      <w:proofErr w:type="gramStart"/>
      <w:r>
        <w:rPr>
          <w:rFonts w:ascii="Courier New" w:eastAsiaTheme="minorHAnsi" w:hAnsi="Courier New" w:cs="Courier New"/>
          <w:b w:val="0"/>
          <w:bCs w:val="0"/>
          <w:sz w:val="20"/>
          <w:szCs w:val="20"/>
        </w:rPr>
        <w:t>отказе</w:t>
      </w:r>
      <w:proofErr w:type="gramEnd"/>
      <w:r>
        <w:rPr>
          <w:rFonts w:ascii="Courier New" w:eastAsiaTheme="minorHAnsi" w:hAnsi="Courier New" w:cs="Courier New"/>
          <w:b w:val="0"/>
          <w:bCs w:val="0"/>
          <w:sz w:val="20"/>
          <w:szCs w:val="20"/>
        </w:rPr>
        <w:t xml:space="preserve"> в проведении)            └─────────────┬─────────────────┘</w:t>
      </w:r>
    </w:p>
    <w:p w:rsidR="00511978" w:rsidRDefault="00511978" w:rsidP="00511978">
      <w:pPr>
        <w:pStyle w:val="1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</w:rPr>
        <w:t xml:space="preserve"> (      аукциона</w:t>
      </w:r>
      <w:proofErr w:type="gramStart"/>
      <w:r>
        <w:rPr>
          <w:rFonts w:ascii="Courier New" w:eastAsiaTheme="minorHAnsi" w:hAnsi="Courier New" w:cs="Courier New"/>
          <w:b w:val="0"/>
          <w:bCs w:val="0"/>
          <w:sz w:val="20"/>
          <w:szCs w:val="20"/>
        </w:rPr>
        <w:t xml:space="preserve">     )</w:t>
      </w:r>
      <w:proofErr w:type="gramEnd"/>
      <w:r>
        <w:rPr>
          <w:rFonts w:ascii="Courier New" w:eastAsiaTheme="minorHAnsi" w:hAnsi="Courier New" w:cs="Courier New"/>
          <w:b w:val="0"/>
          <w:bCs w:val="0"/>
          <w:sz w:val="20"/>
          <w:szCs w:val="20"/>
        </w:rPr>
        <w:t xml:space="preserve">                          │</w:t>
      </w:r>
    </w:p>
    <w:p w:rsidR="00511978" w:rsidRDefault="00511978" w:rsidP="00511978">
      <w:pPr>
        <w:pStyle w:val="1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</w:rPr>
        <w:t xml:space="preserve"> (───────────────────)                          │</w:t>
      </w:r>
    </w:p>
    <w:p w:rsidR="00511978" w:rsidRDefault="00511978" w:rsidP="00511978">
      <w:pPr>
        <w:pStyle w:val="1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</w:rPr>
        <w:t xml:space="preserve">                                                \/</w:t>
      </w:r>
    </w:p>
    <w:p w:rsidR="00511978" w:rsidRDefault="00511978" w:rsidP="00511978">
      <w:pPr>
        <w:pStyle w:val="1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</w:rPr>
        <w:t xml:space="preserve">                              (──────────────────────────────────────)</w:t>
      </w:r>
    </w:p>
    <w:p w:rsidR="00511978" w:rsidRDefault="00511978" w:rsidP="00511978">
      <w:pPr>
        <w:pStyle w:val="1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</w:rPr>
        <w:t xml:space="preserve">                              (   Завершение предоставления услуги</w:t>
      </w:r>
      <w:proofErr w:type="gramStart"/>
      <w:r>
        <w:rPr>
          <w:rFonts w:ascii="Courier New" w:eastAsiaTheme="minorHAnsi" w:hAnsi="Courier New" w:cs="Courier New"/>
          <w:b w:val="0"/>
          <w:bCs w:val="0"/>
          <w:sz w:val="20"/>
          <w:szCs w:val="20"/>
        </w:rPr>
        <w:t>:  )</w:t>
      </w:r>
      <w:proofErr w:type="gramEnd"/>
    </w:p>
    <w:p w:rsidR="00511978" w:rsidRDefault="00511978" w:rsidP="00511978">
      <w:pPr>
        <w:pStyle w:val="1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</w:rPr>
        <w:t xml:space="preserve">                              (          заключение договора</w:t>
      </w:r>
      <w:proofErr w:type="gramStart"/>
      <w:r>
        <w:rPr>
          <w:rFonts w:ascii="Courier New" w:eastAsiaTheme="minorHAnsi" w:hAnsi="Courier New" w:cs="Courier New"/>
          <w:b w:val="0"/>
          <w:bCs w:val="0"/>
          <w:sz w:val="20"/>
          <w:szCs w:val="20"/>
        </w:rPr>
        <w:t xml:space="preserve">         )</w:t>
      </w:r>
      <w:proofErr w:type="gramEnd"/>
    </w:p>
    <w:p w:rsidR="00511978" w:rsidRDefault="00511978" w:rsidP="00511978">
      <w:pPr>
        <w:pStyle w:val="1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</w:rPr>
        <w:t xml:space="preserve">                              (──────────────────────────────────────)</w:t>
      </w:r>
    </w:p>
    <w:p w:rsidR="00511978" w:rsidRDefault="00511978" w:rsidP="005119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1978" w:rsidRDefault="00511978" w:rsidP="005119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4EA" w:rsidRPr="008669B0" w:rsidRDefault="005F74EA" w:rsidP="00511978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br/>
      </w:r>
    </w:p>
    <w:p w:rsidR="00CF2665" w:rsidRDefault="005F74EA" w:rsidP="00CF266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Приложение N 2</w:t>
      </w:r>
      <w:r w:rsidR="00CF266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="00CF266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к административному регламенту</w:t>
      </w: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по предоставлению </w:t>
      </w:r>
      <w:r w:rsidR="00CF266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муниципальной</w:t>
      </w:r>
      <w:r w:rsidR="00CF2665"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услуги </w:t>
      </w:r>
    </w:p>
    <w:p w:rsidR="005F74EA" w:rsidRPr="008669B0" w:rsidRDefault="005F74EA" w:rsidP="00CF266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"Заключение договоров</w:t>
      </w: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на размещение нестационарных</w:t>
      </w: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торговых объектов на землях</w:t>
      </w: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или земельных участках,</w:t>
      </w: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государственная собственность</w:t>
      </w: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на которые не разграничена,</w:t>
      </w: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без предоставления земельных</w:t>
      </w: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участков и установления сервитута"</w:t>
      </w: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Я хочу получать информацию по                  </w:t>
      </w:r>
      <w:r w:rsidR="00CF2665"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CF266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Главе </w:t>
      </w:r>
      <w:proofErr w:type="spellStart"/>
      <w:r w:rsidR="00CF266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Шерегешского</w:t>
      </w:r>
      <w:proofErr w:type="spellEnd"/>
      <w:r w:rsidR="00CF266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городского поселения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настоящему заявлению в виде           </w:t>
      </w:r>
    </w:p>
    <w:p w:rsidR="00CF2665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proofErr w:type="spellStart"/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СМС-сообщений</w:t>
      </w:r>
      <w:proofErr w:type="spellEnd"/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на указанный в                            </w:t>
      </w:r>
    </w:p>
    <w:p w:rsidR="005F74EA" w:rsidRPr="008669B0" w:rsidRDefault="00CF2665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5F74EA"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данном заявлении номер </w:t>
      </w:r>
      <w:proofErr w:type="gramStart"/>
      <w:r w:rsidR="005F74EA"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сотового</w:t>
      </w:r>
      <w:proofErr w:type="gramEnd"/>
      <w:r w:rsidR="005F74EA"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                        ___________________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телефона                                                        Ф.И.О.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сот</w:t>
      </w:r>
      <w:proofErr w:type="gramStart"/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  <w:proofErr w:type="gramEnd"/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proofErr w:type="gramStart"/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т</w:t>
      </w:r>
      <w:proofErr w:type="gramEnd"/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ел. ________________________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__________________________________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           подпись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                                 ЗАЯВЛЕНИЕ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           о проведен</w:t>
      </w:r>
      <w:proofErr w:type="gramStart"/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ии ау</w:t>
      </w:r>
      <w:proofErr w:type="gramEnd"/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кциона на право заключения договора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        на размещение нестационарного торгового объекта на землях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                           или земельном </w:t>
      </w:r>
      <w:proofErr w:type="gramStart"/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участке</w:t>
      </w:r>
      <w:proofErr w:type="gramEnd"/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От ________________________________________________________________________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   </w:t>
      </w:r>
      <w:proofErr w:type="gramStart"/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(полное наименование юридического лица, организационно-правовая форма</w:t>
      </w:r>
      <w:proofErr w:type="gramEnd"/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___________________________________________________________________________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юридического  лица/Ф.И.О.  индивидуального  предпринимателя) (далее - лицо,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proofErr w:type="gramStart"/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заинтересованное</w:t>
      </w:r>
      <w:proofErr w:type="gramEnd"/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в проведении аукциона)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Сведения  о  государственной  регистрации  юридического  лица  в  ЕГРЮЛ или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индивидуального  предпринимателя  в ЕГРИП/паспортные данные индивидуального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предпринимателя: __________________________________________________________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___________________________________________________________________________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Местонахождение    юридического   лица/место   жительства   индивидуального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предпринимателя: __________________________________________________________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Ф.И.О. представителя ______________________________________________________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Реквизиты документа, подтверждающего полномочия представителя: ____________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___________________________________________________________________________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Почтовый адрес (для связи): индекс _______ город __________________________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ул. ________________________________________ д. __________ кв. N __________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телефоны: _________________________________________________________________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адрес электронной почты ___________________________________________________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            </w:t>
      </w:r>
      <w:r w:rsidRPr="008669B0">
        <w:rPr>
          <w:rFonts w:ascii="Times New Roman" w:eastAsia="Times New Roman" w:hAnsi="Times New Roman" w:cs="Times New Roman"/>
          <w:b/>
          <w:bCs/>
          <w:color w:val="2D2D2D"/>
          <w:spacing w:val="2"/>
          <w:sz w:val="24"/>
          <w:szCs w:val="24"/>
          <w:lang w:eastAsia="ru-RU"/>
        </w:rPr>
        <w:t>Прошу провести аукцион на право заключения договора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             </w:t>
      </w:r>
      <w:r w:rsidRPr="008669B0">
        <w:rPr>
          <w:rFonts w:ascii="Times New Roman" w:eastAsia="Times New Roman" w:hAnsi="Times New Roman" w:cs="Times New Roman"/>
          <w:b/>
          <w:bCs/>
          <w:color w:val="2D2D2D"/>
          <w:spacing w:val="2"/>
          <w:sz w:val="24"/>
          <w:szCs w:val="24"/>
          <w:lang w:eastAsia="ru-RU"/>
        </w:rPr>
        <w:t>на размещение нестационарного торгового объекта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Предполагаемая   площадь   использования  земель  или  земельного  участка: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_________ кв. м,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proofErr w:type="gramStart"/>
      <w:r w:rsidRPr="008669B0">
        <w:rPr>
          <w:rFonts w:ascii="Times New Roman" w:eastAsia="Times New Roman" w:hAnsi="Times New Roman" w:cs="Times New Roman"/>
          <w:b/>
          <w:bCs/>
          <w:color w:val="2D2D2D"/>
          <w:spacing w:val="2"/>
          <w:sz w:val="24"/>
          <w:szCs w:val="24"/>
          <w:lang w:eastAsia="ru-RU"/>
        </w:rPr>
        <w:t>Кадастровый  номер  земельного   участка</w:t>
      </w: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 (в   случае,   если   планируется</w:t>
      </w:r>
      <w:proofErr w:type="gramEnd"/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использование всего земельного участка или его части) _____________________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___________________________________________________________________________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proofErr w:type="gramStart"/>
      <w:r w:rsidRPr="008669B0">
        <w:rPr>
          <w:rFonts w:ascii="Times New Roman" w:eastAsia="Times New Roman" w:hAnsi="Times New Roman" w:cs="Times New Roman"/>
          <w:b/>
          <w:bCs/>
          <w:color w:val="2D2D2D"/>
          <w:spacing w:val="2"/>
          <w:sz w:val="24"/>
          <w:szCs w:val="24"/>
          <w:lang w:eastAsia="ru-RU"/>
        </w:rPr>
        <w:t>Местоположение   земельного   участка</w:t>
      </w: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   (в   случае,    если   планируется</w:t>
      </w:r>
      <w:proofErr w:type="gramEnd"/>
    </w:p>
    <w:p w:rsidR="00C25E44" w:rsidRPr="008669B0" w:rsidRDefault="005F74EA" w:rsidP="00C25E4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использование  всего земельного участка или его части): 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_______________________________________________________________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___________________________________________________________________________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proofErr w:type="gramStart"/>
      <w:r w:rsidRPr="008669B0">
        <w:rPr>
          <w:rFonts w:ascii="Times New Roman" w:eastAsia="Times New Roman" w:hAnsi="Times New Roman" w:cs="Times New Roman"/>
          <w:b/>
          <w:bCs/>
          <w:color w:val="2D2D2D"/>
          <w:spacing w:val="2"/>
          <w:sz w:val="24"/>
          <w:szCs w:val="24"/>
          <w:lang w:eastAsia="ru-RU"/>
        </w:rPr>
        <w:t>Кадастровый  номер  квартала</w:t>
      </w: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 (в  случае,  если  планируется  использование</w:t>
      </w:r>
      <w:proofErr w:type="gramEnd"/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земель,  кадастровый  учет  которых  в установленном порядке не произведен)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___________________________________________________________________________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8669B0">
        <w:rPr>
          <w:rFonts w:ascii="Times New Roman" w:eastAsia="Times New Roman" w:hAnsi="Times New Roman" w:cs="Times New Roman"/>
          <w:b/>
          <w:bCs/>
          <w:color w:val="2D2D2D"/>
          <w:spacing w:val="2"/>
          <w:sz w:val="24"/>
          <w:szCs w:val="24"/>
          <w:lang w:eastAsia="ru-RU"/>
        </w:rPr>
        <w:t>Характеристика  нестационарного  торгового  объекта</w:t>
      </w: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который предполагается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разместить: вид, тип, назначение (специализация): _________________________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___________________________________________________________________________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b/>
          <w:bCs/>
          <w:color w:val="2D2D2D"/>
          <w:spacing w:val="2"/>
          <w:sz w:val="24"/>
          <w:szCs w:val="24"/>
          <w:lang w:eastAsia="ru-RU"/>
        </w:rPr>
        <w:t>Площадь нестационарного торгового объекта</w:t>
      </w: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: __________ кв. м.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8669B0">
        <w:rPr>
          <w:rFonts w:ascii="Times New Roman" w:eastAsia="Times New Roman" w:hAnsi="Times New Roman" w:cs="Times New Roman"/>
          <w:b/>
          <w:bCs/>
          <w:color w:val="2D2D2D"/>
          <w:spacing w:val="2"/>
          <w:sz w:val="24"/>
          <w:szCs w:val="24"/>
          <w:lang w:eastAsia="ru-RU"/>
        </w:rPr>
        <w:t>Место размещения нестационарного торгового объекта</w:t>
      </w: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в соответствии со схемой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размещения  нестационарных торговых объектов, </w:t>
      </w:r>
      <w:proofErr w:type="gramStart"/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утвержденной</w:t>
      </w:r>
      <w:proofErr w:type="gramEnd"/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органом местного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самоуправления (адресный ориентир): _______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___________________________________________________________________________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b/>
          <w:bCs/>
          <w:color w:val="2D2D2D"/>
          <w:spacing w:val="2"/>
          <w:sz w:val="24"/>
          <w:szCs w:val="24"/>
          <w:lang w:eastAsia="ru-RU"/>
        </w:rPr>
        <w:t>Предполагаемый срок размещения нестационарного торгового объекта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(не более пяти лет) _______________________________________________________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Другие характеристики: ____________________________________________________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___________________________________________________________________________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Лицо, заинтересованное в проведен</w:t>
      </w:r>
      <w:proofErr w:type="gramStart"/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ии ау</w:t>
      </w:r>
      <w:proofErr w:type="gramEnd"/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кциона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______________________________________              _______________________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(Ф.И.О., наименование организации)                    (печать, подпись)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"___"__________ 20__ г.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К заявлению прилагаются: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22"/>
        <w:gridCol w:w="6098"/>
        <w:gridCol w:w="1478"/>
        <w:gridCol w:w="1499"/>
      </w:tblGrid>
      <w:tr w:rsidR="005F74EA" w:rsidRPr="008669B0" w:rsidTr="005F74EA">
        <w:trPr>
          <w:trHeight w:val="15"/>
        </w:trPr>
        <w:tc>
          <w:tcPr>
            <w:tcW w:w="554" w:type="dxa"/>
            <w:hideMark/>
          </w:tcPr>
          <w:p w:rsidR="005F74EA" w:rsidRPr="008669B0" w:rsidRDefault="005F74EA" w:rsidP="00866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hideMark/>
          </w:tcPr>
          <w:p w:rsidR="005F74EA" w:rsidRPr="008669B0" w:rsidRDefault="005F74EA" w:rsidP="00866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5F74EA" w:rsidRPr="008669B0" w:rsidRDefault="005F74EA" w:rsidP="00866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5F74EA" w:rsidRPr="008669B0" w:rsidRDefault="005F74EA" w:rsidP="00866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74EA" w:rsidRPr="008669B0" w:rsidTr="005F74E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74EA" w:rsidRPr="008669B0" w:rsidRDefault="005F74EA" w:rsidP="008669B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669B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8669B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669B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/</w:t>
            </w:r>
            <w:proofErr w:type="spellStart"/>
            <w:r w:rsidRPr="008669B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74EA" w:rsidRPr="008669B0" w:rsidRDefault="005F74EA" w:rsidP="008669B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669B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74EA" w:rsidRPr="008669B0" w:rsidRDefault="005F74EA" w:rsidP="008669B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669B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Реквизиты документа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74EA" w:rsidRPr="008669B0" w:rsidRDefault="005F74EA" w:rsidP="008669B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669B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Количество листов в экземпляре</w:t>
            </w:r>
          </w:p>
        </w:tc>
      </w:tr>
      <w:tr w:rsidR="005F74EA" w:rsidRPr="008669B0" w:rsidTr="005F74E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74EA" w:rsidRPr="008669B0" w:rsidRDefault="005F74EA" w:rsidP="008669B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669B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74EA" w:rsidRPr="008669B0" w:rsidRDefault="005F74EA" w:rsidP="008669B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669B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74EA" w:rsidRPr="008669B0" w:rsidRDefault="005F74EA" w:rsidP="008669B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669B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74EA" w:rsidRPr="008669B0" w:rsidRDefault="005F74EA" w:rsidP="008669B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669B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</w:t>
            </w:r>
          </w:p>
        </w:tc>
      </w:tr>
      <w:tr w:rsidR="005F74EA" w:rsidRPr="008669B0" w:rsidTr="005F74E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74EA" w:rsidRPr="008669B0" w:rsidRDefault="005F74EA" w:rsidP="008669B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669B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74EA" w:rsidRPr="008669B0" w:rsidRDefault="005F74EA" w:rsidP="008669B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669B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Копия документа, удостоверяющего личность лица, заинтересованного в проведен</w:t>
            </w:r>
            <w:proofErr w:type="gramStart"/>
            <w:r w:rsidRPr="008669B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ии ау</w:t>
            </w:r>
            <w:proofErr w:type="gramEnd"/>
            <w:r w:rsidRPr="008669B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кциона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74EA" w:rsidRPr="008669B0" w:rsidRDefault="005F74EA" w:rsidP="00866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74EA" w:rsidRPr="008669B0" w:rsidRDefault="005F74EA" w:rsidP="00866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74EA" w:rsidRPr="008669B0" w:rsidTr="005F74E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74EA" w:rsidRPr="008669B0" w:rsidRDefault="005F74EA" w:rsidP="008669B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669B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74EA" w:rsidRPr="008669B0" w:rsidRDefault="005F74EA" w:rsidP="008669B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669B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Копия документа, удостоверяющего личность представителя лица, заинтересованного в проведен</w:t>
            </w:r>
            <w:proofErr w:type="gramStart"/>
            <w:r w:rsidRPr="008669B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ии ау</w:t>
            </w:r>
            <w:proofErr w:type="gramEnd"/>
            <w:r w:rsidRPr="008669B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кциона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74EA" w:rsidRPr="008669B0" w:rsidRDefault="005F74EA" w:rsidP="00866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74EA" w:rsidRPr="008669B0" w:rsidRDefault="005F74EA" w:rsidP="00866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74EA" w:rsidRPr="008669B0" w:rsidTr="005F74E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74EA" w:rsidRPr="008669B0" w:rsidRDefault="005F74EA" w:rsidP="008669B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669B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74EA" w:rsidRPr="008669B0" w:rsidRDefault="005F74EA" w:rsidP="008669B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669B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Копия документа, подтверждающего полномочия представителя лица, заинтересованного в проведен</w:t>
            </w:r>
            <w:proofErr w:type="gramStart"/>
            <w:r w:rsidRPr="008669B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ии ау</w:t>
            </w:r>
            <w:proofErr w:type="gramEnd"/>
            <w:r w:rsidRPr="008669B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кциона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74EA" w:rsidRPr="008669B0" w:rsidRDefault="005F74EA" w:rsidP="00866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74EA" w:rsidRPr="008669B0" w:rsidRDefault="005F74EA" w:rsidP="00866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74EA" w:rsidRPr="008669B0" w:rsidTr="005F74E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74EA" w:rsidRPr="008669B0" w:rsidRDefault="005F74EA" w:rsidP="008669B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669B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74EA" w:rsidRPr="008669B0" w:rsidRDefault="005F74EA" w:rsidP="008669B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669B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Схема границ предполагаемых к использованию земель </w:t>
            </w:r>
            <w:r w:rsidRPr="008669B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или части земельного участка на кадастровом плане территории с указанием координат характерных точек границ территории - в случае, если планируется использовать земли или часть земельного участка или границы земельного участка подлежат уточнению (с использованием системы координат, применяемой при ведении государственного кадастра недвижимости) *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74EA" w:rsidRPr="008669B0" w:rsidRDefault="005F74EA" w:rsidP="00866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74EA" w:rsidRPr="008669B0" w:rsidRDefault="005F74EA" w:rsidP="00866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74EA" w:rsidRPr="008669B0" w:rsidTr="005F74EA"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74EA" w:rsidRPr="008669B0" w:rsidRDefault="005F74EA" w:rsidP="008669B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669B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Иные документы</w:t>
            </w:r>
          </w:p>
        </w:tc>
      </w:tr>
      <w:tr w:rsidR="005F74EA" w:rsidRPr="008669B0" w:rsidTr="005F74E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74EA" w:rsidRPr="008669B0" w:rsidRDefault="005F74EA" w:rsidP="008669B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669B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74EA" w:rsidRPr="008669B0" w:rsidRDefault="005F74EA" w:rsidP="008669B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669B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Выписка из Единого государственного реестра недвижимости об объекте недвижимости (о земельном участке)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74EA" w:rsidRPr="008669B0" w:rsidRDefault="005F74EA" w:rsidP="00866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74EA" w:rsidRPr="008669B0" w:rsidRDefault="005F74EA" w:rsidP="00866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74EA" w:rsidRPr="008669B0" w:rsidTr="005F74E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74EA" w:rsidRPr="008669B0" w:rsidRDefault="005F74EA" w:rsidP="008669B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669B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74EA" w:rsidRPr="008669B0" w:rsidRDefault="005F74EA" w:rsidP="00866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74EA" w:rsidRPr="008669B0" w:rsidRDefault="005F74EA" w:rsidP="00866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74EA" w:rsidRPr="008669B0" w:rsidRDefault="005F74EA" w:rsidP="00866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8669B0">
        <w:rPr>
          <w:rFonts w:ascii="Times New Roman" w:eastAsia="Times New Roman" w:hAnsi="Times New Roman" w:cs="Times New Roman"/>
          <w:i/>
          <w:iCs/>
          <w:color w:val="2D2D2D"/>
          <w:spacing w:val="2"/>
          <w:sz w:val="24"/>
          <w:szCs w:val="24"/>
          <w:lang w:eastAsia="ru-RU"/>
        </w:rPr>
        <w:t>* данный документ представляется в случае, если отсутствует графическая часть схемы размещения нестационарных торговых объектов, утвержденной органом местного самоуправления.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Мною подтверждается:</w:t>
      </w:r>
    </w:p>
    <w:p w:rsidR="00CF2665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представленные документы получены в порядке, установленном действующим законодательством;</w:t>
      </w: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сведения, содержащиеся в представленных документах, являются достоверными.</w:t>
      </w: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Лицо, предоставившее заведомо ложные сведения или поддельные документы, несет ответственность в соответствии с </w:t>
      </w:r>
      <w:hyperlink r:id="rId31" w:history="1">
        <w:r w:rsidRPr="008669B0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Уголовным кодексом Российской Федерации</w:t>
        </w:r>
      </w:hyperlink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proofErr w:type="gramStart"/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Я, даю свое согласие</w:t>
      </w:r>
      <w:r w:rsidR="00CF266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администрации </w:t>
      </w:r>
      <w:proofErr w:type="spellStart"/>
      <w:r w:rsidR="00CF266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Шерегешского</w:t>
      </w:r>
      <w:proofErr w:type="spellEnd"/>
      <w:r w:rsidR="00CF266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городского поселения</w:t>
      </w: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на обработку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 </w:t>
      </w:r>
      <w:hyperlink r:id="rId32" w:history="1">
        <w:r w:rsidRPr="008669B0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Федеральном законе от 27.07.2006 N 152-ФЗ "О персональных данных"</w:t>
        </w:r>
      </w:hyperlink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а также на передачу такой</w:t>
      </w:r>
      <w:proofErr w:type="gramEnd"/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информации третьим лицам, в случаях, установленных действующим законодательством. Настоящее согласие действует бессрочно и может быть отозвано Заявителем в любой момент путем направления соответствующего уведомления.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Заявитель: __________________________________________/ ________________</w:t>
      </w:r>
    </w:p>
    <w:p w:rsidR="005F74EA" w:rsidRPr="008669B0" w:rsidRDefault="005F74EA" w:rsidP="008669B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669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                              (Ф.И.О.)                    (подпись)</w:t>
      </w:r>
    </w:p>
    <w:p w:rsidR="00CF0F0F" w:rsidRPr="008669B0" w:rsidRDefault="00CF0F0F" w:rsidP="008669B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F0F0F" w:rsidRPr="008669B0" w:rsidSect="008669B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74EA"/>
    <w:rsid w:val="001549E6"/>
    <w:rsid w:val="00376A16"/>
    <w:rsid w:val="003A3969"/>
    <w:rsid w:val="003D7182"/>
    <w:rsid w:val="003F1A98"/>
    <w:rsid w:val="00486133"/>
    <w:rsid w:val="004A7970"/>
    <w:rsid w:val="004E26FD"/>
    <w:rsid w:val="00511978"/>
    <w:rsid w:val="005A0FB0"/>
    <w:rsid w:val="005F74EA"/>
    <w:rsid w:val="00706DA1"/>
    <w:rsid w:val="00720C65"/>
    <w:rsid w:val="00847E97"/>
    <w:rsid w:val="008669B0"/>
    <w:rsid w:val="008E6620"/>
    <w:rsid w:val="00912502"/>
    <w:rsid w:val="00AB0DEC"/>
    <w:rsid w:val="00AE0D7B"/>
    <w:rsid w:val="00BE20CF"/>
    <w:rsid w:val="00C25E44"/>
    <w:rsid w:val="00CE4736"/>
    <w:rsid w:val="00CF0F0F"/>
    <w:rsid w:val="00CF2665"/>
    <w:rsid w:val="00D06ED0"/>
    <w:rsid w:val="00D35B77"/>
    <w:rsid w:val="00D607D0"/>
    <w:rsid w:val="00DE1339"/>
    <w:rsid w:val="00F27A7D"/>
    <w:rsid w:val="00F85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DEC"/>
  </w:style>
  <w:style w:type="paragraph" w:styleId="1">
    <w:name w:val="heading 1"/>
    <w:basedOn w:val="a"/>
    <w:link w:val="10"/>
    <w:uiPriority w:val="9"/>
    <w:qFormat/>
    <w:rsid w:val="005F74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F74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F74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F74E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5F74E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74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F74E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F74E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F74E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F74E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headertext">
    <w:name w:val="headertext"/>
    <w:basedOn w:val="a"/>
    <w:rsid w:val="005F7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5F7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5F74E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F74EA"/>
    <w:rPr>
      <w:color w:val="800080"/>
      <w:u w:val="single"/>
    </w:rPr>
  </w:style>
  <w:style w:type="paragraph" w:customStyle="1" w:styleId="unformattext">
    <w:name w:val="unformattext"/>
    <w:basedOn w:val="a"/>
    <w:rsid w:val="005F7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5F7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7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80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sheregesh.ru" TargetMode="External"/><Relationship Id="rId13" Type="http://schemas.openxmlformats.org/officeDocument/2006/relationships/hyperlink" Target="http://docs.cntd.ru/document/744100004" TargetMode="External"/><Relationship Id="rId18" Type="http://schemas.openxmlformats.org/officeDocument/2006/relationships/hyperlink" Target="http://docs.cntd.ru/document/902228011" TargetMode="External"/><Relationship Id="rId26" Type="http://schemas.openxmlformats.org/officeDocument/2006/relationships/hyperlink" Target="http://docs.cntd.ru/document/744100004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ocs.cntd.ru/document/420287404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docs.cntd.ru/document/902228011" TargetMode="External"/><Relationship Id="rId12" Type="http://schemas.openxmlformats.org/officeDocument/2006/relationships/hyperlink" Target="http://docs.cntd.ru/document/9027690" TargetMode="External"/><Relationship Id="rId17" Type="http://schemas.openxmlformats.org/officeDocument/2006/relationships/hyperlink" Target="http://docs.cntd.ru/document/901989534" TargetMode="External"/><Relationship Id="rId25" Type="http://schemas.openxmlformats.org/officeDocument/2006/relationships/hyperlink" Target="http://docs.cntd.ru/document/744100004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docs.cntd.ru/document/901713615" TargetMode="External"/><Relationship Id="rId20" Type="http://schemas.openxmlformats.org/officeDocument/2006/relationships/hyperlink" Target="http://docs.cntd.ru/document/420287404" TargetMode="External"/><Relationship Id="rId29" Type="http://schemas.openxmlformats.org/officeDocument/2006/relationships/hyperlink" Target="http://docs.cntd.ru/document/902228011" TargetMode="Externa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hyperlink" Target="http://docs.cntd.ru/document/9027690" TargetMode="External"/><Relationship Id="rId24" Type="http://schemas.openxmlformats.org/officeDocument/2006/relationships/hyperlink" Target="http://docs.cntd.ru/document/990310621" TargetMode="External"/><Relationship Id="rId32" Type="http://schemas.openxmlformats.org/officeDocument/2006/relationships/hyperlink" Target="http://docs.cntd.ru/document/901990046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docs.cntd.ru/document/902053803" TargetMode="External"/><Relationship Id="rId23" Type="http://schemas.openxmlformats.org/officeDocument/2006/relationships/hyperlink" Target="http://docs.cntd.ru/document/902228011" TargetMode="External"/><Relationship Id="rId28" Type="http://schemas.openxmlformats.org/officeDocument/2006/relationships/hyperlink" Target="http://docs.cntd.ru/document/990310621" TargetMode="External"/><Relationship Id="rId10" Type="http://schemas.openxmlformats.org/officeDocument/2006/relationships/hyperlink" Target="http://docs.cntd.ru/document/9004937" TargetMode="External"/><Relationship Id="rId19" Type="http://schemas.openxmlformats.org/officeDocument/2006/relationships/hyperlink" Target="http://docs.cntd.ru/document/901978846" TargetMode="External"/><Relationship Id="rId31" Type="http://schemas.openxmlformats.org/officeDocument/2006/relationships/hyperlink" Target="http://docs.cntd.ru/document/901747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2228011" TargetMode="External"/><Relationship Id="rId14" Type="http://schemas.openxmlformats.org/officeDocument/2006/relationships/hyperlink" Target="http://docs.cntd.ru/document/902192509" TargetMode="External"/><Relationship Id="rId22" Type="http://schemas.openxmlformats.org/officeDocument/2006/relationships/hyperlink" Target="http://docs.cntd.ru/document/902228011" TargetMode="External"/><Relationship Id="rId27" Type="http://schemas.openxmlformats.org/officeDocument/2006/relationships/hyperlink" Target="http://docs.cntd.ru/document/744100004" TargetMode="External"/><Relationship Id="rId30" Type="http://schemas.openxmlformats.org/officeDocument/2006/relationships/hyperlink" Target="http://docs.cntd.ru/document/9022280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E39225-E931-4A4C-A3A6-7E311419A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31</Pages>
  <Words>11014</Words>
  <Characters>62780</Characters>
  <Application>Microsoft Office Word</Application>
  <DocSecurity>0</DocSecurity>
  <Lines>523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2019-12-17T07:32:00Z</cp:lastPrinted>
  <dcterms:created xsi:type="dcterms:W3CDTF">2019-11-11T10:07:00Z</dcterms:created>
  <dcterms:modified xsi:type="dcterms:W3CDTF">2019-12-17T07:39:00Z</dcterms:modified>
</cp:coreProperties>
</file>