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80.25pt" o:ole="">
            <v:imagedata r:id="rId8" o:title=""/>
          </v:shape>
          <o:OLEObject Type="Embed" ProgID="PBrush" ShapeID="_x0000_i1025" DrawAspect="Content" ObjectID="_1695187830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Pr="00500DE7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D10214">
        <w:rPr>
          <w:b/>
          <w:sz w:val="28"/>
          <w:szCs w:val="28"/>
        </w:rPr>
        <w:t xml:space="preserve"> </w:t>
      </w:r>
      <w:r w:rsidR="00040647">
        <w:rPr>
          <w:b/>
          <w:sz w:val="28"/>
          <w:szCs w:val="28"/>
        </w:rPr>
        <w:t>05</w:t>
      </w:r>
      <w:r w:rsidR="00801D27">
        <w:rPr>
          <w:b/>
          <w:sz w:val="28"/>
          <w:szCs w:val="28"/>
        </w:rPr>
        <w:t xml:space="preserve"> </w:t>
      </w:r>
      <w:r w:rsidR="00D10214">
        <w:rPr>
          <w:b/>
          <w:sz w:val="28"/>
          <w:szCs w:val="28"/>
        </w:rPr>
        <w:t xml:space="preserve"> 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040647">
        <w:rPr>
          <w:b/>
          <w:sz w:val="28"/>
          <w:szCs w:val="28"/>
        </w:rPr>
        <w:t>октября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</w:t>
      </w:r>
      <w:r w:rsidR="00D10214">
        <w:rPr>
          <w:b/>
          <w:sz w:val="28"/>
          <w:szCs w:val="28"/>
        </w:rPr>
        <w:t>1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</w:t>
      </w:r>
      <w:r w:rsidR="00040647">
        <w:rPr>
          <w:b/>
          <w:sz w:val="28"/>
          <w:szCs w:val="28"/>
        </w:rPr>
        <w:t xml:space="preserve"> </w:t>
      </w:r>
      <w:r w:rsidR="000F780A">
        <w:rPr>
          <w:b/>
          <w:sz w:val="28"/>
          <w:szCs w:val="28"/>
        </w:rPr>
        <w:t>137</w:t>
      </w:r>
      <w:bookmarkStart w:id="0" w:name="_GoBack"/>
      <w:bookmarkEnd w:id="0"/>
      <w:r w:rsidR="00D10214">
        <w:rPr>
          <w:b/>
          <w:sz w:val="28"/>
          <w:szCs w:val="28"/>
        </w:rPr>
        <w:t xml:space="preserve"> 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>«О</w:t>
      </w:r>
      <w:r w:rsidR="00CD4B76">
        <w:rPr>
          <w:sz w:val="28"/>
        </w:rPr>
        <w:t xml:space="preserve"> результатах публичных слушаний </w:t>
      </w:r>
      <w:r w:rsidR="005B38EB" w:rsidRPr="005B38EB">
        <w:rPr>
          <w:bCs w:val="0"/>
          <w:sz w:val="28"/>
          <w:szCs w:val="28"/>
        </w:rPr>
        <w:t>вопросу изменения вида разрешенного использования земельного участка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6264C5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В соответствии со </w:t>
      </w:r>
      <w:r w:rsidR="00040647" w:rsidRPr="00040647">
        <w:rPr>
          <w:sz w:val="28"/>
          <w:szCs w:val="28"/>
        </w:rPr>
        <w:t>ст. 5.1, 39 Градостроительного кодекса Российской Федерации, постановлением Коллегии Администрации Кемеровской области от 12.07.2017 № 353 «Об утверждении правил землепользования и застройки Шерегешского городского поселения», на основании заявления Журбы Владислава Игоревича от 23.08.2021 № б/н</w:t>
      </w:r>
      <w:r w:rsidR="006264C5" w:rsidRPr="006264C5">
        <w:rPr>
          <w:sz w:val="28"/>
          <w:szCs w:val="28"/>
        </w:rPr>
        <w:t>,</w:t>
      </w:r>
      <w:r w:rsidRPr="006264C5">
        <w:rPr>
          <w:sz w:val="28"/>
          <w:szCs w:val="28"/>
        </w:rPr>
        <w:t xml:space="preserve"> заключением комиссии от </w:t>
      </w:r>
      <w:r w:rsidR="00040647">
        <w:rPr>
          <w:color w:val="FF0000"/>
          <w:sz w:val="28"/>
          <w:szCs w:val="28"/>
        </w:rPr>
        <w:t>05</w:t>
      </w:r>
      <w:r w:rsidRPr="001A7A2F">
        <w:rPr>
          <w:color w:val="FF0000"/>
          <w:sz w:val="28"/>
          <w:szCs w:val="28"/>
        </w:rPr>
        <w:t>.</w:t>
      </w:r>
      <w:r w:rsidR="00040647">
        <w:rPr>
          <w:color w:val="FF0000"/>
          <w:sz w:val="28"/>
          <w:szCs w:val="28"/>
        </w:rPr>
        <w:t>10</w:t>
      </w:r>
      <w:r w:rsidR="003F1E21" w:rsidRPr="001A7A2F">
        <w:rPr>
          <w:color w:val="FF0000"/>
          <w:sz w:val="28"/>
          <w:szCs w:val="28"/>
        </w:rPr>
        <w:t>.</w:t>
      </w:r>
      <w:r w:rsidR="00D10214">
        <w:rPr>
          <w:color w:val="FF0000"/>
          <w:sz w:val="28"/>
          <w:szCs w:val="28"/>
        </w:rPr>
        <w:t>2021</w:t>
      </w:r>
      <w:r w:rsidRPr="001A7A2F">
        <w:rPr>
          <w:color w:val="FF0000"/>
          <w:sz w:val="28"/>
          <w:szCs w:val="28"/>
        </w:rPr>
        <w:t xml:space="preserve">г., </w:t>
      </w:r>
      <w:r w:rsidRPr="006264C5">
        <w:rPr>
          <w:sz w:val="28"/>
          <w:szCs w:val="28"/>
        </w:rPr>
        <w:t>постановляю:</w:t>
      </w:r>
    </w:p>
    <w:p w:rsidR="00040647" w:rsidRPr="00040647" w:rsidRDefault="00040647" w:rsidP="00A55C6C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5D1A">
        <w:rPr>
          <w:sz w:val="28"/>
        </w:rPr>
        <w:t>предоставить разрешение на условно разрешенный вид использования «Общественное питание» (4.6) земельного участка с кадастровым номером 42:12:0102013:2537</w:t>
      </w:r>
      <w:r>
        <w:rPr>
          <w:sz w:val="28"/>
        </w:rPr>
        <w:t>.</w:t>
      </w:r>
    </w:p>
    <w:p w:rsidR="00BC7F8E" w:rsidRPr="00040647" w:rsidRDefault="004B6CED" w:rsidP="0004064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40647">
        <w:rPr>
          <w:sz w:val="28"/>
          <w:szCs w:val="28"/>
        </w:rPr>
        <w:t xml:space="preserve">Решение принято </w:t>
      </w:r>
      <w:r w:rsidR="00BC7F8E" w:rsidRPr="00040647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Pr="00040647">
        <w:rPr>
          <w:sz w:val="28"/>
          <w:szCs w:val="28"/>
        </w:rPr>
        <w:t>льного образования "Шерегешское</w:t>
      </w:r>
      <w:r w:rsidR="00BC7F8E" w:rsidRPr="00040647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6264C5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64C5">
        <w:rPr>
          <w:sz w:val="28"/>
          <w:szCs w:val="28"/>
        </w:rPr>
        <w:t xml:space="preserve">Настоящее постановление вступает </w:t>
      </w:r>
      <w:r w:rsidR="004A7FFE" w:rsidRPr="006264C5">
        <w:rPr>
          <w:sz w:val="28"/>
          <w:szCs w:val="28"/>
        </w:rPr>
        <w:t xml:space="preserve">в силу с момента обнародования </w:t>
      </w:r>
      <w:r w:rsidRPr="006264C5">
        <w:rPr>
          <w:sz w:val="28"/>
          <w:szCs w:val="28"/>
        </w:rPr>
        <w:t>на информационных стендах в здании Администрации Шер</w:t>
      </w:r>
      <w:r w:rsidR="004A7FFE" w:rsidRPr="006264C5">
        <w:rPr>
          <w:sz w:val="28"/>
          <w:szCs w:val="28"/>
        </w:rPr>
        <w:t xml:space="preserve">егешского городского поселения </w:t>
      </w:r>
      <w:r w:rsidRPr="006264C5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CD4B76" w:rsidRPr="00AE654D" w:rsidRDefault="00CD4B7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>В.С. Швайгерт</w:t>
      </w:r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1A7A2F">
      <w:footerReference w:type="first" r:id="rId10"/>
      <w:pgSz w:w="11906" w:h="16838"/>
      <w:pgMar w:top="567" w:right="851" w:bottom="899" w:left="1134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2E" w:rsidRDefault="00D81E2E" w:rsidP="00CD34DB">
      <w:r>
        <w:separator/>
      </w:r>
    </w:p>
  </w:endnote>
  <w:endnote w:type="continuationSeparator" w:id="0">
    <w:p w:rsidR="00D81E2E" w:rsidRDefault="00D81E2E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Покарев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2E" w:rsidRDefault="00D81E2E" w:rsidP="00CD34DB">
      <w:r>
        <w:separator/>
      </w:r>
    </w:p>
  </w:footnote>
  <w:footnote w:type="continuationSeparator" w:id="0">
    <w:p w:rsidR="00D81E2E" w:rsidRDefault="00D81E2E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2EAB"/>
    <w:rsid w:val="00034C7B"/>
    <w:rsid w:val="00035A67"/>
    <w:rsid w:val="000404DE"/>
    <w:rsid w:val="00040647"/>
    <w:rsid w:val="00041541"/>
    <w:rsid w:val="000546E6"/>
    <w:rsid w:val="00065468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D4085"/>
    <w:rsid w:val="000D6B44"/>
    <w:rsid w:val="000E027E"/>
    <w:rsid w:val="000E7073"/>
    <w:rsid w:val="000F3BAB"/>
    <w:rsid w:val="000F780A"/>
    <w:rsid w:val="001079EB"/>
    <w:rsid w:val="001128E5"/>
    <w:rsid w:val="00116292"/>
    <w:rsid w:val="0012019D"/>
    <w:rsid w:val="00120871"/>
    <w:rsid w:val="001369ED"/>
    <w:rsid w:val="00137AF0"/>
    <w:rsid w:val="001421D7"/>
    <w:rsid w:val="00150977"/>
    <w:rsid w:val="0018046D"/>
    <w:rsid w:val="00192578"/>
    <w:rsid w:val="001A4467"/>
    <w:rsid w:val="001A7A2F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87F7C"/>
    <w:rsid w:val="00490170"/>
    <w:rsid w:val="00495DB0"/>
    <w:rsid w:val="004A205F"/>
    <w:rsid w:val="004A20E0"/>
    <w:rsid w:val="004A4F4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8EB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4C5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57E3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57784"/>
    <w:rsid w:val="00760435"/>
    <w:rsid w:val="007605D3"/>
    <w:rsid w:val="007707A0"/>
    <w:rsid w:val="0077613F"/>
    <w:rsid w:val="007778F4"/>
    <w:rsid w:val="0078038B"/>
    <w:rsid w:val="00780D2F"/>
    <w:rsid w:val="007836DF"/>
    <w:rsid w:val="0078373D"/>
    <w:rsid w:val="007837E3"/>
    <w:rsid w:val="00786E52"/>
    <w:rsid w:val="00787A77"/>
    <w:rsid w:val="0079341D"/>
    <w:rsid w:val="0079704B"/>
    <w:rsid w:val="007B07F0"/>
    <w:rsid w:val="007B3F7C"/>
    <w:rsid w:val="007B6675"/>
    <w:rsid w:val="007C5B91"/>
    <w:rsid w:val="007E21B5"/>
    <w:rsid w:val="007E426E"/>
    <w:rsid w:val="007F42EC"/>
    <w:rsid w:val="007F647F"/>
    <w:rsid w:val="00801D27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55C6C"/>
    <w:rsid w:val="00A56A6C"/>
    <w:rsid w:val="00A61C00"/>
    <w:rsid w:val="00A72CD0"/>
    <w:rsid w:val="00A83FD9"/>
    <w:rsid w:val="00AA082C"/>
    <w:rsid w:val="00AA0AAC"/>
    <w:rsid w:val="00AA1A2B"/>
    <w:rsid w:val="00AA7A5B"/>
    <w:rsid w:val="00AA7D82"/>
    <w:rsid w:val="00AB0F14"/>
    <w:rsid w:val="00AB743B"/>
    <w:rsid w:val="00AD4D7F"/>
    <w:rsid w:val="00AE4C39"/>
    <w:rsid w:val="00AE654D"/>
    <w:rsid w:val="00B10F76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8FA"/>
    <w:rsid w:val="00BF2BAF"/>
    <w:rsid w:val="00BF3180"/>
    <w:rsid w:val="00BF4F43"/>
    <w:rsid w:val="00BF4F59"/>
    <w:rsid w:val="00BF54AB"/>
    <w:rsid w:val="00C06DF8"/>
    <w:rsid w:val="00C11918"/>
    <w:rsid w:val="00C17536"/>
    <w:rsid w:val="00C21F0C"/>
    <w:rsid w:val="00C23DE0"/>
    <w:rsid w:val="00C26857"/>
    <w:rsid w:val="00C311AB"/>
    <w:rsid w:val="00C64F9F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D4B76"/>
    <w:rsid w:val="00CF6498"/>
    <w:rsid w:val="00D10214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81E2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022FB9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D54C0-EBA7-4E58-BB5F-BB2EFED2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2021-10-08T01:42:00Z</cp:lastPrinted>
  <dcterms:created xsi:type="dcterms:W3CDTF">2021-10-05T09:31:00Z</dcterms:created>
  <dcterms:modified xsi:type="dcterms:W3CDTF">2021-10-08T01:44:00Z</dcterms:modified>
</cp:coreProperties>
</file>